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B08EB" w:rsidRDefault="000B08EB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0" w:name="Par171"/>
      <w:bookmarkEnd w:id="0"/>
      <w:r>
        <w:rPr>
          <w:rFonts w:ascii="Calibri" w:hAnsi="Calibri" w:cs="Calibri"/>
        </w:rPr>
        <w:t>Приложение 2</w:t>
      </w:r>
    </w:p>
    <w:p w:rsidR="000B08EB" w:rsidRDefault="000B08E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Методическим рекомендациям по</w:t>
      </w:r>
    </w:p>
    <w:p w:rsidR="000B08EB" w:rsidRDefault="000B08E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и осуществлению</w:t>
      </w:r>
    </w:p>
    <w:p w:rsidR="000B08EB" w:rsidRDefault="000B08E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мониторинга кластерного развития</w:t>
      </w:r>
    </w:p>
    <w:p w:rsidR="000B08EB" w:rsidRDefault="000B08E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экономики</w:t>
      </w:r>
    </w:p>
    <w:p w:rsidR="000B08EB" w:rsidRDefault="000B08E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0B08EB" w:rsidRDefault="000B08EB">
      <w:pPr>
        <w:pStyle w:val="ConsPlusNonformat"/>
      </w:pPr>
      <w:bookmarkStart w:id="1" w:name="Par177"/>
      <w:bookmarkEnd w:id="1"/>
      <w:r>
        <w:t xml:space="preserve">                                  </w:t>
      </w:r>
      <w:r>
        <w:rPr>
          <w:b/>
          <w:bCs/>
        </w:rPr>
        <w:t>Анкета</w:t>
      </w:r>
    </w:p>
    <w:p w:rsidR="000B08EB" w:rsidRDefault="000B08EB">
      <w:pPr>
        <w:pStyle w:val="ConsPlusNonformat"/>
      </w:pPr>
      <w:r>
        <w:t xml:space="preserve">      </w:t>
      </w:r>
      <w:r>
        <w:rPr>
          <w:b/>
          <w:bCs/>
        </w:rPr>
        <w:t>для заполнения заинтересованной организацией в целях выявления</w:t>
      </w:r>
    </w:p>
    <w:p w:rsidR="000B08EB" w:rsidRDefault="000B08EB">
      <w:pPr>
        <w:pStyle w:val="ConsPlusNonformat"/>
      </w:pPr>
      <w:r>
        <w:t xml:space="preserve">          </w:t>
      </w:r>
      <w:r>
        <w:rPr>
          <w:b/>
          <w:bCs/>
        </w:rPr>
        <w:t>горизонтальных связей между субъектами хозяйствования</w:t>
      </w:r>
    </w:p>
    <w:p w:rsidR="000B08EB" w:rsidRDefault="000B08EB">
      <w:pPr>
        <w:pStyle w:val="ConsPlusNonformat"/>
      </w:pPr>
      <w:r>
        <w:t xml:space="preserve">                 </w:t>
      </w:r>
      <w:r>
        <w:rPr>
          <w:b/>
          <w:bCs/>
        </w:rPr>
        <w:t>(потенциальными участниками кластера)</w:t>
      </w:r>
    </w:p>
    <w:p w:rsidR="000B08EB" w:rsidRDefault="000B08E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Предлагаем заполнить анкету для выявления горизонтальных связей между субъектами хозяйствования ________ </w:t>
      </w:r>
      <w:r>
        <w:rPr>
          <w:rFonts w:ascii="Calibri" w:hAnsi="Calibri" w:cs="Calibri"/>
          <w:i/>
          <w:iCs/>
        </w:rPr>
        <w:t>(указать регион)</w:t>
      </w:r>
      <w:r>
        <w:rPr>
          <w:rFonts w:ascii="Calibri" w:hAnsi="Calibri" w:cs="Calibri"/>
        </w:rPr>
        <w:t xml:space="preserve"> и их заинтересованности во взаимодействии на основе кластерного подхода. Данная информация позволит оценить степень кластерного развития _______ </w:t>
      </w:r>
      <w:r>
        <w:rPr>
          <w:rFonts w:ascii="Calibri" w:hAnsi="Calibri" w:cs="Calibri"/>
          <w:i/>
          <w:iCs/>
        </w:rPr>
        <w:t>(указать регион)</w:t>
      </w:r>
      <w:r>
        <w:rPr>
          <w:rFonts w:ascii="Calibri" w:hAnsi="Calibri" w:cs="Calibri"/>
        </w:rPr>
        <w:t xml:space="preserve"> и в последующем выработать необходимые меры по стимулированию формирования кластеров в регионе.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Предоставленная вами информация носит конфиденциальный характер.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При заполнении анкеты </w:t>
      </w:r>
      <w:r>
        <w:rPr>
          <w:rFonts w:ascii="Calibri" w:hAnsi="Calibri" w:cs="Calibri"/>
          <w:b/>
          <w:bCs/>
          <w:i/>
          <w:iCs/>
        </w:rPr>
        <w:t>возможны несколько вариантов ответа</w:t>
      </w:r>
      <w:r>
        <w:rPr>
          <w:rFonts w:ascii="Calibri" w:hAnsi="Calibri" w:cs="Calibri"/>
        </w:rPr>
        <w:t xml:space="preserve"> на вопросы.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Отрицательный ответ на вопрос отмечается знаком </w:t>
      </w:r>
      <w:r>
        <w:rPr>
          <w:rFonts w:ascii="Calibri" w:hAnsi="Calibri" w:cs="Calibri"/>
          <w:b/>
          <w:bCs/>
        </w:rPr>
        <w:t>"-"</w:t>
      </w:r>
      <w:r>
        <w:rPr>
          <w:rFonts w:ascii="Calibri" w:hAnsi="Calibri" w:cs="Calibri"/>
        </w:rPr>
        <w:t xml:space="preserve"> в соответствующей ячейке </w:t>
      </w:r>
      <w:hyperlink w:anchor="Par408" w:history="1">
        <w:r>
          <w:rPr>
            <w:rFonts w:ascii="Calibri" w:hAnsi="Calibri" w:cs="Calibri"/>
            <w:color w:val="0000FF"/>
          </w:rPr>
          <w:t>таблицы</w:t>
        </w:r>
      </w:hyperlink>
      <w:r>
        <w:rPr>
          <w:rFonts w:ascii="Calibri" w:hAnsi="Calibri" w:cs="Calibri"/>
        </w:rPr>
        <w:t>.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Ответы на </w:t>
      </w:r>
      <w:hyperlink w:anchor="Par242" w:history="1">
        <w:r>
          <w:rPr>
            <w:rFonts w:ascii="Calibri" w:hAnsi="Calibri" w:cs="Calibri"/>
            <w:color w:val="0000FF"/>
          </w:rPr>
          <w:t>вопросы N 10</w:t>
        </w:r>
      </w:hyperlink>
      <w:r>
        <w:rPr>
          <w:rFonts w:ascii="Calibri" w:hAnsi="Calibri" w:cs="Calibri"/>
        </w:rPr>
        <w:t xml:space="preserve"> - </w:t>
      </w:r>
      <w:hyperlink w:anchor="Par394" w:history="1">
        <w:r>
          <w:rPr>
            <w:rFonts w:ascii="Calibri" w:hAnsi="Calibri" w:cs="Calibri"/>
            <w:color w:val="0000FF"/>
          </w:rPr>
          <w:t>30</w:t>
        </w:r>
      </w:hyperlink>
      <w:r>
        <w:rPr>
          <w:rFonts w:ascii="Calibri" w:hAnsi="Calibri" w:cs="Calibri"/>
        </w:rPr>
        <w:t xml:space="preserve"> вносятся в </w:t>
      </w:r>
      <w:hyperlink w:anchor="Par408" w:history="1">
        <w:r>
          <w:rPr>
            <w:rFonts w:ascii="Calibri" w:hAnsi="Calibri" w:cs="Calibri"/>
            <w:color w:val="0000FF"/>
          </w:rPr>
          <w:t>таблицу</w:t>
        </w:r>
      </w:hyperlink>
      <w:r>
        <w:rPr>
          <w:rFonts w:ascii="Calibri" w:hAnsi="Calibri" w:cs="Calibri"/>
        </w:rPr>
        <w:t xml:space="preserve">. Ответы на </w:t>
      </w:r>
      <w:hyperlink w:anchor="Par242" w:history="1">
        <w:r>
          <w:rPr>
            <w:rFonts w:ascii="Calibri" w:hAnsi="Calibri" w:cs="Calibri"/>
            <w:color w:val="0000FF"/>
          </w:rPr>
          <w:t>вопросы N 10</w:t>
        </w:r>
      </w:hyperlink>
      <w:r>
        <w:rPr>
          <w:rFonts w:ascii="Calibri" w:hAnsi="Calibri" w:cs="Calibri"/>
        </w:rPr>
        <w:t xml:space="preserve"> - </w:t>
      </w:r>
      <w:hyperlink w:anchor="Par370" w:history="1">
        <w:r>
          <w:rPr>
            <w:rFonts w:ascii="Calibri" w:hAnsi="Calibri" w:cs="Calibri"/>
            <w:color w:val="0000FF"/>
          </w:rPr>
          <w:t>24</w:t>
        </w:r>
      </w:hyperlink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  <w:i/>
          <w:iCs/>
        </w:rPr>
        <w:t>указываются в отношении каждой из организаций</w:t>
      </w:r>
      <w:r>
        <w:rPr>
          <w:rFonts w:ascii="Calibri" w:hAnsi="Calibri" w:cs="Calibri"/>
        </w:rPr>
        <w:t>, перечисленных в ответе на вопрос N 10 (</w:t>
      </w:r>
      <w:hyperlink w:anchor="Par245" w:history="1">
        <w:r>
          <w:rPr>
            <w:rFonts w:ascii="Calibri" w:hAnsi="Calibri" w:cs="Calibri"/>
            <w:color w:val="0000FF"/>
          </w:rPr>
          <w:t>п. 10.1</w:t>
        </w:r>
      </w:hyperlink>
      <w:r>
        <w:rPr>
          <w:rFonts w:ascii="Calibri" w:hAnsi="Calibri" w:cs="Calibri"/>
        </w:rPr>
        <w:t xml:space="preserve"> и </w:t>
      </w:r>
      <w:hyperlink w:anchor="Par246" w:history="1">
        <w:r>
          <w:rPr>
            <w:rFonts w:ascii="Calibri" w:hAnsi="Calibri" w:cs="Calibri"/>
            <w:color w:val="0000FF"/>
          </w:rPr>
          <w:t>п. 10.2</w:t>
        </w:r>
      </w:hyperlink>
      <w:r>
        <w:rPr>
          <w:rFonts w:ascii="Calibri" w:hAnsi="Calibri" w:cs="Calibri"/>
        </w:rPr>
        <w:t>).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После заполнения </w:t>
      </w:r>
      <w:hyperlink w:anchor="Par408" w:history="1">
        <w:r>
          <w:rPr>
            <w:rFonts w:ascii="Calibri" w:hAnsi="Calibri" w:cs="Calibri"/>
            <w:color w:val="0000FF"/>
          </w:rPr>
          <w:t>таблицы</w:t>
        </w:r>
      </w:hyperlink>
      <w:r>
        <w:rPr>
          <w:rFonts w:ascii="Calibri" w:hAnsi="Calibri" w:cs="Calibri"/>
        </w:rPr>
        <w:t xml:space="preserve"> необходимо подсчитать баллы, </w:t>
      </w:r>
      <w:hyperlink w:anchor="Par602" w:history="1">
        <w:r>
          <w:rPr>
            <w:rFonts w:ascii="Calibri" w:hAnsi="Calibri" w:cs="Calibri"/>
            <w:color w:val="0000FF"/>
          </w:rPr>
          <w:t>Инструкция</w:t>
        </w:r>
      </w:hyperlink>
      <w:r>
        <w:rPr>
          <w:rFonts w:ascii="Calibri" w:hAnsi="Calibri" w:cs="Calibri"/>
        </w:rPr>
        <w:t xml:space="preserve"> по оценке данных приводится после таблицы.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B08EB" w:rsidRDefault="000B08EB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" w:name="Par189"/>
      <w:bookmarkEnd w:id="2"/>
      <w:r>
        <w:rPr>
          <w:rFonts w:ascii="Calibri" w:hAnsi="Calibri" w:cs="Calibri"/>
          <w:b/>
          <w:bCs/>
          <w:i/>
          <w:iCs/>
        </w:rPr>
        <w:t>I. Сведения об организации</w:t>
      </w:r>
    </w:p>
    <w:p w:rsidR="000B08EB" w:rsidRDefault="000B08E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93"/>
        <w:gridCol w:w="6246"/>
      </w:tblGrid>
      <w:tr w:rsidR="000B08EB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8EB" w:rsidRDefault="000B08E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 организации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8EB" w:rsidRDefault="000B08E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0B08EB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8EB" w:rsidRDefault="000B08E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 какому виду экономической деятельности относится деятельность Вашей организации?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8EB" w:rsidRDefault="000B08E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0B08EB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8EB" w:rsidRDefault="000B08E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Укажите списочную численность работников организации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8EB" w:rsidRDefault="000B08E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0B08EB" w:rsidRDefault="000B08E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0B08EB" w:rsidRDefault="000B08EB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3" w:name="Par198"/>
      <w:bookmarkEnd w:id="3"/>
      <w:r>
        <w:rPr>
          <w:rFonts w:ascii="Calibri" w:hAnsi="Calibri" w:cs="Calibri"/>
          <w:b/>
          <w:bCs/>
          <w:i/>
          <w:iCs/>
        </w:rPr>
        <w:lastRenderedPageBreak/>
        <w:t>II. Характеристика деятельности организации</w:t>
      </w:r>
    </w:p>
    <w:p w:rsidR="000B08EB" w:rsidRDefault="000B08E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0B08EB" w:rsidRDefault="000B08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bookmarkStart w:id="4" w:name="Par200"/>
      <w:bookmarkEnd w:id="4"/>
      <w:r>
        <w:rPr>
          <w:rFonts w:ascii="Calibri" w:hAnsi="Calibri" w:cs="Calibri"/>
          <w:b/>
          <w:bCs/>
        </w:rPr>
        <w:t>1. Укажите основной профиль деятельности</w:t>
      </w:r>
      <w:r>
        <w:rPr>
          <w:rFonts w:ascii="Calibri" w:hAnsi="Calibri" w:cs="Calibri"/>
        </w:rPr>
        <w:t xml:space="preserve"> (</w:t>
      </w:r>
      <w:r>
        <w:rPr>
          <w:rFonts w:ascii="Calibri" w:hAnsi="Calibri" w:cs="Calibri"/>
          <w:i/>
          <w:iCs/>
        </w:rPr>
        <w:t>подчеркните)</w:t>
      </w:r>
      <w:r>
        <w:rPr>
          <w:rFonts w:ascii="Calibri" w:hAnsi="Calibri" w:cs="Calibri"/>
        </w:rPr>
        <w:t>:</w:t>
      </w:r>
    </w:p>
    <w:p w:rsidR="000B08EB" w:rsidRDefault="000B08EB">
      <w:pPr>
        <w:pStyle w:val="ConsPlusNonformat"/>
      </w:pPr>
      <w:r>
        <w:t xml:space="preserve">     А) производство продукции               В) оказание услуг</w:t>
      </w:r>
    </w:p>
    <w:p w:rsidR="000B08EB" w:rsidRDefault="000B08EB">
      <w:pPr>
        <w:pStyle w:val="ConsPlusNonformat"/>
      </w:pPr>
      <w:r>
        <w:t xml:space="preserve">     Б) торговля                             Г) выполнение работ</w:t>
      </w:r>
    </w:p>
    <w:p w:rsidR="000B08EB" w:rsidRDefault="000B08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2. Перечислите основные виды производимых товаров (оказываемых услуг, выполняемых работ):</w:t>
      </w:r>
    </w:p>
    <w:p w:rsidR="000B08EB" w:rsidRDefault="000B08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_____________________________________________________________________________</w:t>
      </w:r>
    </w:p>
    <w:p w:rsidR="000B08EB" w:rsidRDefault="000B08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3. Ваша организация:</w:t>
      </w:r>
    </w:p>
    <w:p w:rsidR="000B08EB" w:rsidRDefault="000B08EB">
      <w:pPr>
        <w:pStyle w:val="ConsPlusNonformat"/>
      </w:pPr>
      <w:r>
        <w:t xml:space="preserve">     А)  является   дочерней,   представительством,  филиалом,   состоит  </w:t>
      </w:r>
      <w:proofErr w:type="gramStart"/>
      <w:r>
        <w:t>в</w:t>
      </w:r>
      <w:proofErr w:type="gramEnd"/>
    </w:p>
    <w:p w:rsidR="000B08EB" w:rsidRDefault="000B08EB">
      <w:pPr>
        <w:pStyle w:val="ConsPlusNonformat"/>
      </w:pPr>
      <w:r>
        <w:t xml:space="preserve">     </w:t>
      </w:r>
      <w:proofErr w:type="gramStart"/>
      <w:r>
        <w:t xml:space="preserve">холдинге/является управляющей  компанией холдинга </w:t>
      </w:r>
      <w:r>
        <w:rPr>
          <w:i/>
          <w:iCs/>
        </w:rPr>
        <w:t>(подчеркните нужное,</w:t>
      </w:r>
      <w:proofErr w:type="gramEnd"/>
    </w:p>
    <w:p w:rsidR="000B08EB" w:rsidRDefault="000B08EB">
      <w:pPr>
        <w:pStyle w:val="ConsPlusNonformat"/>
      </w:pPr>
      <w:r>
        <w:t xml:space="preserve">     </w:t>
      </w:r>
      <w:r>
        <w:rPr>
          <w:i/>
          <w:iCs/>
        </w:rPr>
        <w:t>укажите основную организацию) ________________________________________</w:t>
      </w:r>
    </w:p>
    <w:p w:rsidR="000B08EB" w:rsidRDefault="000B08EB">
      <w:pPr>
        <w:pStyle w:val="ConsPlusNonformat"/>
      </w:pPr>
      <w:r>
        <w:t xml:space="preserve">     Б) является  основной по отношению  к дочерней (-им) </w:t>
      </w:r>
      <w:r>
        <w:rPr>
          <w:i/>
          <w:iCs/>
        </w:rPr>
        <w:t xml:space="preserve">(укажите </w:t>
      </w:r>
      <w:proofErr w:type="gramStart"/>
      <w:r>
        <w:rPr>
          <w:i/>
          <w:iCs/>
        </w:rPr>
        <w:t>дочерние</w:t>
      </w:r>
      <w:proofErr w:type="gramEnd"/>
    </w:p>
    <w:p w:rsidR="000B08EB" w:rsidRDefault="000B08EB">
      <w:pPr>
        <w:pStyle w:val="ConsPlusNonformat"/>
      </w:pPr>
      <w:r>
        <w:t xml:space="preserve">     </w:t>
      </w:r>
      <w:r>
        <w:rPr>
          <w:i/>
          <w:iCs/>
        </w:rPr>
        <w:t>организации)</w:t>
      </w:r>
      <w:r>
        <w:t xml:space="preserve"> _________________________________________________________</w:t>
      </w:r>
    </w:p>
    <w:p w:rsidR="000B08EB" w:rsidRDefault="000B08EB">
      <w:pPr>
        <w:pStyle w:val="ConsPlusNonformat"/>
      </w:pPr>
      <w:r>
        <w:t xml:space="preserve">     В) имеет  представительства, филиалы  (</w:t>
      </w:r>
      <w:r>
        <w:rPr>
          <w:i/>
          <w:iCs/>
        </w:rPr>
        <w:t xml:space="preserve">подчеркните </w:t>
      </w:r>
      <w:proofErr w:type="gramStart"/>
      <w:r>
        <w:rPr>
          <w:i/>
          <w:iCs/>
        </w:rPr>
        <w:t>нужное</w:t>
      </w:r>
      <w:proofErr w:type="gramEnd"/>
      <w:r>
        <w:rPr>
          <w:i/>
          <w:iCs/>
        </w:rPr>
        <w:t>, укажите их)</w:t>
      </w:r>
    </w:p>
    <w:p w:rsidR="000B08EB" w:rsidRDefault="000B08EB">
      <w:pPr>
        <w:pStyle w:val="ConsPlusNonformat"/>
      </w:pPr>
      <w:r>
        <w:t>___________________________________________________________________________</w:t>
      </w:r>
    </w:p>
    <w:p w:rsidR="000B08EB" w:rsidRDefault="000B08EB">
      <w:pPr>
        <w:pStyle w:val="ConsPlusNonformat"/>
      </w:pPr>
      <w:r>
        <w:t xml:space="preserve">     Г) иное </w:t>
      </w:r>
      <w:r>
        <w:rPr>
          <w:i/>
          <w:iCs/>
        </w:rPr>
        <w:t>(укажите</w:t>
      </w:r>
      <w:r>
        <w:t>) ____________________________________________________</w:t>
      </w:r>
    </w:p>
    <w:p w:rsidR="000B08EB" w:rsidRDefault="000B08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4. Из каких источников в вашей организации в основном узнают о компаниях, поставляющих однотипную продукцию (оказывающих услуги)?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</w:rPr>
        <w:t>Укажите не более 3 источников</w:t>
      </w:r>
      <w:r>
        <w:rPr>
          <w:rFonts w:ascii="Calibri" w:hAnsi="Calibri" w:cs="Calibri"/>
          <w:b/>
          <w:bCs/>
          <w:i/>
          <w:iCs/>
        </w:rPr>
        <w:t>.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А) интернет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Б) реклама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В) другие компании</w:t>
      </w:r>
    </w:p>
    <w:p w:rsidR="000B08EB" w:rsidRDefault="000B08EB">
      <w:pPr>
        <w:widowControl w:val="0"/>
        <w:autoSpaceDE w:val="0"/>
        <w:autoSpaceDN w:val="0"/>
        <w:adjustRightInd w:val="0"/>
        <w:ind w:left="540"/>
        <w:rPr>
          <w:rFonts w:ascii="Calibri" w:hAnsi="Calibri" w:cs="Calibri"/>
        </w:rPr>
      </w:pPr>
      <w:r>
        <w:rPr>
          <w:rFonts w:ascii="Calibri" w:hAnsi="Calibri" w:cs="Calibri"/>
        </w:rPr>
        <w:t>Г) профессиональные (отраслевые) издания, в том числе специализированные Интернет-издания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Д) конференции, семинары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Е) деловая пресса, общественно-политические издания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Ж) объединения предпринимателей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З) друзья/коллеги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И) затрудняюсь ответить</w:t>
      </w:r>
    </w:p>
    <w:p w:rsidR="000B08EB" w:rsidRDefault="000B08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5. Есть ли в вашем регионе (городе, районе, области) организации-конкуренты, осуществляющие аналогичную деятельность?</w:t>
      </w:r>
    </w:p>
    <w:p w:rsidR="000B08EB" w:rsidRDefault="000B08EB">
      <w:pPr>
        <w:pStyle w:val="ConsPlusNonformat"/>
      </w:pPr>
      <w:r>
        <w:t xml:space="preserve">     А) да                        Б) нет</w:t>
      </w:r>
    </w:p>
    <w:p w:rsidR="000B08EB" w:rsidRDefault="000B08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bookmarkStart w:id="5" w:name="Par226"/>
      <w:bookmarkEnd w:id="5"/>
      <w:r>
        <w:rPr>
          <w:rFonts w:ascii="Calibri" w:hAnsi="Calibri" w:cs="Calibri"/>
          <w:b/>
          <w:bCs/>
        </w:rPr>
        <w:t>6. Приходилось ли вашей организации за последние 2-3 года совершать следующие действия в отношении конкурентов?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А) собирать информацию о работе конкурентов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Б) обмениваться с конкурентами деловой информацией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В) неформально договариваться с конкурентами о правилах работы на рынке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Г) заключать соглашения о сотрудничестве с конкурентами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Д) быть членами ассоциаций и союзов, в которые входят конкуренты</w:t>
      </w:r>
    </w:p>
    <w:p w:rsidR="000B08EB" w:rsidRDefault="000B08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7. Осуществляется ли взаимодействие между вашей организацией и конкурентами в вашем регионе?</w:t>
      </w:r>
    </w:p>
    <w:p w:rsidR="000B08EB" w:rsidRDefault="000B08EB">
      <w:pPr>
        <w:pStyle w:val="ConsPlusNonformat"/>
      </w:pPr>
      <w:r>
        <w:lastRenderedPageBreak/>
        <w:t xml:space="preserve">     А) да                        Б) нет</w:t>
      </w:r>
    </w:p>
    <w:p w:rsidR="000B08EB" w:rsidRDefault="000B08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8. Существуют ли между вашей организацией и организациями-конкурентами в вашем регионе специальные договоренности (формальные или неформальные) о правилах работы на рынке, о цене, о рынке сбыта, о специализации и др.?</w:t>
      </w:r>
    </w:p>
    <w:p w:rsidR="000B08EB" w:rsidRDefault="000B08EB">
      <w:pPr>
        <w:pStyle w:val="ConsPlusNonformat"/>
      </w:pPr>
      <w:r>
        <w:t xml:space="preserve">     А) да                        Б) нет</w:t>
      </w:r>
    </w:p>
    <w:p w:rsidR="000B08EB" w:rsidRDefault="000B08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bookmarkStart w:id="6" w:name="Par236"/>
      <w:bookmarkEnd w:id="6"/>
      <w:r>
        <w:rPr>
          <w:rFonts w:ascii="Calibri" w:hAnsi="Calibri" w:cs="Calibri"/>
          <w:b/>
          <w:bCs/>
        </w:rPr>
        <w:t>9. Зависит ли деятельность вашей организации от действий и решений организаций-конкурентов и наоборот?</w:t>
      </w:r>
    </w:p>
    <w:p w:rsidR="000B08EB" w:rsidRDefault="000B08EB">
      <w:pPr>
        <w:pStyle w:val="ConsPlusNonformat"/>
      </w:pPr>
      <w:r>
        <w:t xml:space="preserve">     А) да </w:t>
      </w:r>
      <w:r>
        <w:rPr>
          <w:i/>
          <w:iCs/>
        </w:rPr>
        <w:t>(указать каких)</w:t>
      </w:r>
      <w:r>
        <w:t xml:space="preserve">        Б) нет</w:t>
      </w:r>
    </w:p>
    <w:p w:rsidR="000B08EB" w:rsidRDefault="000B08E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0B08EB" w:rsidRDefault="000B08EB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7" w:name="Par239"/>
      <w:bookmarkEnd w:id="7"/>
      <w:r>
        <w:rPr>
          <w:rFonts w:ascii="Calibri" w:hAnsi="Calibri" w:cs="Calibri"/>
          <w:b/>
          <w:bCs/>
          <w:i/>
          <w:iCs/>
        </w:rPr>
        <w:t>III. Определение круга партнеров (потенциальных участников кластера)</w:t>
      </w:r>
    </w:p>
    <w:p w:rsidR="000B08EB" w:rsidRDefault="000B08E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0B08EB" w:rsidRDefault="000B08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</w:rPr>
        <w:t xml:space="preserve">Данные вносятся в </w:t>
      </w:r>
      <w:hyperlink w:anchor="Par408" w:history="1">
        <w:r>
          <w:rPr>
            <w:rFonts w:ascii="Calibri" w:hAnsi="Calibri" w:cs="Calibri"/>
            <w:b/>
            <w:bCs/>
            <w:i/>
            <w:iCs/>
            <w:color w:val="0000FF"/>
          </w:rPr>
          <w:t>таблицу</w:t>
        </w:r>
      </w:hyperlink>
    </w:p>
    <w:p w:rsidR="000B08EB" w:rsidRDefault="000B08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bookmarkStart w:id="8" w:name="Par242"/>
      <w:bookmarkEnd w:id="8"/>
      <w:r>
        <w:rPr>
          <w:rFonts w:ascii="Calibri" w:hAnsi="Calibri" w:cs="Calibri"/>
          <w:b/>
          <w:bCs/>
        </w:rPr>
        <w:t>10. Укажите не менее 5 - 7 организаций, расположенных в вашем регионе (области, стране), с которыми сложились и (или) планируются к продолжению отношения сотрудничества, среди которых: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А) организации, которые участвуют в цепочке производства (выполнения работ, оказания услуг);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Б) организации-конкуренты, осуществляющие аналогичную деятельность в вашем регионе (</w:t>
      </w:r>
      <w:r>
        <w:rPr>
          <w:rFonts w:ascii="Calibri" w:hAnsi="Calibri" w:cs="Calibri"/>
          <w:i/>
          <w:iCs/>
        </w:rPr>
        <w:t xml:space="preserve">указываются в </w:t>
      </w:r>
      <w:hyperlink w:anchor="Par408" w:history="1">
        <w:r>
          <w:rPr>
            <w:rFonts w:ascii="Calibri" w:hAnsi="Calibri" w:cs="Calibri"/>
            <w:i/>
            <w:iCs/>
            <w:color w:val="0000FF"/>
          </w:rPr>
          <w:t>таблице</w:t>
        </w:r>
      </w:hyperlink>
      <w:r>
        <w:rPr>
          <w:rFonts w:ascii="Calibri" w:hAnsi="Calibri" w:cs="Calibri"/>
          <w:i/>
          <w:iCs/>
        </w:rPr>
        <w:t xml:space="preserve"> в случае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  <w:i/>
          <w:iCs/>
        </w:rPr>
        <w:t>не менее одного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</w:rPr>
        <w:t xml:space="preserve">положительного ответа на </w:t>
      </w:r>
      <w:hyperlink w:anchor="Par226" w:history="1">
        <w:r>
          <w:rPr>
            <w:rFonts w:ascii="Calibri" w:hAnsi="Calibri" w:cs="Calibri"/>
            <w:i/>
            <w:iCs/>
            <w:color w:val="0000FF"/>
          </w:rPr>
          <w:t>вопросы N 6</w:t>
        </w:r>
      </w:hyperlink>
      <w:r>
        <w:rPr>
          <w:rFonts w:ascii="Calibri" w:hAnsi="Calibri" w:cs="Calibri"/>
          <w:i/>
          <w:iCs/>
        </w:rPr>
        <w:t xml:space="preserve"> - </w:t>
      </w:r>
      <w:hyperlink w:anchor="Par236" w:history="1">
        <w:r>
          <w:rPr>
            <w:rFonts w:ascii="Calibri" w:hAnsi="Calibri" w:cs="Calibri"/>
            <w:i/>
            <w:iCs/>
            <w:color w:val="0000FF"/>
          </w:rPr>
          <w:t>9</w:t>
        </w:r>
      </w:hyperlink>
      <w:r>
        <w:rPr>
          <w:rFonts w:ascii="Calibri" w:hAnsi="Calibri" w:cs="Calibri"/>
          <w:i/>
          <w:iCs/>
        </w:rPr>
        <w:t>),</w:t>
      </w:r>
      <w:r>
        <w:rPr>
          <w:rFonts w:ascii="Calibri" w:hAnsi="Calibri" w:cs="Calibri"/>
        </w:rPr>
        <w:t xml:space="preserve"> с указанием их (для партнеров и конкурентов):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9" w:name="Par245"/>
      <w:bookmarkEnd w:id="9"/>
      <w:r>
        <w:rPr>
          <w:rFonts w:ascii="Calibri" w:hAnsi="Calibri" w:cs="Calibri"/>
          <w:b/>
          <w:bCs/>
        </w:rPr>
        <w:t>10.1.</w:t>
      </w:r>
      <w:r>
        <w:rPr>
          <w:rFonts w:ascii="Calibri" w:hAnsi="Calibri" w:cs="Calibri"/>
        </w:rPr>
        <w:t xml:space="preserve"> роли организации по отношению к вашей организации (или в цепочке производства);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bookmarkStart w:id="10" w:name="Par246"/>
      <w:bookmarkEnd w:id="10"/>
      <w:r>
        <w:rPr>
          <w:rFonts w:ascii="Calibri" w:hAnsi="Calibri" w:cs="Calibri"/>
          <w:b/>
          <w:bCs/>
        </w:rPr>
        <w:t>10.2.</w:t>
      </w:r>
      <w:r>
        <w:rPr>
          <w:rFonts w:ascii="Calibri" w:hAnsi="Calibri" w:cs="Calibri"/>
        </w:rPr>
        <w:t xml:space="preserve"> вида договора (поставка, подряд, аренда и др.);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10.3.</w:t>
      </w:r>
      <w:r>
        <w:rPr>
          <w:rFonts w:ascii="Calibri" w:hAnsi="Calibri" w:cs="Calibri"/>
        </w:rPr>
        <w:t xml:space="preserve"> срока взаимодействия (лет) и перспектив дальнейшего взаимодействия.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Например:</w:t>
      </w:r>
      <w:r>
        <w:rPr>
          <w:rFonts w:ascii="Calibri" w:hAnsi="Calibri" w:cs="Calibri"/>
        </w:rPr>
        <w:t xml:space="preserve"> Таблица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93"/>
        <w:gridCol w:w="2228"/>
        <w:gridCol w:w="1864"/>
        <w:gridCol w:w="2018"/>
        <w:gridCol w:w="1541"/>
        <w:gridCol w:w="1482"/>
        <w:gridCol w:w="1482"/>
      </w:tblGrid>
      <w:tr w:rsidR="000B08EB">
        <w:tc>
          <w:tcPr>
            <w:tcW w:w="12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8EB" w:rsidRDefault="000B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III. Определение круга партнеров</w:t>
            </w:r>
          </w:p>
        </w:tc>
      </w:tr>
      <w:tr w:rsidR="000B08EB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8EB" w:rsidRDefault="000B08E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10.</w:t>
            </w:r>
            <w:r>
              <w:rPr>
                <w:rFonts w:ascii="Calibri" w:hAnsi="Calibri" w:cs="Calibri"/>
              </w:rPr>
              <w:t xml:space="preserve"> Организации </w:t>
            </w:r>
            <w:r>
              <w:rPr>
                <w:rFonts w:ascii="Calibri" w:hAnsi="Calibri" w:cs="Calibri"/>
                <w:b/>
                <w:bCs/>
              </w:rPr>
              <w:t>в вашем регионе</w:t>
            </w:r>
            <w:r>
              <w:rPr>
                <w:rFonts w:ascii="Calibri" w:hAnsi="Calibri" w:cs="Calibri"/>
              </w:rPr>
              <w:t>, с которыми сложилось и (или) планируется к продолжению сотрудничество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8EB" w:rsidRDefault="000B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ООО "А"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8EB" w:rsidRDefault="000B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ОАО "Б"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8EB" w:rsidRDefault="000B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ЧУП "В"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8EB" w:rsidRDefault="000B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ОДО "Г"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8EB" w:rsidRDefault="000B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ООО "Д"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8EB" w:rsidRDefault="000B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ЧУП "К"</w:t>
            </w:r>
          </w:p>
        </w:tc>
      </w:tr>
      <w:tr w:rsidR="000B08EB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8EB" w:rsidRDefault="000B08E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10.1.</w:t>
            </w:r>
            <w:r>
              <w:rPr>
                <w:rFonts w:ascii="Calibri" w:hAnsi="Calibri" w:cs="Calibri"/>
              </w:rPr>
              <w:t xml:space="preserve"> Какая роль организаций по отношению к вашей организации?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8EB" w:rsidRDefault="000B08E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поставщик комплектующих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8EB" w:rsidRDefault="000B08E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субподрядчик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8EB" w:rsidRDefault="000B08E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транспортное обеспечение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8EB" w:rsidRDefault="000B08E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сбыт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8EB" w:rsidRDefault="000B08E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конкурент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8EB" w:rsidRDefault="000B08E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конкурент</w:t>
            </w:r>
          </w:p>
        </w:tc>
      </w:tr>
      <w:tr w:rsidR="000B08EB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8EB" w:rsidRDefault="000B08E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10.2.</w:t>
            </w:r>
            <w:r>
              <w:rPr>
                <w:rFonts w:ascii="Calibri" w:hAnsi="Calibri" w:cs="Calibri"/>
              </w:rPr>
              <w:t xml:space="preserve"> Какой вид договора (поставка, подряд, аренда)?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8EB" w:rsidRDefault="000B08E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поставка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8EB" w:rsidRDefault="000B08E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субподряд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8EB" w:rsidRDefault="000B08E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оказание услуг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8EB" w:rsidRDefault="000B08E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реализация товаров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8EB" w:rsidRDefault="000B08E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__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8EB" w:rsidRDefault="000B08E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__</w:t>
            </w:r>
          </w:p>
        </w:tc>
      </w:tr>
      <w:tr w:rsidR="000B08EB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8EB" w:rsidRDefault="000B08E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10.3.</w:t>
            </w:r>
            <w:r>
              <w:rPr>
                <w:rFonts w:ascii="Calibri" w:hAnsi="Calibri" w:cs="Calibri"/>
              </w:rPr>
              <w:t xml:space="preserve"> Какой срок взаимодействия / будете ли вы продолжать взаимодействие?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8EB" w:rsidRDefault="000B08E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5 (да)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8EB" w:rsidRDefault="000B08E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1 (нет)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8EB" w:rsidRDefault="000B08E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 xml:space="preserve">6 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мес</w:t>
            </w:r>
            <w:proofErr w:type="spellEnd"/>
            <w:r>
              <w:rPr>
                <w:rFonts w:ascii="Calibri" w:hAnsi="Calibri" w:cs="Calibri"/>
                <w:i/>
                <w:iCs/>
              </w:rPr>
              <w:t xml:space="preserve"> (да)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8EB" w:rsidRDefault="000B08E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2 (да)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8EB" w:rsidRDefault="000B08E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3 (да)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08EB" w:rsidRDefault="000B08E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1(нет)</w:t>
            </w:r>
          </w:p>
        </w:tc>
      </w:tr>
    </w:tbl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  <w:sectPr w:rsidR="000B08EB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 xml:space="preserve">!!! </w:t>
      </w:r>
      <w:hyperlink w:anchor="Par242" w:history="1">
        <w:r>
          <w:rPr>
            <w:rFonts w:ascii="Calibri" w:hAnsi="Calibri" w:cs="Calibri"/>
            <w:i/>
            <w:iCs/>
            <w:color w:val="0000FF"/>
          </w:rPr>
          <w:t>Вопросы</w:t>
        </w:r>
        <w:r>
          <w:rPr>
            <w:rFonts w:ascii="Calibri" w:hAnsi="Calibri" w:cs="Calibri"/>
            <w:color w:val="0000FF"/>
          </w:rPr>
          <w:t xml:space="preserve"> </w:t>
        </w:r>
        <w:r>
          <w:rPr>
            <w:rFonts w:ascii="Calibri" w:hAnsi="Calibri" w:cs="Calibri"/>
            <w:b/>
            <w:bCs/>
            <w:i/>
            <w:iCs/>
            <w:color w:val="0000FF"/>
          </w:rPr>
          <w:t>N 10</w:t>
        </w:r>
      </w:hyperlink>
      <w:r>
        <w:rPr>
          <w:rFonts w:ascii="Calibri" w:hAnsi="Calibri" w:cs="Calibri"/>
          <w:b/>
          <w:bCs/>
          <w:i/>
          <w:iCs/>
        </w:rPr>
        <w:t xml:space="preserve"> - </w:t>
      </w:r>
      <w:hyperlink w:anchor="Par370" w:history="1">
        <w:r>
          <w:rPr>
            <w:rFonts w:ascii="Calibri" w:hAnsi="Calibri" w:cs="Calibri"/>
            <w:b/>
            <w:bCs/>
            <w:i/>
            <w:iCs/>
            <w:color w:val="0000FF"/>
          </w:rPr>
          <w:t>24</w:t>
        </w:r>
      </w:hyperlink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</w:rPr>
        <w:t>относятся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  <w:i/>
          <w:iCs/>
        </w:rPr>
        <w:t>только к организациям</w:t>
      </w:r>
      <w:r>
        <w:rPr>
          <w:rFonts w:ascii="Calibri" w:hAnsi="Calibri" w:cs="Calibri"/>
          <w:i/>
          <w:iCs/>
        </w:rPr>
        <w:t xml:space="preserve">, указанным в ответе на </w:t>
      </w:r>
      <w:hyperlink w:anchor="Par242" w:history="1">
        <w:r>
          <w:rPr>
            <w:rFonts w:ascii="Calibri" w:hAnsi="Calibri" w:cs="Calibri"/>
            <w:i/>
            <w:iCs/>
            <w:color w:val="0000FF"/>
          </w:rPr>
          <w:t>вопрос N</w:t>
        </w:r>
        <w:r>
          <w:rPr>
            <w:rFonts w:ascii="Calibri" w:hAnsi="Calibri" w:cs="Calibri"/>
            <w:color w:val="0000FF"/>
          </w:rPr>
          <w:t xml:space="preserve"> </w:t>
        </w:r>
        <w:r>
          <w:rPr>
            <w:rFonts w:ascii="Calibri" w:hAnsi="Calibri" w:cs="Calibri"/>
            <w:b/>
            <w:bCs/>
            <w:i/>
            <w:iCs/>
            <w:color w:val="0000FF"/>
          </w:rPr>
          <w:t>10</w:t>
        </w:r>
      </w:hyperlink>
      <w:r>
        <w:rPr>
          <w:rFonts w:ascii="Calibri" w:hAnsi="Calibri" w:cs="Calibri"/>
          <w:b/>
          <w:bCs/>
          <w:i/>
          <w:iCs/>
        </w:rPr>
        <w:t>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</w:rPr>
        <w:t>Ответы следует указывать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  <w:i/>
          <w:iCs/>
        </w:rPr>
        <w:t>в разрезе каждой организации</w:t>
      </w:r>
      <w:r>
        <w:rPr>
          <w:rFonts w:ascii="Calibri" w:hAnsi="Calibri" w:cs="Calibri"/>
          <w:i/>
          <w:iCs/>
        </w:rPr>
        <w:t>.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B08EB" w:rsidRDefault="000B08EB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1" w:name="Par283"/>
      <w:bookmarkEnd w:id="11"/>
      <w:r>
        <w:rPr>
          <w:rFonts w:ascii="Calibri" w:hAnsi="Calibri" w:cs="Calibri"/>
          <w:b/>
          <w:bCs/>
          <w:i/>
          <w:iCs/>
        </w:rPr>
        <w:t>IV. Характеристика взаимодействия</w:t>
      </w:r>
    </w:p>
    <w:p w:rsidR="000B08EB" w:rsidRDefault="000B08E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0B08EB" w:rsidRDefault="000B08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11. По каким направлениям осуществляется взаимодействие?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А) научно-техническая кооперация (выполнение совместных НИОКР, инновационных проектов)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proofErr w:type="spellStart"/>
      <w:r>
        <w:rPr>
          <w:rFonts w:ascii="Calibri" w:hAnsi="Calibri" w:cs="Calibri"/>
        </w:rPr>
        <w:t>субконтрактация</w:t>
      </w:r>
      <w:proofErr w:type="spellEnd"/>
      <w:r>
        <w:rPr>
          <w:rFonts w:ascii="Calibri" w:hAnsi="Calibri" w:cs="Calibri"/>
        </w:rPr>
        <w:t xml:space="preserve"> (выполнение заказа)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поставка/закупка сырья/комплектующих </w:t>
      </w:r>
      <w:r>
        <w:rPr>
          <w:rFonts w:ascii="Calibri" w:hAnsi="Calibri" w:cs="Calibri"/>
          <w:i/>
          <w:iCs/>
        </w:rPr>
        <w:t>(нужное указать)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Г) маркетинг (продвижение продукции на рынки и исследование рынков), участие в специализированных выставках и информационно-практических мероприятиях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Д) логистика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Е) обучение персонала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Ж) защита интеллектуальной собственности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З) консалтинговые, инжиниринговые, юридические услуги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И) доступ к дорогостоящему уникальному оборудованию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К) строительство и ремонт объектов недвижимости, недвижимость (строительство, ремонт и услуги)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Л) сервисное обслуживание (услуги ЖКХ, ИТ, безопасность и др.)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М) иное (</w:t>
      </w:r>
      <w:r>
        <w:rPr>
          <w:rFonts w:ascii="Calibri" w:hAnsi="Calibri" w:cs="Calibri"/>
          <w:i/>
          <w:iCs/>
        </w:rPr>
        <w:t>указать в таблице</w:t>
      </w:r>
      <w:r>
        <w:rPr>
          <w:rFonts w:ascii="Calibri" w:hAnsi="Calibri" w:cs="Calibri"/>
        </w:rPr>
        <w:t>)</w:t>
      </w:r>
    </w:p>
    <w:p w:rsidR="000B08EB" w:rsidRDefault="000B08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12. Входит ли ваша организация в какое-либо объединение?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А) входит в неформальное объединение (стратегический альянс, неформальную группу и т.п.)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Б) входит в ассоциации/союзы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В) не входит ни в какое объединение</w:t>
      </w:r>
    </w:p>
    <w:p w:rsidR="000B08EB" w:rsidRDefault="000B08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13. Если вы (или руководство вашей организации) являетесь членом каких-либо ассоциаций/союзов (других объединений), то что это дает вашей организации?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А) участие в разработке законодательства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Б) установление устойчивых контактов с органами власти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В) установление профессиональных контактов, обмен информацией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Г) содействие в поиске партнеров, получение информации о рыночной конъюнктуре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Д) выработку правил ведения бизнеса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Е) содействие в разрешении конфликтов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Ж) ничего не дает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З) другое (</w:t>
      </w:r>
      <w:r>
        <w:rPr>
          <w:rFonts w:ascii="Calibri" w:hAnsi="Calibri" w:cs="Calibri"/>
          <w:i/>
          <w:iCs/>
        </w:rPr>
        <w:t>указать</w:t>
      </w:r>
      <w:r>
        <w:rPr>
          <w:rFonts w:ascii="Calibri" w:hAnsi="Calibri" w:cs="Calibri"/>
        </w:rPr>
        <w:t>)</w:t>
      </w:r>
    </w:p>
    <w:p w:rsidR="000B08EB" w:rsidRDefault="000B08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14. Оцените участие партнеров в деятельности вашей организации по пятибалльной шкале: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14.1.</w:t>
      </w:r>
      <w:r>
        <w:rPr>
          <w:rFonts w:ascii="Calibri" w:hAnsi="Calibri" w:cs="Calibri"/>
        </w:rPr>
        <w:t xml:space="preserve"> по доле участия в общем объеме денежного оборота за год (1 - партнер с наибольшим объемом, 5 - с наименьшим);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14.2.</w:t>
      </w:r>
      <w:r>
        <w:rPr>
          <w:rFonts w:ascii="Calibri" w:hAnsi="Calibri" w:cs="Calibri"/>
        </w:rPr>
        <w:t xml:space="preserve"> по возможности замены партнера (1 - замена невозможна, 5 - легко заменим).</w:t>
      </w:r>
    </w:p>
    <w:p w:rsidR="000B08EB" w:rsidRDefault="000B08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15. Согласовывает ли руководство вашей организации свою позицию с партнерами и конкурентами при принятии ключевых решений?</w:t>
      </w:r>
    </w:p>
    <w:p w:rsidR="000B08EB" w:rsidRDefault="000B08EB">
      <w:pPr>
        <w:pStyle w:val="ConsPlusNonformat"/>
      </w:pPr>
      <w:r>
        <w:t xml:space="preserve">     А) практически всегда             Б) иногда</w:t>
      </w:r>
    </w:p>
    <w:p w:rsidR="000B08EB" w:rsidRDefault="000B08EB">
      <w:pPr>
        <w:pStyle w:val="ConsPlusNonformat"/>
      </w:pPr>
      <w:r>
        <w:t xml:space="preserve">     В) изредка                        Г) никогда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B08EB" w:rsidRDefault="000B08EB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2" w:name="Par318"/>
      <w:bookmarkEnd w:id="12"/>
      <w:r>
        <w:rPr>
          <w:rFonts w:ascii="Calibri" w:hAnsi="Calibri" w:cs="Calibri"/>
          <w:b/>
          <w:bCs/>
          <w:i/>
          <w:iCs/>
        </w:rPr>
        <w:t>V. Уровень неформального взаимодействия</w:t>
      </w:r>
    </w:p>
    <w:p w:rsidR="000B08EB" w:rsidRDefault="000B08E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0B08EB" w:rsidRDefault="000B08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16. По каким критериям ваша организация выбирает партнера?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</w:rPr>
        <w:t>Укажите не более 3 ответов</w:t>
      </w:r>
      <w:r>
        <w:rPr>
          <w:rFonts w:ascii="Calibri" w:hAnsi="Calibri" w:cs="Calibri"/>
          <w:b/>
          <w:bCs/>
        </w:rPr>
        <w:t>.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А) рекомендации, советы друзей, знакомых, коллег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Б) личное знакомство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В) членство в профессиональных ассоциациях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Г) наличие высококвалифицированных кадров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Д) оперативные сроки оказания услуг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Е) высокое качество услуг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Ж) низкая стоимость услуг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З) большой опыт работы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И) известность на рынке</w:t>
      </w:r>
    </w:p>
    <w:p w:rsidR="000B08EB" w:rsidRDefault="000B08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17. Практикуете ли вы взаимодействие между организациями в следующих формах: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А) сетевое общение (по локальной сети между организациями и (или) переписка через Интернет-сети)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Б) собрания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В) тренинги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Г) участие сотрудников в неформальных объединениях (например: клуб директоров, профессиональные сообщества в Интернете)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Д) переписка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Е) совместное участие в выставочных мероприятиях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Ж) конференции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З) межкорпоративные мероприятия (праздники, спорт и туризм, активный отдых)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И) иное (</w:t>
      </w:r>
      <w:r>
        <w:rPr>
          <w:rFonts w:ascii="Calibri" w:hAnsi="Calibri" w:cs="Calibri"/>
          <w:i/>
          <w:iCs/>
        </w:rPr>
        <w:t xml:space="preserve">укажите в </w:t>
      </w:r>
      <w:hyperlink w:anchor="Par408" w:history="1">
        <w:r>
          <w:rPr>
            <w:rFonts w:ascii="Calibri" w:hAnsi="Calibri" w:cs="Calibri"/>
            <w:i/>
            <w:iCs/>
            <w:color w:val="0000FF"/>
          </w:rPr>
          <w:t>таблице</w:t>
        </w:r>
      </w:hyperlink>
      <w:r>
        <w:rPr>
          <w:rFonts w:ascii="Calibri" w:hAnsi="Calibri" w:cs="Calibri"/>
          <w:i/>
          <w:iCs/>
        </w:rPr>
        <w:t>)</w:t>
      </w:r>
    </w:p>
    <w:p w:rsidR="000B08EB" w:rsidRDefault="000B08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18. Обсуждаете ли с вашими партнерами следующие вопросы: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А) актуальные для отрасли (гос. регулирование, конъюнктура рынка и др.)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Б) о совместной деятельности (реализация совместных бизнес-проектов, планов)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В) появление новых участников на рынке (конкуренты, партнеры и др.)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Г) иное (</w:t>
      </w:r>
      <w:r>
        <w:rPr>
          <w:rFonts w:ascii="Calibri" w:hAnsi="Calibri" w:cs="Calibri"/>
          <w:i/>
          <w:iCs/>
        </w:rPr>
        <w:t xml:space="preserve">укажите в </w:t>
      </w:r>
      <w:hyperlink w:anchor="Par408" w:history="1">
        <w:r>
          <w:rPr>
            <w:rFonts w:ascii="Calibri" w:hAnsi="Calibri" w:cs="Calibri"/>
            <w:i/>
            <w:iCs/>
            <w:color w:val="0000FF"/>
          </w:rPr>
          <w:t>таблице</w:t>
        </w:r>
      </w:hyperlink>
      <w:r>
        <w:rPr>
          <w:rFonts w:ascii="Calibri" w:hAnsi="Calibri" w:cs="Calibri"/>
        </w:rPr>
        <w:t>)</w:t>
      </w:r>
    </w:p>
    <w:p w:rsidR="000B08EB" w:rsidRDefault="000B08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19. Как часто сотрудники организации встречаются с вашими партнерами/конкурентами для обсуждения совместной деятельности?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А) несколько раз в месяц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Б) несколько раз в год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В) от случая к случаю на конференциях, иных мероприятиях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Г) редко, так как большинство вопросов обсуждаем по телефону/по интернету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Д) никогда или почти никогда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Е) другое (</w:t>
      </w:r>
      <w:r>
        <w:rPr>
          <w:rFonts w:ascii="Calibri" w:hAnsi="Calibri" w:cs="Calibri"/>
          <w:i/>
          <w:iCs/>
        </w:rPr>
        <w:t xml:space="preserve">укажите в </w:t>
      </w:r>
      <w:hyperlink w:anchor="Par408" w:history="1">
        <w:r>
          <w:rPr>
            <w:rFonts w:ascii="Calibri" w:hAnsi="Calibri" w:cs="Calibri"/>
            <w:i/>
            <w:iCs/>
            <w:color w:val="0000FF"/>
          </w:rPr>
          <w:t>таблице</w:t>
        </w:r>
      </w:hyperlink>
      <w:r>
        <w:rPr>
          <w:rFonts w:ascii="Calibri" w:hAnsi="Calibri" w:cs="Calibri"/>
          <w:i/>
          <w:iCs/>
        </w:rPr>
        <w:t>)</w:t>
      </w:r>
    </w:p>
    <w:p w:rsidR="000B08EB" w:rsidRDefault="000B08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20. Решают ли сотрудники вашей организации вопросы, связанные с текущей деятельностью организации, в ходе неформального общения (телефонный разговор, личная встреча и т.д.)?</w:t>
      </w:r>
    </w:p>
    <w:p w:rsidR="000B08EB" w:rsidRDefault="000B08EB">
      <w:pPr>
        <w:pStyle w:val="ConsPlusNonformat"/>
      </w:pPr>
      <w:r>
        <w:t xml:space="preserve">     А) да                        Б) нет</w:t>
      </w:r>
    </w:p>
    <w:p w:rsidR="000B08EB" w:rsidRDefault="000B08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21. Какое, по вашему мнению, влияние на деятельность компании оказывает неформальное общение?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А) оперативность и точность ответа на просьбы (запросы) партнера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Б) получение более качественных результатов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В) усиление личной ответственности конкретного руководителя как за проект в целом, так и за его промежуточные результаты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Г) достижение большей гибкости и скоординированности в работе, быстрое реагирование на изменение внешней среды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Д) снижение расходов по основной деятельности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Е) обмен знаниями/технологиями/кадрами (</w:t>
      </w:r>
      <w:r>
        <w:rPr>
          <w:rFonts w:ascii="Calibri" w:hAnsi="Calibri" w:cs="Calibri"/>
          <w:i/>
          <w:iCs/>
        </w:rPr>
        <w:t>нужное указать</w:t>
      </w:r>
      <w:r>
        <w:rPr>
          <w:rFonts w:ascii="Calibri" w:hAnsi="Calibri" w:cs="Calibri"/>
        </w:rPr>
        <w:t>)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Ж) иное (</w:t>
      </w:r>
      <w:r>
        <w:rPr>
          <w:rFonts w:ascii="Calibri" w:hAnsi="Calibri" w:cs="Calibri"/>
          <w:i/>
          <w:iCs/>
        </w:rPr>
        <w:t xml:space="preserve">указать в </w:t>
      </w:r>
      <w:hyperlink w:anchor="Par408" w:history="1">
        <w:r>
          <w:rPr>
            <w:rFonts w:ascii="Calibri" w:hAnsi="Calibri" w:cs="Calibri"/>
            <w:i/>
            <w:iCs/>
            <w:color w:val="0000FF"/>
          </w:rPr>
          <w:t>таблице</w:t>
        </w:r>
      </w:hyperlink>
      <w:r>
        <w:rPr>
          <w:rFonts w:ascii="Calibri" w:hAnsi="Calibri" w:cs="Calibri"/>
        </w:rPr>
        <w:t>)</w:t>
      </w:r>
    </w:p>
    <w:p w:rsidR="000B08EB" w:rsidRDefault="000B08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22. Удавалось ли вам и/или вашему партнеру менять условия сделок (по срокам, цене и т.д.), достигнутых в ходе неформального общения, без предварительного документального оформления (по результатам неформального общения)?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А) удавалось менять на более выгодные условия для вашей организации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Б) удавалось менять на более выгодные условия для партнера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В) не практиковали</w:t>
      </w:r>
    </w:p>
    <w:p w:rsidR="000B08EB" w:rsidRDefault="000B08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23. Оцените, пожалуйста, удовлетворенность поставляемых вашей организации товаров (оказываемых услуг), степень исполнения компанией взятых на себя обязательств.</w:t>
      </w:r>
    </w:p>
    <w:p w:rsidR="000B08EB" w:rsidRDefault="000B08EB">
      <w:pPr>
        <w:pStyle w:val="ConsPlusNonformat"/>
      </w:pPr>
      <w:r>
        <w:t xml:space="preserve">     1) полностью удовлетворен                  2) скорее удовлетворен</w:t>
      </w:r>
    </w:p>
    <w:p w:rsidR="000B08EB" w:rsidRDefault="000B08EB">
      <w:pPr>
        <w:pStyle w:val="ConsPlusNonformat"/>
      </w:pPr>
      <w:r>
        <w:t xml:space="preserve">     3) частично удовлетворен                   4) скорее не удовлетворен</w:t>
      </w:r>
    </w:p>
    <w:p w:rsidR="000B08EB" w:rsidRDefault="000B08EB">
      <w:pPr>
        <w:pStyle w:val="ConsPlusNonformat"/>
      </w:pPr>
      <w:r>
        <w:t xml:space="preserve">     5) совершенно не удовлетворен              6) затрудняюсь ответить</w:t>
      </w:r>
    </w:p>
    <w:p w:rsidR="000B08EB" w:rsidRDefault="000B08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bookmarkStart w:id="13" w:name="Par370"/>
      <w:bookmarkEnd w:id="13"/>
      <w:r>
        <w:rPr>
          <w:rFonts w:ascii="Calibri" w:hAnsi="Calibri" w:cs="Calibri"/>
          <w:b/>
          <w:bCs/>
        </w:rPr>
        <w:lastRenderedPageBreak/>
        <w:t>24. Удавалось ли вам при неформальном общении разрешать спорные вопросы (конфликты), связанные с выполнением взаимных обязательств?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А) спорные ситуации разрешаются в рабочем порядке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Б) большая часть спорных ситуаций разрешается документально (запросы, претензии, акт о нарушениях)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В) спорные ситуации не возникали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 xml:space="preserve">Подсчитайте баллы по </w:t>
      </w:r>
      <w:hyperlink w:anchor="Par283" w:history="1">
        <w:r>
          <w:rPr>
            <w:rFonts w:ascii="Calibri" w:hAnsi="Calibri" w:cs="Calibri"/>
            <w:i/>
            <w:iCs/>
            <w:color w:val="0000FF"/>
          </w:rPr>
          <w:t>разделам</w:t>
        </w:r>
        <w:r>
          <w:rPr>
            <w:rFonts w:ascii="Calibri" w:hAnsi="Calibri" w:cs="Calibri"/>
            <w:color w:val="0000FF"/>
          </w:rPr>
          <w:t xml:space="preserve"> </w:t>
        </w:r>
        <w:r>
          <w:rPr>
            <w:rFonts w:ascii="Calibri" w:hAnsi="Calibri" w:cs="Calibri"/>
            <w:b/>
            <w:bCs/>
            <w:i/>
            <w:iCs/>
            <w:color w:val="0000FF"/>
          </w:rPr>
          <w:t>IV</w:t>
        </w:r>
      </w:hyperlink>
      <w:r>
        <w:rPr>
          <w:rFonts w:ascii="Calibri" w:hAnsi="Calibri" w:cs="Calibri"/>
          <w:b/>
          <w:bCs/>
          <w:i/>
          <w:iCs/>
        </w:rPr>
        <w:t xml:space="preserve"> и </w:t>
      </w:r>
      <w:hyperlink w:anchor="Par318" w:history="1">
        <w:r>
          <w:rPr>
            <w:rFonts w:ascii="Calibri" w:hAnsi="Calibri" w:cs="Calibri"/>
            <w:b/>
            <w:bCs/>
            <w:i/>
            <w:iCs/>
            <w:color w:val="0000FF"/>
          </w:rPr>
          <w:t>V</w:t>
        </w:r>
      </w:hyperlink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</w:rPr>
        <w:t xml:space="preserve">в соответствии с </w:t>
      </w:r>
      <w:hyperlink w:anchor="Par602" w:history="1">
        <w:r>
          <w:rPr>
            <w:rFonts w:ascii="Calibri" w:hAnsi="Calibri" w:cs="Calibri"/>
            <w:i/>
            <w:iCs/>
            <w:color w:val="0000FF"/>
          </w:rPr>
          <w:t>Инструкцией</w:t>
        </w:r>
      </w:hyperlink>
      <w:r>
        <w:rPr>
          <w:rFonts w:ascii="Calibri" w:hAnsi="Calibri" w:cs="Calibri"/>
          <w:i/>
          <w:iCs/>
        </w:rPr>
        <w:t xml:space="preserve"> и данные внесите в </w:t>
      </w:r>
      <w:hyperlink w:anchor="Par408" w:history="1">
        <w:r>
          <w:rPr>
            <w:rFonts w:ascii="Calibri" w:hAnsi="Calibri" w:cs="Calibri"/>
            <w:i/>
            <w:iCs/>
            <w:color w:val="0000FF"/>
          </w:rPr>
          <w:t>таблицу.</w:t>
        </w:r>
      </w:hyperlink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B08EB" w:rsidRDefault="000B08EB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14" w:name="Par376"/>
      <w:bookmarkEnd w:id="14"/>
      <w:r>
        <w:rPr>
          <w:rFonts w:ascii="Calibri" w:hAnsi="Calibri" w:cs="Calibri"/>
          <w:b/>
          <w:bCs/>
          <w:i/>
          <w:iCs/>
        </w:rPr>
        <w:t>VI. Развитие взаимоотношений (сети партнеров)</w:t>
      </w:r>
    </w:p>
    <w:p w:rsidR="000B08EB" w:rsidRDefault="000B08E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Примечание. </w:t>
      </w:r>
      <w:r>
        <w:rPr>
          <w:rFonts w:ascii="Calibri" w:hAnsi="Calibri" w:cs="Calibri"/>
          <w:b/>
          <w:bCs/>
          <w:i/>
          <w:iCs/>
        </w:rPr>
        <w:t>Кластер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</w:rPr>
        <w:t>- совокупность территориально локализованных юридических лиц, а также индивидуальных предпринимателей, взаимодействующих между собой на договорной основе и участвующих в процессе создания добавленной стоимости.</w:t>
      </w:r>
    </w:p>
    <w:p w:rsidR="000B08EB" w:rsidRDefault="000B08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bookmarkStart w:id="15" w:name="Par379"/>
      <w:bookmarkEnd w:id="15"/>
      <w:r>
        <w:rPr>
          <w:rFonts w:ascii="Calibri" w:hAnsi="Calibri" w:cs="Calibri"/>
          <w:b/>
          <w:bCs/>
        </w:rPr>
        <w:t>25. Есть ли у вашей организации проекты, реализация которых требует объединения усилий с другими организациями?</w:t>
      </w:r>
    </w:p>
    <w:p w:rsidR="000B08EB" w:rsidRDefault="000B08EB">
      <w:pPr>
        <w:pStyle w:val="ConsPlusNonformat"/>
      </w:pPr>
      <w:r>
        <w:t xml:space="preserve">     А) да                        Б) нет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Комментарий: ________________________________________________________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26. Готова ли ваша организация участвовать в связанных с вашей деятельностью совместных проектах, инициируемых другими организациями (потенциальными участниками кластера), в т.ч. конкурентами?</w:t>
      </w:r>
    </w:p>
    <w:p w:rsidR="000B08EB" w:rsidRDefault="000B08EB">
      <w:pPr>
        <w:pStyle w:val="ConsPlusNonformat"/>
      </w:pPr>
      <w:r>
        <w:t xml:space="preserve">     А) да                        Б) нет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Комментарий: ________________________________________________________</w:t>
      </w:r>
    </w:p>
    <w:p w:rsidR="000B08EB" w:rsidRDefault="000B08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27. Хотели бы вы привлечь больше компаний, участвующих в цепочке производства/продаж?</w:t>
      </w:r>
    </w:p>
    <w:p w:rsidR="000B08EB" w:rsidRDefault="000B08EB">
      <w:pPr>
        <w:pStyle w:val="ConsPlusNonformat"/>
      </w:pPr>
      <w:r>
        <w:t xml:space="preserve">     А) да                        Б) нет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Комментарий: ________________________________________________________</w:t>
      </w:r>
    </w:p>
    <w:p w:rsidR="000B08EB" w:rsidRDefault="000B08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28. Есть ли компании, с которыми вы намерены наладить сотрудничество?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А) д</w:t>
      </w:r>
      <w:proofErr w:type="gramStart"/>
      <w:r>
        <w:rPr>
          <w:rFonts w:ascii="Calibri" w:hAnsi="Calibri" w:cs="Calibri"/>
        </w:rPr>
        <w:t>а(</w:t>
      </w:r>
      <w:proofErr w:type="gramEnd"/>
      <w:r>
        <w:rPr>
          <w:rFonts w:ascii="Calibri" w:hAnsi="Calibri" w:cs="Calibri"/>
          <w:i/>
          <w:iCs/>
        </w:rPr>
        <w:t>указать организации и причину</w:t>
      </w:r>
      <w:r>
        <w:rPr>
          <w:rFonts w:ascii="Calibri" w:hAnsi="Calibri" w:cs="Calibri"/>
        </w:rPr>
        <w:t>)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Б) нет</w:t>
      </w:r>
    </w:p>
    <w:p w:rsidR="000B08EB" w:rsidRDefault="000B08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29. Считаете ли вы, что на базе вашей организации мог бы сформироваться (или уже существует) кластер?</w:t>
      </w:r>
    </w:p>
    <w:p w:rsidR="000B08EB" w:rsidRDefault="000B08EB">
      <w:pPr>
        <w:pStyle w:val="ConsPlusNonformat"/>
      </w:pPr>
      <w:r>
        <w:t xml:space="preserve">     А) да                        Б) нет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Комментарий: ________________________________________________________</w:t>
      </w:r>
    </w:p>
    <w:p w:rsidR="000B08EB" w:rsidRDefault="000B08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bookmarkStart w:id="16" w:name="Par394"/>
      <w:bookmarkEnd w:id="16"/>
      <w:r>
        <w:rPr>
          <w:rFonts w:ascii="Calibri" w:hAnsi="Calibri" w:cs="Calibri"/>
          <w:b/>
          <w:bCs/>
        </w:rPr>
        <w:t>30. Заинтересована ли ваша организация в случае создания кластера по вашему (или смежному) направлению деятельности стать его участником?</w:t>
      </w:r>
    </w:p>
    <w:p w:rsidR="000B08EB" w:rsidRDefault="000B08EB">
      <w:pPr>
        <w:pStyle w:val="ConsPlusNonformat"/>
      </w:pPr>
      <w:r>
        <w:t xml:space="preserve">     А) да                        Б) нет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Комментарий: ________________________________________________________</w:t>
      </w:r>
    </w:p>
    <w:p w:rsidR="000B08EB" w:rsidRDefault="000B08E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0B08EB" w:rsidRDefault="000B08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Заполненную форму высылать по адресу:</w:t>
      </w:r>
    </w:p>
    <w:p w:rsidR="000B08EB" w:rsidRDefault="000B08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</w:t>
      </w:r>
    </w:p>
    <w:p w:rsidR="000B08EB" w:rsidRDefault="000B08E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B08EB" w:rsidRDefault="000B08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Контакты:</w:t>
      </w:r>
    </w:p>
    <w:p w:rsidR="000B08EB" w:rsidRDefault="000B08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ФИО, должность, тел. заполняющего анкету:</w:t>
      </w:r>
      <w:r>
        <w:rPr>
          <w:rFonts w:ascii="Calibri" w:hAnsi="Calibri" w:cs="Calibri"/>
        </w:rPr>
        <w:t xml:space="preserve"> _________________________________</w:t>
      </w:r>
    </w:p>
    <w:p w:rsidR="000B08EB" w:rsidRDefault="000B08E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0B08EB" w:rsidRDefault="000B08EB">
      <w:pPr>
        <w:pStyle w:val="ConsPlusNonformat"/>
      </w:pPr>
      <w:r>
        <w:rPr>
          <w:b/>
          <w:bCs/>
        </w:rPr>
        <w:t>Руководитель организации</w:t>
      </w:r>
      <w:r>
        <w:t xml:space="preserve">        ____________     __________________________</w:t>
      </w:r>
    </w:p>
    <w:p w:rsidR="000B08EB" w:rsidRDefault="000B08EB">
      <w:pPr>
        <w:pStyle w:val="ConsPlusNonformat"/>
        <w:sectPr w:rsidR="000B08EB">
          <w:pgSz w:w="11905" w:h="16838"/>
          <w:pgMar w:top="1134" w:right="850" w:bottom="1134" w:left="1701" w:header="720" w:footer="720" w:gutter="0"/>
          <w:cols w:space="720"/>
          <w:noEndnote/>
        </w:sectPr>
      </w:pPr>
      <w:r>
        <w:t xml:space="preserve">                                   </w:t>
      </w:r>
      <w:r>
        <w:rPr>
          <w:i/>
          <w:iCs/>
        </w:rPr>
        <w:t>(ФИО)                 (подпись)</w:t>
      </w:r>
    </w:p>
    <w:p w:rsidR="00035A09" w:rsidRDefault="00035A09">
      <w:bookmarkStart w:id="17" w:name="_GoBack"/>
      <w:bookmarkEnd w:id="17"/>
    </w:p>
    <w:sectPr w:rsidR="00035A09" w:rsidSect="00E14638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8EB"/>
    <w:rsid w:val="000002BA"/>
    <w:rsid w:val="00000369"/>
    <w:rsid w:val="00000987"/>
    <w:rsid w:val="00000A80"/>
    <w:rsid w:val="0000135C"/>
    <w:rsid w:val="00001778"/>
    <w:rsid w:val="00001FB7"/>
    <w:rsid w:val="000028A9"/>
    <w:rsid w:val="00003796"/>
    <w:rsid w:val="00003B5E"/>
    <w:rsid w:val="00005036"/>
    <w:rsid w:val="00005B6E"/>
    <w:rsid w:val="0000653E"/>
    <w:rsid w:val="000070AA"/>
    <w:rsid w:val="00010238"/>
    <w:rsid w:val="00010723"/>
    <w:rsid w:val="000107E9"/>
    <w:rsid w:val="00010E10"/>
    <w:rsid w:val="00011084"/>
    <w:rsid w:val="0001161D"/>
    <w:rsid w:val="000116BF"/>
    <w:rsid w:val="00011A26"/>
    <w:rsid w:val="00012418"/>
    <w:rsid w:val="0001258E"/>
    <w:rsid w:val="00012A81"/>
    <w:rsid w:val="0001448A"/>
    <w:rsid w:val="00014635"/>
    <w:rsid w:val="0001536B"/>
    <w:rsid w:val="0001587E"/>
    <w:rsid w:val="00015FFD"/>
    <w:rsid w:val="000167DE"/>
    <w:rsid w:val="0001690E"/>
    <w:rsid w:val="00016DE9"/>
    <w:rsid w:val="0001701B"/>
    <w:rsid w:val="000171B6"/>
    <w:rsid w:val="00017DF9"/>
    <w:rsid w:val="00017E4C"/>
    <w:rsid w:val="0002096A"/>
    <w:rsid w:val="00020990"/>
    <w:rsid w:val="00020D9E"/>
    <w:rsid w:val="000211E5"/>
    <w:rsid w:val="00021C13"/>
    <w:rsid w:val="00021D5C"/>
    <w:rsid w:val="00021E37"/>
    <w:rsid w:val="00021F48"/>
    <w:rsid w:val="00022859"/>
    <w:rsid w:val="000233F3"/>
    <w:rsid w:val="0002389C"/>
    <w:rsid w:val="00023B7E"/>
    <w:rsid w:val="00023BFA"/>
    <w:rsid w:val="000243E2"/>
    <w:rsid w:val="0002518E"/>
    <w:rsid w:val="0002527D"/>
    <w:rsid w:val="00025363"/>
    <w:rsid w:val="000254B5"/>
    <w:rsid w:val="000255DF"/>
    <w:rsid w:val="000262D8"/>
    <w:rsid w:val="00026D9A"/>
    <w:rsid w:val="0002708B"/>
    <w:rsid w:val="0002722D"/>
    <w:rsid w:val="00027857"/>
    <w:rsid w:val="00027869"/>
    <w:rsid w:val="00030063"/>
    <w:rsid w:val="0003058C"/>
    <w:rsid w:val="000307B1"/>
    <w:rsid w:val="00030A8E"/>
    <w:rsid w:val="00030B59"/>
    <w:rsid w:val="00030B9A"/>
    <w:rsid w:val="00031608"/>
    <w:rsid w:val="00032120"/>
    <w:rsid w:val="00032755"/>
    <w:rsid w:val="00032968"/>
    <w:rsid w:val="000329D3"/>
    <w:rsid w:val="00032B47"/>
    <w:rsid w:val="00032C25"/>
    <w:rsid w:val="00033738"/>
    <w:rsid w:val="00033EB5"/>
    <w:rsid w:val="00033F26"/>
    <w:rsid w:val="00034081"/>
    <w:rsid w:val="0003444C"/>
    <w:rsid w:val="00034D0F"/>
    <w:rsid w:val="00034FF1"/>
    <w:rsid w:val="000350F5"/>
    <w:rsid w:val="000353B1"/>
    <w:rsid w:val="00035790"/>
    <w:rsid w:val="00035A09"/>
    <w:rsid w:val="00036D2E"/>
    <w:rsid w:val="00036E77"/>
    <w:rsid w:val="00037398"/>
    <w:rsid w:val="00037644"/>
    <w:rsid w:val="00037664"/>
    <w:rsid w:val="000376D8"/>
    <w:rsid w:val="00037967"/>
    <w:rsid w:val="00037C00"/>
    <w:rsid w:val="000404ED"/>
    <w:rsid w:val="000410BD"/>
    <w:rsid w:val="000412D1"/>
    <w:rsid w:val="000412F2"/>
    <w:rsid w:val="00041A91"/>
    <w:rsid w:val="00041E11"/>
    <w:rsid w:val="000422D0"/>
    <w:rsid w:val="0004231D"/>
    <w:rsid w:val="00042355"/>
    <w:rsid w:val="00042517"/>
    <w:rsid w:val="00042BBE"/>
    <w:rsid w:val="00043308"/>
    <w:rsid w:val="00043AAF"/>
    <w:rsid w:val="00043C16"/>
    <w:rsid w:val="00043CB6"/>
    <w:rsid w:val="00043D95"/>
    <w:rsid w:val="00043E68"/>
    <w:rsid w:val="000446E6"/>
    <w:rsid w:val="0004487E"/>
    <w:rsid w:val="000448F4"/>
    <w:rsid w:val="00044F30"/>
    <w:rsid w:val="00045266"/>
    <w:rsid w:val="0004541A"/>
    <w:rsid w:val="00045F67"/>
    <w:rsid w:val="00046030"/>
    <w:rsid w:val="00046577"/>
    <w:rsid w:val="00046A45"/>
    <w:rsid w:val="0004727F"/>
    <w:rsid w:val="000478F5"/>
    <w:rsid w:val="00047F28"/>
    <w:rsid w:val="00047F54"/>
    <w:rsid w:val="00051D79"/>
    <w:rsid w:val="0005203D"/>
    <w:rsid w:val="0005207D"/>
    <w:rsid w:val="00052A42"/>
    <w:rsid w:val="00052AC6"/>
    <w:rsid w:val="00052C39"/>
    <w:rsid w:val="00052C84"/>
    <w:rsid w:val="0005354C"/>
    <w:rsid w:val="00053A6A"/>
    <w:rsid w:val="00053C45"/>
    <w:rsid w:val="00053FBF"/>
    <w:rsid w:val="00054142"/>
    <w:rsid w:val="000544CD"/>
    <w:rsid w:val="00054630"/>
    <w:rsid w:val="00054A8C"/>
    <w:rsid w:val="00054C18"/>
    <w:rsid w:val="000555A1"/>
    <w:rsid w:val="0005578F"/>
    <w:rsid w:val="000559B6"/>
    <w:rsid w:val="000564D1"/>
    <w:rsid w:val="00056BAF"/>
    <w:rsid w:val="00056E03"/>
    <w:rsid w:val="00056FF1"/>
    <w:rsid w:val="000574BD"/>
    <w:rsid w:val="000605A1"/>
    <w:rsid w:val="00060E10"/>
    <w:rsid w:val="00061331"/>
    <w:rsid w:val="00061A09"/>
    <w:rsid w:val="00061CA2"/>
    <w:rsid w:val="00061DC1"/>
    <w:rsid w:val="00061F57"/>
    <w:rsid w:val="00061FDB"/>
    <w:rsid w:val="00062714"/>
    <w:rsid w:val="00062787"/>
    <w:rsid w:val="00062CA1"/>
    <w:rsid w:val="000633B7"/>
    <w:rsid w:val="00063801"/>
    <w:rsid w:val="00063B8C"/>
    <w:rsid w:val="00063BD6"/>
    <w:rsid w:val="00063D2C"/>
    <w:rsid w:val="000646E9"/>
    <w:rsid w:val="00064805"/>
    <w:rsid w:val="000649CB"/>
    <w:rsid w:val="0006510C"/>
    <w:rsid w:val="00067C0A"/>
    <w:rsid w:val="00070188"/>
    <w:rsid w:val="000707AA"/>
    <w:rsid w:val="00070A38"/>
    <w:rsid w:val="00070C67"/>
    <w:rsid w:val="00071045"/>
    <w:rsid w:val="00071244"/>
    <w:rsid w:val="00071642"/>
    <w:rsid w:val="0007247D"/>
    <w:rsid w:val="00073626"/>
    <w:rsid w:val="00073B2B"/>
    <w:rsid w:val="000740A7"/>
    <w:rsid w:val="00074209"/>
    <w:rsid w:val="000745D9"/>
    <w:rsid w:val="00074A1C"/>
    <w:rsid w:val="00074ACD"/>
    <w:rsid w:val="00075C91"/>
    <w:rsid w:val="00075F46"/>
    <w:rsid w:val="00076B60"/>
    <w:rsid w:val="00076B86"/>
    <w:rsid w:val="00076C8F"/>
    <w:rsid w:val="0007787B"/>
    <w:rsid w:val="00077E66"/>
    <w:rsid w:val="00080400"/>
    <w:rsid w:val="00080441"/>
    <w:rsid w:val="000806FA"/>
    <w:rsid w:val="000811C1"/>
    <w:rsid w:val="0008146A"/>
    <w:rsid w:val="000815FB"/>
    <w:rsid w:val="00081915"/>
    <w:rsid w:val="00081A9C"/>
    <w:rsid w:val="00082DCB"/>
    <w:rsid w:val="000832DF"/>
    <w:rsid w:val="000833FE"/>
    <w:rsid w:val="00083903"/>
    <w:rsid w:val="00083CE1"/>
    <w:rsid w:val="00084AB2"/>
    <w:rsid w:val="00085814"/>
    <w:rsid w:val="00085C9C"/>
    <w:rsid w:val="0008625C"/>
    <w:rsid w:val="00086BBB"/>
    <w:rsid w:val="000871E2"/>
    <w:rsid w:val="0008770E"/>
    <w:rsid w:val="0009028A"/>
    <w:rsid w:val="0009079D"/>
    <w:rsid w:val="000909E5"/>
    <w:rsid w:val="00090DB3"/>
    <w:rsid w:val="0009139D"/>
    <w:rsid w:val="00091951"/>
    <w:rsid w:val="00091B98"/>
    <w:rsid w:val="00091C3B"/>
    <w:rsid w:val="00092765"/>
    <w:rsid w:val="0009287C"/>
    <w:rsid w:val="0009292E"/>
    <w:rsid w:val="00092DCA"/>
    <w:rsid w:val="00093282"/>
    <w:rsid w:val="00093A51"/>
    <w:rsid w:val="00093F7A"/>
    <w:rsid w:val="0009422B"/>
    <w:rsid w:val="00094CBD"/>
    <w:rsid w:val="000953E5"/>
    <w:rsid w:val="00095ACB"/>
    <w:rsid w:val="00095B7E"/>
    <w:rsid w:val="00096632"/>
    <w:rsid w:val="00096BC1"/>
    <w:rsid w:val="00097178"/>
    <w:rsid w:val="0009746D"/>
    <w:rsid w:val="00097582"/>
    <w:rsid w:val="00097D96"/>
    <w:rsid w:val="000A0C58"/>
    <w:rsid w:val="000A0DCA"/>
    <w:rsid w:val="000A1046"/>
    <w:rsid w:val="000A118D"/>
    <w:rsid w:val="000A1922"/>
    <w:rsid w:val="000A1BD0"/>
    <w:rsid w:val="000A2387"/>
    <w:rsid w:val="000A253D"/>
    <w:rsid w:val="000A2781"/>
    <w:rsid w:val="000A2AAA"/>
    <w:rsid w:val="000A38A3"/>
    <w:rsid w:val="000A399D"/>
    <w:rsid w:val="000A3C67"/>
    <w:rsid w:val="000A4363"/>
    <w:rsid w:val="000A49DA"/>
    <w:rsid w:val="000A56CC"/>
    <w:rsid w:val="000A6130"/>
    <w:rsid w:val="000A692D"/>
    <w:rsid w:val="000A6F99"/>
    <w:rsid w:val="000A7848"/>
    <w:rsid w:val="000A7A2B"/>
    <w:rsid w:val="000A7C2D"/>
    <w:rsid w:val="000A7C5F"/>
    <w:rsid w:val="000A7CF2"/>
    <w:rsid w:val="000A7EA2"/>
    <w:rsid w:val="000A7F5E"/>
    <w:rsid w:val="000B05F3"/>
    <w:rsid w:val="000B08EB"/>
    <w:rsid w:val="000B0AD1"/>
    <w:rsid w:val="000B10F0"/>
    <w:rsid w:val="000B15FB"/>
    <w:rsid w:val="000B2730"/>
    <w:rsid w:val="000B3247"/>
    <w:rsid w:val="000B3E6F"/>
    <w:rsid w:val="000B4460"/>
    <w:rsid w:val="000B44EA"/>
    <w:rsid w:val="000B51BF"/>
    <w:rsid w:val="000B5516"/>
    <w:rsid w:val="000B559D"/>
    <w:rsid w:val="000B5A9D"/>
    <w:rsid w:val="000B6833"/>
    <w:rsid w:val="000B72A4"/>
    <w:rsid w:val="000B7733"/>
    <w:rsid w:val="000B79C0"/>
    <w:rsid w:val="000B79F5"/>
    <w:rsid w:val="000B7C07"/>
    <w:rsid w:val="000C0594"/>
    <w:rsid w:val="000C05EF"/>
    <w:rsid w:val="000C0D05"/>
    <w:rsid w:val="000C0D68"/>
    <w:rsid w:val="000C0F12"/>
    <w:rsid w:val="000C138F"/>
    <w:rsid w:val="000C1608"/>
    <w:rsid w:val="000C1D11"/>
    <w:rsid w:val="000C22D3"/>
    <w:rsid w:val="000C294D"/>
    <w:rsid w:val="000C2C9C"/>
    <w:rsid w:val="000C3253"/>
    <w:rsid w:val="000C3CC9"/>
    <w:rsid w:val="000C4203"/>
    <w:rsid w:val="000C43C8"/>
    <w:rsid w:val="000C456C"/>
    <w:rsid w:val="000C45B5"/>
    <w:rsid w:val="000C4912"/>
    <w:rsid w:val="000C4AF3"/>
    <w:rsid w:val="000C4B49"/>
    <w:rsid w:val="000C4F1B"/>
    <w:rsid w:val="000C5559"/>
    <w:rsid w:val="000C5690"/>
    <w:rsid w:val="000C5D82"/>
    <w:rsid w:val="000C5FB2"/>
    <w:rsid w:val="000C62FE"/>
    <w:rsid w:val="000C6746"/>
    <w:rsid w:val="000C6789"/>
    <w:rsid w:val="000C6B29"/>
    <w:rsid w:val="000C6FD3"/>
    <w:rsid w:val="000C7B18"/>
    <w:rsid w:val="000D0B4D"/>
    <w:rsid w:val="000D0CF7"/>
    <w:rsid w:val="000D0F1D"/>
    <w:rsid w:val="000D105D"/>
    <w:rsid w:val="000D14E2"/>
    <w:rsid w:val="000D159D"/>
    <w:rsid w:val="000D206C"/>
    <w:rsid w:val="000D286D"/>
    <w:rsid w:val="000D4013"/>
    <w:rsid w:val="000D4141"/>
    <w:rsid w:val="000D47AB"/>
    <w:rsid w:val="000D4DE4"/>
    <w:rsid w:val="000D4EB1"/>
    <w:rsid w:val="000D50CF"/>
    <w:rsid w:val="000D53F5"/>
    <w:rsid w:val="000D6278"/>
    <w:rsid w:val="000D667A"/>
    <w:rsid w:val="000D6E78"/>
    <w:rsid w:val="000D6ED9"/>
    <w:rsid w:val="000D773D"/>
    <w:rsid w:val="000E0205"/>
    <w:rsid w:val="000E03AE"/>
    <w:rsid w:val="000E0490"/>
    <w:rsid w:val="000E15E0"/>
    <w:rsid w:val="000E2325"/>
    <w:rsid w:val="000E280C"/>
    <w:rsid w:val="000E2B22"/>
    <w:rsid w:val="000E31C9"/>
    <w:rsid w:val="000E35C4"/>
    <w:rsid w:val="000E35F3"/>
    <w:rsid w:val="000E3607"/>
    <w:rsid w:val="000E38B3"/>
    <w:rsid w:val="000E5782"/>
    <w:rsid w:val="000E58AA"/>
    <w:rsid w:val="000E5A0B"/>
    <w:rsid w:val="000E5C9E"/>
    <w:rsid w:val="000E5E17"/>
    <w:rsid w:val="000E6271"/>
    <w:rsid w:val="000E71A9"/>
    <w:rsid w:val="000F0ED0"/>
    <w:rsid w:val="000F215C"/>
    <w:rsid w:val="000F2173"/>
    <w:rsid w:val="000F272F"/>
    <w:rsid w:val="000F28D4"/>
    <w:rsid w:val="000F2AD7"/>
    <w:rsid w:val="000F36BE"/>
    <w:rsid w:val="000F3944"/>
    <w:rsid w:val="000F3B84"/>
    <w:rsid w:val="000F4111"/>
    <w:rsid w:val="000F4300"/>
    <w:rsid w:val="000F4B04"/>
    <w:rsid w:val="000F4CBA"/>
    <w:rsid w:val="000F52A5"/>
    <w:rsid w:val="000F6059"/>
    <w:rsid w:val="000F6374"/>
    <w:rsid w:val="000F65AA"/>
    <w:rsid w:val="000F6E2C"/>
    <w:rsid w:val="00100039"/>
    <w:rsid w:val="00100972"/>
    <w:rsid w:val="00100B04"/>
    <w:rsid w:val="00100F02"/>
    <w:rsid w:val="001012ED"/>
    <w:rsid w:val="00101914"/>
    <w:rsid w:val="00103426"/>
    <w:rsid w:val="00103BEE"/>
    <w:rsid w:val="00103D51"/>
    <w:rsid w:val="00103E47"/>
    <w:rsid w:val="00103EDF"/>
    <w:rsid w:val="001047DC"/>
    <w:rsid w:val="00104F34"/>
    <w:rsid w:val="0010524E"/>
    <w:rsid w:val="0010529C"/>
    <w:rsid w:val="00105770"/>
    <w:rsid w:val="00105BA6"/>
    <w:rsid w:val="001065F7"/>
    <w:rsid w:val="00107B71"/>
    <w:rsid w:val="00107BBF"/>
    <w:rsid w:val="00107FD1"/>
    <w:rsid w:val="001103DF"/>
    <w:rsid w:val="00110B74"/>
    <w:rsid w:val="00110F97"/>
    <w:rsid w:val="00111969"/>
    <w:rsid w:val="00111BE9"/>
    <w:rsid w:val="00111D0A"/>
    <w:rsid w:val="00111DDB"/>
    <w:rsid w:val="00111E59"/>
    <w:rsid w:val="00111EB8"/>
    <w:rsid w:val="00112CC5"/>
    <w:rsid w:val="00113048"/>
    <w:rsid w:val="00113700"/>
    <w:rsid w:val="00113BB0"/>
    <w:rsid w:val="00113DE1"/>
    <w:rsid w:val="00114102"/>
    <w:rsid w:val="00114588"/>
    <w:rsid w:val="00114A58"/>
    <w:rsid w:val="00114F01"/>
    <w:rsid w:val="001151BF"/>
    <w:rsid w:val="00116170"/>
    <w:rsid w:val="00116EC4"/>
    <w:rsid w:val="0011721F"/>
    <w:rsid w:val="001174F7"/>
    <w:rsid w:val="00117697"/>
    <w:rsid w:val="00117937"/>
    <w:rsid w:val="00117EF8"/>
    <w:rsid w:val="00117F62"/>
    <w:rsid w:val="00120966"/>
    <w:rsid w:val="001209AE"/>
    <w:rsid w:val="00120D79"/>
    <w:rsid w:val="0012181E"/>
    <w:rsid w:val="001218A8"/>
    <w:rsid w:val="00121B0F"/>
    <w:rsid w:val="00121D92"/>
    <w:rsid w:val="00121EA4"/>
    <w:rsid w:val="00123A73"/>
    <w:rsid w:val="00123E5C"/>
    <w:rsid w:val="00123EC1"/>
    <w:rsid w:val="00123EC9"/>
    <w:rsid w:val="001242F9"/>
    <w:rsid w:val="00125681"/>
    <w:rsid w:val="00125BD7"/>
    <w:rsid w:val="00126741"/>
    <w:rsid w:val="00126ED8"/>
    <w:rsid w:val="00126F76"/>
    <w:rsid w:val="0012757C"/>
    <w:rsid w:val="00130156"/>
    <w:rsid w:val="0013102D"/>
    <w:rsid w:val="00131B34"/>
    <w:rsid w:val="00132762"/>
    <w:rsid w:val="0013290E"/>
    <w:rsid w:val="00132923"/>
    <w:rsid w:val="001336B4"/>
    <w:rsid w:val="00133A76"/>
    <w:rsid w:val="00134D48"/>
    <w:rsid w:val="00135042"/>
    <w:rsid w:val="0013537D"/>
    <w:rsid w:val="0013596C"/>
    <w:rsid w:val="00135ADC"/>
    <w:rsid w:val="00135FBC"/>
    <w:rsid w:val="00136046"/>
    <w:rsid w:val="00136252"/>
    <w:rsid w:val="001362BF"/>
    <w:rsid w:val="00136764"/>
    <w:rsid w:val="001367ED"/>
    <w:rsid w:val="00136EEA"/>
    <w:rsid w:val="001370D9"/>
    <w:rsid w:val="00137115"/>
    <w:rsid w:val="00137136"/>
    <w:rsid w:val="001372CF"/>
    <w:rsid w:val="0013732E"/>
    <w:rsid w:val="001373EA"/>
    <w:rsid w:val="00137647"/>
    <w:rsid w:val="00137849"/>
    <w:rsid w:val="00137D62"/>
    <w:rsid w:val="00137FF5"/>
    <w:rsid w:val="001405F9"/>
    <w:rsid w:val="0014106E"/>
    <w:rsid w:val="001415F9"/>
    <w:rsid w:val="00141CE1"/>
    <w:rsid w:val="00141E9E"/>
    <w:rsid w:val="0014201B"/>
    <w:rsid w:val="0014238B"/>
    <w:rsid w:val="001424BB"/>
    <w:rsid w:val="001433BC"/>
    <w:rsid w:val="001433F5"/>
    <w:rsid w:val="001433FD"/>
    <w:rsid w:val="00143698"/>
    <w:rsid w:val="001443D4"/>
    <w:rsid w:val="001449EA"/>
    <w:rsid w:val="00144B85"/>
    <w:rsid w:val="00144C55"/>
    <w:rsid w:val="00144FF8"/>
    <w:rsid w:val="00145975"/>
    <w:rsid w:val="00145FE7"/>
    <w:rsid w:val="00146118"/>
    <w:rsid w:val="00146279"/>
    <w:rsid w:val="00146379"/>
    <w:rsid w:val="00146646"/>
    <w:rsid w:val="0014680B"/>
    <w:rsid w:val="0014740E"/>
    <w:rsid w:val="0014753D"/>
    <w:rsid w:val="00147922"/>
    <w:rsid w:val="00147CE1"/>
    <w:rsid w:val="001508E6"/>
    <w:rsid w:val="00150E87"/>
    <w:rsid w:val="00150F2A"/>
    <w:rsid w:val="00151260"/>
    <w:rsid w:val="001513D0"/>
    <w:rsid w:val="001516EC"/>
    <w:rsid w:val="00152088"/>
    <w:rsid w:val="001526D5"/>
    <w:rsid w:val="0015345B"/>
    <w:rsid w:val="00153C9C"/>
    <w:rsid w:val="00153E6D"/>
    <w:rsid w:val="00154263"/>
    <w:rsid w:val="00154D89"/>
    <w:rsid w:val="001550C0"/>
    <w:rsid w:val="00155123"/>
    <w:rsid w:val="0015542B"/>
    <w:rsid w:val="00156030"/>
    <w:rsid w:val="0015669F"/>
    <w:rsid w:val="00156951"/>
    <w:rsid w:val="0015696E"/>
    <w:rsid w:val="00156D26"/>
    <w:rsid w:val="0015725C"/>
    <w:rsid w:val="00157517"/>
    <w:rsid w:val="001611C7"/>
    <w:rsid w:val="001611EE"/>
    <w:rsid w:val="00161878"/>
    <w:rsid w:val="00161AB5"/>
    <w:rsid w:val="00161C70"/>
    <w:rsid w:val="0016212E"/>
    <w:rsid w:val="00162432"/>
    <w:rsid w:val="00162B4E"/>
    <w:rsid w:val="001636A5"/>
    <w:rsid w:val="0016393F"/>
    <w:rsid w:val="00163C02"/>
    <w:rsid w:val="00163ED2"/>
    <w:rsid w:val="001640F1"/>
    <w:rsid w:val="00164660"/>
    <w:rsid w:val="00164CFB"/>
    <w:rsid w:val="00165015"/>
    <w:rsid w:val="00165188"/>
    <w:rsid w:val="00165219"/>
    <w:rsid w:val="00165493"/>
    <w:rsid w:val="00165560"/>
    <w:rsid w:val="001658B7"/>
    <w:rsid w:val="00165A4A"/>
    <w:rsid w:val="00165AEE"/>
    <w:rsid w:val="001661AB"/>
    <w:rsid w:val="00166A46"/>
    <w:rsid w:val="00166CB8"/>
    <w:rsid w:val="00167234"/>
    <w:rsid w:val="00167315"/>
    <w:rsid w:val="00167445"/>
    <w:rsid w:val="0016767F"/>
    <w:rsid w:val="00167D7A"/>
    <w:rsid w:val="00167DF2"/>
    <w:rsid w:val="001703E6"/>
    <w:rsid w:val="00170892"/>
    <w:rsid w:val="00170972"/>
    <w:rsid w:val="0017099C"/>
    <w:rsid w:val="0017130B"/>
    <w:rsid w:val="00171494"/>
    <w:rsid w:val="00171ADD"/>
    <w:rsid w:val="00171D84"/>
    <w:rsid w:val="001726A2"/>
    <w:rsid w:val="001728A3"/>
    <w:rsid w:val="00172B9F"/>
    <w:rsid w:val="00172E69"/>
    <w:rsid w:val="001731F5"/>
    <w:rsid w:val="0017354D"/>
    <w:rsid w:val="001735FF"/>
    <w:rsid w:val="00173BD3"/>
    <w:rsid w:val="0017416F"/>
    <w:rsid w:val="0017499B"/>
    <w:rsid w:val="00174C97"/>
    <w:rsid w:val="001752E3"/>
    <w:rsid w:val="00175984"/>
    <w:rsid w:val="00175E5C"/>
    <w:rsid w:val="00176338"/>
    <w:rsid w:val="0017655A"/>
    <w:rsid w:val="00176684"/>
    <w:rsid w:val="00176B11"/>
    <w:rsid w:val="001773CF"/>
    <w:rsid w:val="0017782B"/>
    <w:rsid w:val="0018070F"/>
    <w:rsid w:val="00182744"/>
    <w:rsid w:val="00182BDE"/>
    <w:rsid w:val="00182BE9"/>
    <w:rsid w:val="00182C2E"/>
    <w:rsid w:val="00182C75"/>
    <w:rsid w:val="00183148"/>
    <w:rsid w:val="00183173"/>
    <w:rsid w:val="0018324C"/>
    <w:rsid w:val="00184843"/>
    <w:rsid w:val="001855D6"/>
    <w:rsid w:val="001856A1"/>
    <w:rsid w:val="00185BED"/>
    <w:rsid w:val="00185CB6"/>
    <w:rsid w:val="00186180"/>
    <w:rsid w:val="00186522"/>
    <w:rsid w:val="00186FE7"/>
    <w:rsid w:val="0018746F"/>
    <w:rsid w:val="0018754B"/>
    <w:rsid w:val="00187802"/>
    <w:rsid w:val="00187D95"/>
    <w:rsid w:val="001902FA"/>
    <w:rsid w:val="00190450"/>
    <w:rsid w:val="00190991"/>
    <w:rsid w:val="00190B22"/>
    <w:rsid w:val="00190BE2"/>
    <w:rsid w:val="0019199A"/>
    <w:rsid w:val="00191F95"/>
    <w:rsid w:val="0019252C"/>
    <w:rsid w:val="0019281A"/>
    <w:rsid w:val="00192B1C"/>
    <w:rsid w:val="0019353B"/>
    <w:rsid w:val="00193AC9"/>
    <w:rsid w:val="001946A9"/>
    <w:rsid w:val="0019480A"/>
    <w:rsid w:val="00194CF6"/>
    <w:rsid w:val="001950A1"/>
    <w:rsid w:val="0019546D"/>
    <w:rsid w:val="00195976"/>
    <w:rsid w:val="0019609D"/>
    <w:rsid w:val="001961A1"/>
    <w:rsid w:val="00196F10"/>
    <w:rsid w:val="001A075A"/>
    <w:rsid w:val="001A08C1"/>
    <w:rsid w:val="001A0C27"/>
    <w:rsid w:val="001A0FA4"/>
    <w:rsid w:val="001A2184"/>
    <w:rsid w:val="001A239A"/>
    <w:rsid w:val="001A267C"/>
    <w:rsid w:val="001A3411"/>
    <w:rsid w:val="001A37C2"/>
    <w:rsid w:val="001A3A8F"/>
    <w:rsid w:val="001A3C29"/>
    <w:rsid w:val="001A3D58"/>
    <w:rsid w:val="001A448B"/>
    <w:rsid w:val="001A478B"/>
    <w:rsid w:val="001A491E"/>
    <w:rsid w:val="001A4BAE"/>
    <w:rsid w:val="001A4E78"/>
    <w:rsid w:val="001A52A9"/>
    <w:rsid w:val="001A5FEA"/>
    <w:rsid w:val="001A66F1"/>
    <w:rsid w:val="001A7260"/>
    <w:rsid w:val="001A7497"/>
    <w:rsid w:val="001A74CC"/>
    <w:rsid w:val="001A783A"/>
    <w:rsid w:val="001A7A5E"/>
    <w:rsid w:val="001B0009"/>
    <w:rsid w:val="001B11F0"/>
    <w:rsid w:val="001B1681"/>
    <w:rsid w:val="001B1A65"/>
    <w:rsid w:val="001B1C1C"/>
    <w:rsid w:val="001B20FF"/>
    <w:rsid w:val="001B3186"/>
    <w:rsid w:val="001B31CB"/>
    <w:rsid w:val="001B3501"/>
    <w:rsid w:val="001B4B9C"/>
    <w:rsid w:val="001B4D72"/>
    <w:rsid w:val="001B5193"/>
    <w:rsid w:val="001B57C5"/>
    <w:rsid w:val="001B5B9F"/>
    <w:rsid w:val="001B5FCD"/>
    <w:rsid w:val="001B652B"/>
    <w:rsid w:val="001B663C"/>
    <w:rsid w:val="001B666F"/>
    <w:rsid w:val="001B6ADB"/>
    <w:rsid w:val="001B6F55"/>
    <w:rsid w:val="001B7221"/>
    <w:rsid w:val="001B74BF"/>
    <w:rsid w:val="001B789F"/>
    <w:rsid w:val="001C06E8"/>
    <w:rsid w:val="001C18FE"/>
    <w:rsid w:val="001C1C2D"/>
    <w:rsid w:val="001C1DA5"/>
    <w:rsid w:val="001C281C"/>
    <w:rsid w:val="001C2843"/>
    <w:rsid w:val="001C2A7A"/>
    <w:rsid w:val="001C341B"/>
    <w:rsid w:val="001C3474"/>
    <w:rsid w:val="001C3676"/>
    <w:rsid w:val="001C396D"/>
    <w:rsid w:val="001C3C34"/>
    <w:rsid w:val="001C41CE"/>
    <w:rsid w:val="001C425E"/>
    <w:rsid w:val="001C542D"/>
    <w:rsid w:val="001C5B43"/>
    <w:rsid w:val="001C62DD"/>
    <w:rsid w:val="001C6D38"/>
    <w:rsid w:val="001C7013"/>
    <w:rsid w:val="001C71F6"/>
    <w:rsid w:val="001C7412"/>
    <w:rsid w:val="001C79E9"/>
    <w:rsid w:val="001C7A76"/>
    <w:rsid w:val="001C7D1A"/>
    <w:rsid w:val="001C7F59"/>
    <w:rsid w:val="001D0066"/>
    <w:rsid w:val="001D00EA"/>
    <w:rsid w:val="001D02F9"/>
    <w:rsid w:val="001D03A0"/>
    <w:rsid w:val="001D0B53"/>
    <w:rsid w:val="001D22F6"/>
    <w:rsid w:val="001D2E2D"/>
    <w:rsid w:val="001D3135"/>
    <w:rsid w:val="001D3773"/>
    <w:rsid w:val="001D3872"/>
    <w:rsid w:val="001D3B8E"/>
    <w:rsid w:val="001D4835"/>
    <w:rsid w:val="001D4E9E"/>
    <w:rsid w:val="001D4F0E"/>
    <w:rsid w:val="001D557C"/>
    <w:rsid w:val="001D57CC"/>
    <w:rsid w:val="001D5C49"/>
    <w:rsid w:val="001D6738"/>
    <w:rsid w:val="001D6913"/>
    <w:rsid w:val="001D70DF"/>
    <w:rsid w:val="001D71D0"/>
    <w:rsid w:val="001D72CC"/>
    <w:rsid w:val="001D7802"/>
    <w:rsid w:val="001D7F3A"/>
    <w:rsid w:val="001E0AD4"/>
    <w:rsid w:val="001E0DA5"/>
    <w:rsid w:val="001E14F0"/>
    <w:rsid w:val="001E1F22"/>
    <w:rsid w:val="001E2A27"/>
    <w:rsid w:val="001E2B20"/>
    <w:rsid w:val="001E2C78"/>
    <w:rsid w:val="001E2D4A"/>
    <w:rsid w:val="001E388A"/>
    <w:rsid w:val="001E3C19"/>
    <w:rsid w:val="001E4655"/>
    <w:rsid w:val="001E470D"/>
    <w:rsid w:val="001E48AA"/>
    <w:rsid w:val="001E49AD"/>
    <w:rsid w:val="001E4B71"/>
    <w:rsid w:val="001E4BC9"/>
    <w:rsid w:val="001E4BF3"/>
    <w:rsid w:val="001E50A8"/>
    <w:rsid w:val="001E5B4B"/>
    <w:rsid w:val="001E5D94"/>
    <w:rsid w:val="001E5F74"/>
    <w:rsid w:val="001E6511"/>
    <w:rsid w:val="001E67A8"/>
    <w:rsid w:val="001E6A0E"/>
    <w:rsid w:val="001E7095"/>
    <w:rsid w:val="001E7370"/>
    <w:rsid w:val="001E7C65"/>
    <w:rsid w:val="001F00AB"/>
    <w:rsid w:val="001F038D"/>
    <w:rsid w:val="001F04A8"/>
    <w:rsid w:val="001F07F2"/>
    <w:rsid w:val="001F0E5A"/>
    <w:rsid w:val="001F13A3"/>
    <w:rsid w:val="001F2D86"/>
    <w:rsid w:val="001F314D"/>
    <w:rsid w:val="001F35AD"/>
    <w:rsid w:val="001F36B9"/>
    <w:rsid w:val="001F3706"/>
    <w:rsid w:val="001F3712"/>
    <w:rsid w:val="001F375B"/>
    <w:rsid w:val="001F3CB9"/>
    <w:rsid w:val="001F4006"/>
    <w:rsid w:val="001F4B57"/>
    <w:rsid w:val="001F4C1A"/>
    <w:rsid w:val="001F5353"/>
    <w:rsid w:val="001F5A8B"/>
    <w:rsid w:val="001F60D6"/>
    <w:rsid w:val="001F66DE"/>
    <w:rsid w:val="001F6AFC"/>
    <w:rsid w:val="001F6F1B"/>
    <w:rsid w:val="00200198"/>
    <w:rsid w:val="00200F83"/>
    <w:rsid w:val="00202127"/>
    <w:rsid w:val="00202D9C"/>
    <w:rsid w:val="002035DD"/>
    <w:rsid w:val="00203957"/>
    <w:rsid w:val="002039B1"/>
    <w:rsid w:val="00203FBE"/>
    <w:rsid w:val="002050D3"/>
    <w:rsid w:val="002051ED"/>
    <w:rsid w:val="00205224"/>
    <w:rsid w:val="0020530D"/>
    <w:rsid w:val="00205B2D"/>
    <w:rsid w:val="00205BC4"/>
    <w:rsid w:val="002062C8"/>
    <w:rsid w:val="00206310"/>
    <w:rsid w:val="00206524"/>
    <w:rsid w:val="002068F4"/>
    <w:rsid w:val="00206BF9"/>
    <w:rsid w:val="00206E9E"/>
    <w:rsid w:val="002075C9"/>
    <w:rsid w:val="0020760A"/>
    <w:rsid w:val="00207D13"/>
    <w:rsid w:val="00207EF9"/>
    <w:rsid w:val="00210554"/>
    <w:rsid w:val="0021057A"/>
    <w:rsid w:val="0021079E"/>
    <w:rsid w:val="002113E8"/>
    <w:rsid w:val="0021172E"/>
    <w:rsid w:val="00211745"/>
    <w:rsid w:val="0021185A"/>
    <w:rsid w:val="0021214C"/>
    <w:rsid w:val="0021227F"/>
    <w:rsid w:val="002123DD"/>
    <w:rsid w:val="002128FB"/>
    <w:rsid w:val="00212DC6"/>
    <w:rsid w:val="00213265"/>
    <w:rsid w:val="0021333E"/>
    <w:rsid w:val="00213CE6"/>
    <w:rsid w:val="00213E98"/>
    <w:rsid w:val="00214370"/>
    <w:rsid w:val="00214493"/>
    <w:rsid w:val="002144C8"/>
    <w:rsid w:val="002144EC"/>
    <w:rsid w:val="00215406"/>
    <w:rsid w:val="00215595"/>
    <w:rsid w:val="00215971"/>
    <w:rsid w:val="00215B26"/>
    <w:rsid w:val="00215B78"/>
    <w:rsid w:val="002168D1"/>
    <w:rsid w:val="00216E61"/>
    <w:rsid w:val="002178C2"/>
    <w:rsid w:val="00217D1A"/>
    <w:rsid w:val="00217D9A"/>
    <w:rsid w:val="00220152"/>
    <w:rsid w:val="00220B65"/>
    <w:rsid w:val="00220DB8"/>
    <w:rsid w:val="0022123F"/>
    <w:rsid w:val="002216B0"/>
    <w:rsid w:val="00222BBC"/>
    <w:rsid w:val="002232D4"/>
    <w:rsid w:val="00223781"/>
    <w:rsid w:val="00223C97"/>
    <w:rsid w:val="0022406E"/>
    <w:rsid w:val="00224227"/>
    <w:rsid w:val="0022424E"/>
    <w:rsid w:val="0022442B"/>
    <w:rsid w:val="002255AB"/>
    <w:rsid w:val="00225957"/>
    <w:rsid w:val="002259DB"/>
    <w:rsid w:val="00226117"/>
    <w:rsid w:val="0022624F"/>
    <w:rsid w:val="00226382"/>
    <w:rsid w:val="002267F6"/>
    <w:rsid w:val="00226920"/>
    <w:rsid w:val="00226B78"/>
    <w:rsid w:val="00226FE3"/>
    <w:rsid w:val="002271B7"/>
    <w:rsid w:val="002272C0"/>
    <w:rsid w:val="0022750B"/>
    <w:rsid w:val="0023085C"/>
    <w:rsid w:val="002315CF"/>
    <w:rsid w:val="00231789"/>
    <w:rsid w:val="00232850"/>
    <w:rsid w:val="002334C0"/>
    <w:rsid w:val="00233871"/>
    <w:rsid w:val="00234123"/>
    <w:rsid w:val="00234C1D"/>
    <w:rsid w:val="00234CCC"/>
    <w:rsid w:val="0023586E"/>
    <w:rsid w:val="00235961"/>
    <w:rsid w:val="00235B30"/>
    <w:rsid w:val="00236135"/>
    <w:rsid w:val="00236241"/>
    <w:rsid w:val="00236489"/>
    <w:rsid w:val="00236A5D"/>
    <w:rsid w:val="00237598"/>
    <w:rsid w:val="00240244"/>
    <w:rsid w:val="00240504"/>
    <w:rsid w:val="0024073B"/>
    <w:rsid w:val="00240E6B"/>
    <w:rsid w:val="0024114A"/>
    <w:rsid w:val="002414AA"/>
    <w:rsid w:val="002418EB"/>
    <w:rsid w:val="00241D9B"/>
    <w:rsid w:val="00241FF5"/>
    <w:rsid w:val="00242553"/>
    <w:rsid w:val="00243861"/>
    <w:rsid w:val="002443DC"/>
    <w:rsid w:val="00244878"/>
    <w:rsid w:val="00244CB8"/>
    <w:rsid w:val="00244E2B"/>
    <w:rsid w:val="00245752"/>
    <w:rsid w:val="002459A2"/>
    <w:rsid w:val="00245D5E"/>
    <w:rsid w:val="0024675A"/>
    <w:rsid w:val="00246B59"/>
    <w:rsid w:val="0024729A"/>
    <w:rsid w:val="00247803"/>
    <w:rsid w:val="002479A9"/>
    <w:rsid w:val="00247BDC"/>
    <w:rsid w:val="0025014C"/>
    <w:rsid w:val="0025039E"/>
    <w:rsid w:val="00250999"/>
    <w:rsid w:val="00250D30"/>
    <w:rsid w:val="00251C17"/>
    <w:rsid w:val="00251D9C"/>
    <w:rsid w:val="002521FC"/>
    <w:rsid w:val="00252807"/>
    <w:rsid w:val="00252833"/>
    <w:rsid w:val="00252A53"/>
    <w:rsid w:val="00252C21"/>
    <w:rsid w:val="002530B5"/>
    <w:rsid w:val="002531AE"/>
    <w:rsid w:val="002531FB"/>
    <w:rsid w:val="002532AF"/>
    <w:rsid w:val="00253824"/>
    <w:rsid w:val="00253CBD"/>
    <w:rsid w:val="002549F4"/>
    <w:rsid w:val="00254B0B"/>
    <w:rsid w:val="00254F08"/>
    <w:rsid w:val="00255B0D"/>
    <w:rsid w:val="00255FDF"/>
    <w:rsid w:val="002563A4"/>
    <w:rsid w:val="002565FE"/>
    <w:rsid w:val="0025722D"/>
    <w:rsid w:val="00257395"/>
    <w:rsid w:val="00257FB4"/>
    <w:rsid w:val="002601C9"/>
    <w:rsid w:val="00263019"/>
    <w:rsid w:val="00263100"/>
    <w:rsid w:val="002637A9"/>
    <w:rsid w:val="00263FEF"/>
    <w:rsid w:val="00264FA5"/>
    <w:rsid w:val="0026568B"/>
    <w:rsid w:val="00265E68"/>
    <w:rsid w:val="0026615C"/>
    <w:rsid w:val="0026779D"/>
    <w:rsid w:val="002677C1"/>
    <w:rsid w:val="002707BE"/>
    <w:rsid w:val="00271465"/>
    <w:rsid w:val="002717F1"/>
    <w:rsid w:val="00271861"/>
    <w:rsid w:val="00271BF0"/>
    <w:rsid w:val="002726A4"/>
    <w:rsid w:val="00272AE1"/>
    <w:rsid w:val="00272E05"/>
    <w:rsid w:val="00273517"/>
    <w:rsid w:val="00273826"/>
    <w:rsid w:val="002738D7"/>
    <w:rsid w:val="00273A6C"/>
    <w:rsid w:val="00273E48"/>
    <w:rsid w:val="00274A56"/>
    <w:rsid w:val="00274BD3"/>
    <w:rsid w:val="00274C40"/>
    <w:rsid w:val="00274F14"/>
    <w:rsid w:val="00275964"/>
    <w:rsid w:val="00276405"/>
    <w:rsid w:val="0027659A"/>
    <w:rsid w:val="00276E0C"/>
    <w:rsid w:val="00280439"/>
    <w:rsid w:val="00281A01"/>
    <w:rsid w:val="00281EA5"/>
    <w:rsid w:val="0028211E"/>
    <w:rsid w:val="002825AE"/>
    <w:rsid w:val="00282B52"/>
    <w:rsid w:val="002835F6"/>
    <w:rsid w:val="00283958"/>
    <w:rsid w:val="00283A16"/>
    <w:rsid w:val="00283FCC"/>
    <w:rsid w:val="00284612"/>
    <w:rsid w:val="0028485A"/>
    <w:rsid w:val="00284886"/>
    <w:rsid w:val="00284F0A"/>
    <w:rsid w:val="0028543B"/>
    <w:rsid w:val="00285E05"/>
    <w:rsid w:val="00285EC3"/>
    <w:rsid w:val="002862A8"/>
    <w:rsid w:val="00286711"/>
    <w:rsid w:val="00286744"/>
    <w:rsid w:val="00286AED"/>
    <w:rsid w:val="00290012"/>
    <w:rsid w:val="00290032"/>
    <w:rsid w:val="002901C9"/>
    <w:rsid w:val="002908DF"/>
    <w:rsid w:val="00290A23"/>
    <w:rsid w:val="00290AD2"/>
    <w:rsid w:val="00290EAA"/>
    <w:rsid w:val="00290EE2"/>
    <w:rsid w:val="002926D2"/>
    <w:rsid w:val="00293018"/>
    <w:rsid w:val="002935D4"/>
    <w:rsid w:val="00293BC0"/>
    <w:rsid w:val="00293CDF"/>
    <w:rsid w:val="00294256"/>
    <w:rsid w:val="0029455B"/>
    <w:rsid w:val="00295149"/>
    <w:rsid w:val="00295B53"/>
    <w:rsid w:val="00295DB7"/>
    <w:rsid w:val="00296390"/>
    <w:rsid w:val="00297328"/>
    <w:rsid w:val="00297CB2"/>
    <w:rsid w:val="002A05C6"/>
    <w:rsid w:val="002A0D02"/>
    <w:rsid w:val="002A0E28"/>
    <w:rsid w:val="002A0EC5"/>
    <w:rsid w:val="002A150D"/>
    <w:rsid w:val="002A168B"/>
    <w:rsid w:val="002A1A34"/>
    <w:rsid w:val="002A1D83"/>
    <w:rsid w:val="002A1E07"/>
    <w:rsid w:val="002A3B9A"/>
    <w:rsid w:val="002A4C2B"/>
    <w:rsid w:val="002A5110"/>
    <w:rsid w:val="002A5A8C"/>
    <w:rsid w:val="002A5BE8"/>
    <w:rsid w:val="002A6609"/>
    <w:rsid w:val="002A716C"/>
    <w:rsid w:val="002B07E2"/>
    <w:rsid w:val="002B0AB5"/>
    <w:rsid w:val="002B17DC"/>
    <w:rsid w:val="002B1D2D"/>
    <w:rsid w:val="002B2079"/>
    <w:rsid w:val="002B2C1F"/>
    <w:rsid w:val="002B2EE5"/>
    <w:rsid w:val="002B3329"/>
    <w:rsid w:val="002B38BB"/>
    <w:rsid w:val="002B38C1"/>
    <w:rsid w:val="002B48BE"/>
    <w:rsid w:val="002B55A1"/>
    <w:rsid w:val="002B55E6"/>
    <w:rsid w:val="002B5BA6"/>
    <w:rsid w:val="002B66B4"/>
    <w:rsid w:val="002B677E"/>
    <w:rsid w:val="002B6A6A"/>
    <w:rsid w:val="002B6E12"/>
    <w:rsid w:val="002C19B6"/>
    <w:rsid w:val="002C205F"/>
    <w:rsid w:val="002C21C0"/>
    <w:rsid w:val="002C21D4"/>
    <w:rsid w:val="002C2647"/>
    <w:rsid w:val="002C2D2B"/>
    <w:rsid w:val="002C2E4F"/>
    <w:rsid w:val="002C2E5B"/>
    <w:rsid w:val="002C3741"/>
    <w:rsid w:val="002C3FF7"/>
    <w:rsid w:val="002C4C9A"/>
    <w:rsid w:val="002C4F2B"/>
    <w:rsid w:val="002C5014"/>
    <w:rsid w:val="002C50B8"/>
    <w:rsid w:val="002C56D9"/>
    <w:rsid w:val="002C5943"/>
    <w:rsid w:val="002C5D0B"/>
    <w:rsid w:val="002C61F9"/>
    <w:rsid w:val="002C625D"/>
    <w:rsid w:val="002C62D1"/>
    <w:rsid w:val="002C6550"/>
    <w:rsid w:val="002C6A06"/>
    <w:rsid w:val="002C6B85"/>
    <w:rsid w:val="002C6D42"/>
    <w:rsid w:val="002C7E51"/>
    <w:rsid w:val="002D02E6"/>
    <w:rsid w:val="002D0390"/>
    <w:rsid w:val="002D0977"/>
    <w:rsid w:val="002D0E2F"/>
    <w:rsid w:val="002D135C"/>
    <w:rsid w:val="002D18E6"/>
    <w:rsid w:val="002D19B9"/>
    <w:rsid w:val="002D1C24"/>
    <w:rsid w:val="002D1C44"/>
    <w:rsid w:val="002D1E53"/>
    <w:rsid w:val="002D1F57"/>
    <w:rsid w:val="002D203B"/>
    <w:rsid w:val="002D2718"/>
    <w:rsid w:val="002D2DC7"/>
    <w:rsid w:val="002D33BE"/>
    <w:rsid w:val="002D3C2B"/>
    <w:rsid w:val="002D3F90"/>
    <w:rsid w:val="002D4478"/>
    <w:rsid w:val="002D4638"/>
    <w:rsid w:val="002D48C1"/>
    <w:rsid w:val="002D5173"/>
    <w:rsid w:val="002D6A31"/>
    <w:rsid w:val="002D6AF2"/>
    <w:rsid w:val="002D70CB"/>
    <w:rsid w:val="002D731B"/>
    <w:rsid w:val="002D74B8"/>
    <w:rsid w:val="002D7704"/>
    <w:rsid w:val="002D7B11"/>
    <w:rsid w:val="002E058B"/>
    <w:rsid w:val="002E0DBD"/>
    <w:rsid w:val="002E154E"/>
    <w:rsid w:val="002E16BE"/>
    <w:rsid w:val="002E1E97"/>
    <w:rsid w:val="002E3147"/>
    <w:rsid w:val="002E3B87"/>
    <w:rsid w:val="002E4403"/>
    <w:rsid w:val="002E44A1"/>
    <w:rsid w:val="002E4804"/>
    <w:rsid w:val="002E4AC4"/>
    <w:rsid w:val="002E4B4A"/>
    <w:rsid w:val="002E4B59"/>
    <w:rsid w:val="002E4C2B"/>
    <w:rsid w:val="002E57B0"/>
    <w:rsid w:val="002E6090"/>
    <w:rsid w:val="002E66B1"/>
    <w:rsid w:val="002E6833"/>
    <w:rsid w:val="002E68D1"/>
    <w:rsid w:val="002E762F"/>
    <w:rsid w:val="002E7769"/>
    <w:rsid w:val="002E78F2"/>
    <w:rsid w:val="002F018F"/>
    <w:rsid w:val="002F02AF"/>
    <w:rsid w:val="002F04A7"/>
    <w:rsid w:val="002F1693"/>
    <w:rsid w:val="002F16C9"/>
    <w:rsid w:val="002F1A02"/>
    <w:rsid w:val="002F1FF1"/>
    <w:rsid w:val="002F30E4"/>
    <w:rsid w:val="002F33ED"/>
    <w:rsid w:val="002F369E"/>
    <w:rsid w:val="002F36D4"/>
    <w:rsid w:val="002F3721"/>
    <w:rsid w:val="002F392B"/>
    <w:rsid w:val="002F40DD"/>
    <w:rsid w:val="002F451D"/>
    <w:rsid w:val="002F45D3"/>
    <w:rsid w:val="002F4F11"/>
    <w:rsid w:val="002F5599"/>
    <w:rsid w:val="002F5B72"/>
    <w:rsid w:val="002F5DBE"/>
    <w:rsid w:val="002F5F68"/>
    <w:rsid w:val="002F6D8E"/>
    <w:rsid w:val="002F706A"/>
    <w:rsid w:val="002F7462"/>
    <w:rsid w:val="002F7AE5"/>
    <w:rsid w:val="002F7CA4"/>
    <w:rsid w:val="002F7D0A"/>
    <w:rsid w:val="002F7D74"/>
    <w:rsid w:val="002F7F94"/>
    <w:rsid w:val="00300056"/>
    <w:rsid w:val="003001C1"/>
    <w:rsid w:val="0030097C"/>
    <w:rsid w:val="00300DF0"/>
    <w:rsid w:val="00301052"/>
    <w:rsid w:val="003017F8"/>
    <w:rsid w:val="00301E48"/>
    <w:rsid w:val="003020E0"/>
    <w:rsid w:val="00302610"/>
    <w:rsid w:val="0030266C"/>
    <w:rsid w:val="00302C78"/>
    <w:rsid w:val="00302D05"/>
    <w:rsid w:val="003039A6"/>
    <w:rsid w:val="00303DC1"/>
    <w:rsid w:val="00303E8A"/>
    <w:rsid w:val="00303E8D"/>
    <w:rsid w:val="00304750"/>
    <w:rsid w:val="00304A00"/>
    <w:rsid w:val="00304C67"/>
    <w:rsid w:val="00305031"/>
    <w:rsid w:val="00305051"/>
    <w:rsid w:val="00305094"/>
    <w:rsid w:val="003051CE"/>
    <w:rsid w:val="003056D0"/>
    <w:rsid w:val="00305738"/>
    <w:rsid w:val="00305DBC"/>
    <w:rsid w:val="00306634"/>
    <w:rsid w:val="00306CAE"/>
    <w:rsid w:val="0030767C"/>
    <w:rsid w:val="00307B80"/>
    <w:rsid w:val="00307CFD"/>
    <w:rsid w:val="00310050"/>
    <w:rsid w:val="003101B3"/>
    <w:rsid w:val="00310715"/>
    <w:rsid w:val="003108E4"/>
    <w:rsid w:val="003109ED"/>
    <w:rsid w:val="003116D3"/>
    <w:rsid w:val="00311ABC"/>
    <w:rsid w:val="00311EBF"/>
    <w:rsid w:val="003124D3"/>
    <w:rsid w:val="003126B6"/>
    <w:rsid w:val="003127A8"/>
    <w:rsid w:val="00312937"/>
    <w:rsid w:val="00312EE3"/>
    <w:rsid w:val="003132CE"/>
    <w:rsid w:val="00313A81"/>
    <w:rsid w:val="00313B47"/>
    <w:rsid w:val="00313DBD"/>
    <w:rsid w:val="003145F1"/>
    <w:rsid w:val="00314F55"/>
    <w:rsid w:val="00315F9A"/>
    <w:rsid w:val="003163D0"/>
    <w:rsid w:val="003165A3"/>
    <w:rsid w:val="00316917"/>
    <w:rsid w:val="00316A26"/>
    <w:rsid w:val="00317141"/>
    <w:rsid w:val="003175B1"/>
    <w:rsid w:val="00317639"/>
    <w:rsid w:val="003200D7"/>
    <w:rsid w:val="003201EB"/>
    <w:rsid w:val="00320927"/>
    <w:rsid w:val="00320A06"/>
    <w:rsid w:val="00320AF1"/>
    <w:rsid w:val="00320BCC"/>
    <w:rsid w:val="00320BD5"/>
    <w:rsid w:val="00320FBF"/>
    <w:rsid w:val="003210E2"/>
    <w:rsid w:val="003219AE"/>
    <w:rsid w:val="00321B24"/>
    <w:rsid w:val="003221A8"/>
    <w:rsid w:val="00322363"/>
    <w:rsid w:val="003224E6"/>
    <w:rsid w:val="003225AC"/>
    <w:rsid w:val="00322EC1"/>
    <w:rsid w:val="0032309F"/>
    <w:rsid w:val="0032381F"/>
    <w:rsid w:val="00323F82"/>
    <w:rsid w:val="0032420F"/>
    <w:rsid w:val="003244CA"/>
    <w:rsid w:val="00324FCD"/>
    <w:rsid w:val="003270EE"/>
    <w:rsid w:val="00327332"/>
    <w:rsid w:val="003273E9"/>
    <w:rsid w:val="00330441"/>
    <w:rsid w:val="003304D2"/>
    <w:rsid w:val="003309DC"/>
    <w:rsid w:val="00330C47"/>
    <w:rsid w:val="003315F3"/>
    <w:rsid w:val="0033172E"/>
    <w:rsid w:val="00331BB1"/>
    <w:rsid w:val="0033237D"/>
    <w:rsid w:val="0033246F"/>
    <w:rsid w:val="00332590"/>
    <w:rsid w:val="00332816"/>
    <w:rsid w:val="00332AA4"/>
    <w:rsid w:val="003336E2"/>
    <w:rsid w:val="003337DF"/>
    <w:rsid w:val="00333A34"/>
    <w:rsid w:val="00333A89"/>
    <w:rsid w:val="00333B55"/>
    <w:rsid w:val="003342EB"/>
    <w:rsid w:val="00334411"/>
    <w:rsid w:val="003348E3"/>
    <w:rsid w:val="00335874"/>
    <w:rsid w:val="00335CB9"/>
    <w:rsid w:val="003363D5"/>
    <w:rsid w:val="0033650D"/>
    <w:rsid w:val="003366EC"/>
    <w:rsid w:val="00336C89"/>
    <w:rsid w:val="00336ED7"/>
    <w:rsid w:val="003373E6"/>
    <w:rsid w:val="003379A5"/>
    <w:rsid w:val="00337E13"/>
    <w:rsid w:val="00337FAC"/>
    <w:rsid w:val="003401F9"/>
    <w:rsid w:val="0034079E"/>
    <w:rsid w:val="00340F6C"/>
    <w:rsid w:val="00341262"/>
    <w:rsid w:val="003412DE"/>
    <w:rsid w:val="00341607"/>
    <w:rsid w:val="003421DF"/>
    <w:rsid w:val="0034233D"/>
    <w:rsid w:val="003436AC"/>
    <w:rsid w:val="00343A1B"/>
    <w:rsid w:val="00343D6F"/>
    <w:rsid w:val="00344063"/>
    <w:rsid w:val="003447B9"/>
    <w:rsid w:val="003453C6"/>
    <w:rsid w:val="003459B9"/>
    <w:rsid w:val="00345F7C"/>
    <w:rsid w:val="00346052"/>
    <w:rsid w:val="00346396"/>
    <w:rsid w:val="00346738"/>
    <w:rsid w:val="00347022"/>
    <w:rsid w:val="003475CF"/>
    <w:rsid w:val="0034764F"/>
    <w:rsid w:val="00351109"/>
    <w:rsid w:val="0035123D"/>
    <w:rsid w:val="00351DEC"/>
    <w:rsid w:val="00352BD4"/>
    <w:rsid w:val="00352CC1"/>
    <w:rsid w:val="0035378E"/>
    <w:rsid w:val="00355373"/>
    <w:rsid w:val="003553C1"/>
    <w:rsid w:val="003558CA"/>
    <w:rsid w:val="003564A5"/>
    <w:rsid w:val="00357153"/>
    <w:rsid w:val="003572E5"/>
    <w:rsid w:val="003574D2"/>
    <w:rsid w:val="00357E22"/>
    <w:rsid w:val="00360253"/>
    <w:rsid w:val="003605DF"/>
    <w:rsid w:val="00361A42"/>
    <w:rsid w:val="00361ADA"/>
    <w:rsid w:val="00361E26"/>
    <w:rsid w:val="003621CD"/>
    <w:rsid w:val="00362423"/>
    <w:rsid w:val="00362CD0"/>
    <w:rsid w:val="00362D76"/>
    <w:rsid w:val="00362EB7"/>
    <w:rsid w:val="00362ED0"/>
    <w:rsid w:val="00363412"/>
    <w:rsid w:val="00363687"/>
    <w:rsid w:val="003636E5"/>
    <w:rsid w:val="00363A88"/>
    <w:rsid w:val="00363BC9"/>
    <w:rsid w:val="0036426E"/>
    <w:rsid w:val="00364A91"/>
    <w:rsid w:val="0036546B"/>
    <w:rsid w:val="00365770"/>
    <w:rsid w:val="00365800"/>
    <w:rsid w:val="003658CD"/>
    <w:rsid w:val="00365C69"/>
    <w:rsid w:val="00366C19"/>
    <w:rsid w:val="00366C2B"/>
    <w:rsid w:val="00366C89"/>
    <w:rsid w:val="00367D46"/>
    <w:rsid w:val="00367DB4"/>
    <w:rsid w:val="0037047C"/>
    <w:rsid w:val="003706F2"/>
    <w:rsid w:val="003709DE"/>
    <w:rsid w:val="00370A76"/>
    <w:rsid w:val="00371152"/>
    <w:rsid w:val="003711AE"/>
    <w:rsid w:val="00371760"/>
    <w:rsid w:val="0037286A"/>
    <w:rsid w:val="00373700"/>
    <w:rsid w:val="00373D84"/>
    <w:rsid w:val="0037452F"/>
    <w:rsid w:val="003745DE"/>
    <w:rsid w:val="00374C1B"/>
    <w:rsid w:val="00374F99"/>
    <w:rsid w:val="0037537D"/>
    <w:rsid w:val="0037585D"/>
    <w:rsid w:val="00376162"/>
    <w:rsid w:val="0037648B"/>
    <w:rsid w:val="00376A01"/>
    <w:rsid w:val="00377B08"/>
    <w:rsid w:val="00380640"/>
    <w:rsid w:val="00380B0F"/>
    <w:rsid w:val="003812F7"/>
    <w:rsid w:val="00381DA0"/>
    <w:rsid w:val="00381F20"/>
    <w:rsid w:val="0038236C"/>
    <w:rsid w:val="00382CB7"/>
    <w:rsid w:val="00382FFC"/>
    <w:rsid w:val="00383303"/>
    <w:rsid w:val="00383D1C"/>
    <w:rsid w:val="003841F2"/>
    <w:rsid w:val="00384558"/>
    <w:rsid w:val="0038500A"/>
    <w:rsid w:val="00386337"/>
    <w:rsid w:val="00386AA6"/>
    <w:rsid w:val="00386CE9"/>
    <w:rsid w:val="00387254"/>
    <w:rsid w:val="00387328"/>
    <w:rsid w:val="0038736D"/>
    <w:rsid w:val="00387E2F"/>
    <w:rsid w:val="0039095B"/>
    <w:rsid w:val="003912BD"/>
    <w:rsid w:val="003914D4"/>
    <w:rsid w:val="00391A5A"/>
    <w:rsid w:val="0039261C"/>
    <w:rsid w:val="00392DDC"/>
    <w:rsid w:val="00393379"/>
    <w:rsid w:val="00393F19"/>
    <w:rsid w:val="0039403C"/>
    <w:rsid w:val="0039468B"/>
    <w:rsid w:val="003947D5"/>
    <w:rsid w:val="003949E0"/>
    <w:rsid w:val="00394FF3"/>
    <w:rsid w:val="00395637"/>
    <w:rsid w:val="00395A7E"/>
    <w:rsid w:val="00395A80"/>
    <w:rsid w:val="00395D4A"/>
    <w:rsid w:val="003960EF"/>
    <w:rsid w:val="00396295"/>
    <w:rsid w:val="003967F4"/>
    <w:rsid w:val="0039681B"/>
    <w:rsid w:val="0039684E"/>
    <w:rsid w:val="00396B52"/>
    <w:rsid w:val="00396D06"/>
    <w:rsid w:val="003A0822"/>
    <w:rsid w:val="003A0DFB"/>
    <w:rsid w:val="003A15AD"/>
    <w:rsid w:val="003A1948"/>
    <w:rsid w:val="003A1B85"/>
    <w:rsid w:val="003A1DCD"/>
    <w:rsid w:val="003A2381"/>
    <w:rsid w:val="003A335E"/>
    <w:rsid w:val="003A39CC"/>
    <w:rsid w:val="003A3B2E"/>
    <w:rsid w:val="003A3CC7"/>
    <w:rsid w:val="003A3E73"/>
    <w:rsid w:val="003A499D"/>
    <w:rsid w:val="003A49D7"/>
    <w:rsid w:val="003A4DB2"/>
    <w:rsid w:val="003A551E"/>
    <w:rsid w:val="003A5BC7"/>
    <w:rsid w:val="003A5BD6"/>
    <w:rsid w:val="003A5DD4"/>
    <w:rsid w:val="003A5E7E"/>
    <w:rsid w:val="003A5EA6"/>
    <w:rsid w:val="003A5F27"/>
    <w:rsid w:val="003A5FA7"/>
    <w:rsid w:val="003A62A7"/>
    <w:rsid w:val="003A6B1B"/>
    <w:rsid w:val="003A73DB"/>
    <w:rsid w:val="003A7658"/>
    <w:rsid w:val="003A78BA"/>
    <w:rsid w:val="003A7B3A"/>
    <w:rsid w:val="003A7DDF"/>
    <w:rsid w:val="003B025F"/>
    <w:rsid w:val="003B0780"/>
    <w:rsid w:val="003B086A"/>
    <w:rsid w:val="003B08F4"/>
    <w:rsid w:val="003B1459"/>
    <w:rsid w:val="003B158E"/>
    <w:rsid w:val="003B15E0"/>
    <w:rsid w:val="003B1ADC"/>
    <w:rsid w:val="003B1BE5"/>
    <w:rsid w:val="003B1C2B"/>
    <w:rsid w:val="003B2829"/>
    <w:rsid w:val="003B2A47"/>
    <w:rsid w:val="003B2B0A"/>
    <w:rsid w:val="003B3404"/>
    <w:rsid w:val="003B37C3"/>
    <w:rsid w:val="003B3A17"/>
    <w:rsid w:val="003B48B0"/>
    <w:rsid w:val="003B4A51"/>
    <w:rsid w:val="003B5955"/>
    <w:rsid w:val="003B6B34"/>
    <w:rsid w:val="003B79D3"/>
    <w:rsid w:val="003C06C1"/>
    <w:rsid w:val="003C0710"/>
    <w:rsid w:val="003C0C06"/>
    <w:rsid w:val="003C15CF"/>
    <w:rsid w:val="003C167F"/>
    <w:rsid w:val="003C1C6D"/>
    <w:rsid w:val="003C211C"/>
    <w:rsid w:val="003C2238"/>
    <w:rsid w:val="003C2533"/>
    <w:rsid w:val="003C27AD"/>
    <w:rsid w:val="003C2880"/>
    <w:rsid w:val="003C2A85"/>
    <w:rsid w:val="003C3302"/>
    <w:rsid w:val="003C35C4"/>
    <w:rsid w:val="003C373D"/>
    <w:rsid w:val="003C39B0"/>
    <w:rsid w:val="003C46BB"/>
    <w:rsid w:val="003C4D6D"/>
    <w:rsid w:val="003C4DB9"/>
    <w:rsid w:val="003C50DB"/>
    <w:rsid w:val="003C5268"/>
    <w:rsid w:val="003C665A"/>
    <w:rsid w:val="003C6BD7"/>
    <w:rsid w:val="003C6C79"/>
    <w:rsid w:val="003C7161"/>
    <w:rsid w:val="003C7DE0"/>
    <w:rsid w:val="003D0240"/>
    <w:rsid w:val="003D0DFB"/>
    <w:rsid w:val="003D0E4D"/>
    <w:rsid w:val="003D0ED2"/>
    <w:rsid w:val="003D0F7E"/>
    <w:rsid w:val="003D16C2"/>
    <w:rsid w:val="003D17B7"/>
    <w:rsid w:val="003D1BE3"/>
    <w:rsid w:val="003D2118"/>
    <w:rsid w:val="003D2FE4"/>
    <w:rsid w:val="003D37AF"/>
    <w:rsid w:val="003D39D2"/>
    <w:rsid w:val="003D3E7C"/>
    <w:rsid w:val="003D3FDA"/>
    <w:rsid w:val="003D407C"/>
    <w:rsid w:val="003D4487"/>
    <w:rsid w:val="003D54D7"/>
    <w:rsid w:val="003D5F0A"/>
    <w:rsid w:val="003D6006"/>
    <w:rsid w:val="003D6EAB"/>
    <w:rsid w:val="003D7BE4"/>
    <w:rsid w:val="003E0206"/>
    <w:rsid w:val="003E0E61"/>
    <w:rsid w:val="003E127A"/>
    <w:rsid w:val="003E1BAC"/>
    <w:rsid w:val="003E1CCC"/>
    <w:rsid w:val="003E1E67"/>
    <w:rsid w:val="003E1F61"/>
    <w:rsid w:val="003E2C8D"/>
    <w:rsid w:val="003E2D6C"/>
    <w:rsid w:val="003E4040"/>
    <w:rsid w:val="003E42A7"/>
    <w:rsid w:val="003E44E7"/>
    <w:rsid w:val="003E44E9"/>
    <w:rsid w:val="003E59FE"/>
    <w:rsid w:val="003E5C16"/>
    <w:rsid w:val="003E5E5D"/>
    <w:rsid w:val="003E62C5"/>
    <w:rsid w:val="003E67DE"/>
    <w:rsid w:val="003E6C5A"/>
    <w:rsid w:val="003E6F42"/>
    <w:rsid w:val="003E7A0D"/>
    <w:rsid w:val="003E7A2D"/>
    <w:rsid w:val="003E7D90"/>
    <w:rsid w:val="003F065E"/>
    <w:rsid w:val="003F0A3B"/>
    <w:rsid w:val="003F18E2"/>
    <w:rsid w:val="003F1969"/>
    <w:rsid w:val="003F1A3A"/>
    <w:rsid w:val="003F23E0"/>
    <w:rsid w:val="003F26A3"/>
    <w:rsid w:val="003F32AD"/>
    <w:rsid w:val="003F42A0"/>
    <w:rsid w:val="003F432C"/>
    <w:rsid w:val="003F43B5"/>
    <w:rsid w:val="003F49CE"/>
    <w:rsid w:val="003F4E74"/>
    <w:rsid w:val="003F59A0"/>
    <w:rsid w:val="003F6359"/>
    <w:rsid w:val="003F6434"/>
    <w:rsid w:val="003F67B1"/>
    <w:rsid w:val="003F6D92"/>
    <w:rsid w:val="003F7D89"/>
    <w:rsid w:val="003F7FFE"/>
    <w:rsid w:val="00400189"/>
    <w:rsid w:val="00400B9C"/>
    <w:rsid w:val="00400CF0"/>
    <w:rsid w:val="00400F9F"/>
    <w:rsid w:val="00401004"/>
    <w:rsid w:val="00401399"/>
    <w:rsid w:val="0040139E"/>
    <w:rsid w:val="004014D6"/>
    <w:rsid w:val="004015FA"/>
    <w:rsid w:val="00401C7E"/>
    <w:rsid w:val="0040202B"/>
    <w:rsid w:val="00402AA4"/>
    <w:rsid w:val="00402B45"/>
    <w:rsid w:val="00402B4F"/>
    <w:rsid w:val="00403534"/>
    <w:rsid w:val="004038A9"/>
    <w:rsid w:val="00403FA5"/>
    <w:rsid w:val="00404211"/>
    <w:rsid w:val="00404445"/>
    <w:rsid w:val="00404717"/>
    <w:rsid w:val="00404D51"/>
    <w:rsid w:val="00404E65"/>
    <w:rsid w:val="00404F90"/>
    <w:rsid w:val="00404F9F"/>
    <w:rsid w:val="00405420"/>
    <w:rsid w:val="00405620"/>
    <w:rsid w:val="004057DA"/>
    <w:rsid w:val="00405A41"/>
    <w:rsid w:val="004067DE"/>
    <w:rsid w:val="00406B35"/>
    <w:rsid w:val="00407206"/>
    <w:rsid w:val="004078EC"/>
    <w:rsid w:val="00407975"/>
    <w:rsid w:val="00407C9B"/>
    <w:rsid w:val="0041054D"/>
    <w:rsid w:val="00410CD4"/>
    <w:rsid w:val="00410ED9"/>
    <w:rsid w:val="00410F17"/>
    <w:rsid w:val="00411BF4"/>
    <w:rsid w:val="00411D69"/>
    <w:rsid w:val="004128AA"/>
    <w:rsid w:val="00412F39"/>
    <w:rsid w:val="0041349A"/>
    <w:rsid w:val="004141F4"/>
    <w:rsid w:val="0041471D"/>
    <w:rsid w:val="00415B23"/>
    <w:rsid w:val="00415F45"/>
    <w:rsid w:val="0041639C"/>
    <w:rsid w:val="00416670"/>
    <w:rsid w:val="004166C8"/>
    <w:rsid w:val="00416E11"/>
    <w:rsid w:val="00417100"/>
    <w:rsid w:val="004172FF"/>
    <w:rsid w:val="00417A1A"/>
    <w:rsid w:val="00420158"/>
    <w:rsid w:val="004204B8"/>
    <w:rsid w:val="00420EBE"/>
    <w:rsid w:val="00420F79"/>
    <w:rsid w:val="0042131D"/>
    <w:rsid w:val="00421E34"/>
    <w:rsid w:val="00422279"/>
    <w:rsid w:val="0042231A"/>
    <w:rsid w:val="004227F5"/>
    <w:rsid w:val="00422CFE"/>
    <w:rsid w:val="0042309F"/>
    <w:rsid w:val="00423549"/>
    <w:rsid w:val="00423C6B"/>
    <w:rsid w:val="004252FB"/>
    <w:rsid w:val="00425938"/>
    <w:rsid w:val="0042618A"/>
    <w:rsid w:val="004263E8"/>
    <w:rsid w:val="00426D78"/>
    <w:rsid w:val="00426F85"/>
    <w:rsid w:val="0042732B"/>
    <w:rsid w:val="00427455"/>
    <w:rsid w:val="004279B0"/>
    <w:rsid w:val="00427D2B"/>
    <w:rsid w:val="00430D65"/>
    <w:rsid w:val="00431819"/>
    <w:rsid w:val="004318F1"/>
    <w:rsid w:val="00432467"/>
    <w:rsid w:val="00432FB9"/>
    <w:rsid w:val="004330D6"/>
    <w:rsid w:val="00433147"/>
    <w:rsid w:val="00433BB3"/>
    <w:rsid w:val="00434E33"/>
    <w:rsid w:val="00435974"/>
    <w:rsid w:val="00435ADB"/>
    <w:rsid w:val="00436082"/>
    <w:rsid w:val="00436930"/>
    <w:rsid w:val="00436AD0"/>
    <w:rsid w:val="00437060"/>
    <w:rsid w:val="00437116"/>
    <w:rsid w:val="00437406"/>
    <w:rsid w:val="00437B6E"/>
    <w:rsid w:val="00440725"/>
    <w:rsid w:val="00440A88"/>
    <w:rsid w:val="00440B56"/>
    <w:rsid w:val="00440DC0"/>
    <w:rsid w:val="00440E8B"/>
    <w:rsid w:val="00441D15"/>
    <w:rsid w:val="00442101"/>
    <w:rsid w:val="0044275A"/>
    <w:rsid w:val="004428B3"/>
    <w:rsid w:val="00442989"/>
    <w:rsid w:val="00442CFE"/>
    <w:rsid w:val="00442D9A"/>
    <w:rsid w:val="004431D7"/>
    <w:rsid w:val="00443701"/>
    <w:rsid w:val="00443935"/>
    <w:rsid w:val="00443DC0"/>
    <w:rsid w:val="00443F38"/>
    <w:rsid w:val="0044402F"/>
    <w:rsid w:val="00444058"/>
    <w:rsid w:val="004445A2"/>
    <w:rsid w:val="00444711"/>
    <w:rsid w:val="00444CE3"/>
    <w:rsid w:val="0044523E"/>
    <w:rsid w:val="004456CE"/>
    <w:rsid w:val="00445879"/>
    <w:rsid w:val="004458EB"/>
    <w:rsid w:val="00445D1E"/>
    <w:rsid w:val="00445F47"/>
    <w:rsid w:val="004463FA"/>
    <w:rsid w:val="004467D7"/>
    <w:rsid w:val="0044746E"/>
    <w:rsid w:val="004474CB"/>
    <w:rsid w:val="00447F63"/>
    <w:rsid w:val="004501A2"/>
    <w:rsid w:val="004503EE"/>
    <w:rsid w:val="00451330"/>
    <w:rsid w:val="004513A5"/>
    <w:rsid w:val="00451B50"/>
    <w:rsid w:val="00451E34"/>
    <w:rsid w:val="0045328F"/>
    <w:rsid w:val="0045341C"/>
    <w:rsid w:val="00454D86"/>
    <w:rsid w:val="00455475"/>
    <w:rsid w:val="00455482"/>
    <w:rsid w:val="00455742"/>
    <w:rsid w:val="004557B9"/>
    <w:rsid w:val="0045595E"/>
    <w:rsid w:val="00456A06"/>
    <w:rsid w:val="00456CEC"/>
    <w:rsid w:val="0045769E"/>
    <w:rsid w:val="00457764"/>
    <w:rsid w:val="004603B2"/>
    <w:rsid w:val="00460E2B"/>
    <w:rsid w:val="004611B9"/>
    <w:rsid w:val="0046195C"/>
    <w:rsid w:val="00461C6D"/>
    <w:rsid w:val="004626FC"/>
    <w:rsid w:val="004629C4"/>
    <w:rsid w:val="00462E30"/>
    <w:rsid w:val="00463324"/>
    <w:rsid w:val="0046345E"/>
    <w:rsid w:val="00463970"/>
    <w:rsid w:val="00463FFE"/>
    <w:rsid w:val="0046479F"/>
    <w:rsid w:val="00464FD0"/>
    <w:rsid w:val="00465849"/>
    <w:rsid w:val="00466406"/>
    <w:rsid w:val="0046675F"/>
    <w:rsid w:val="004667CC"/>
    <w:rsid w:val="00466CC6"/>
    <w:rsid w:val="00466EDA"/>
    <w:rsid w:val="00467DD1"/>
    <w:rsid w:val="00470B4C"/>
    <w:rsid w:val="004712F1"/>
    <w:rsid w:val="004717B6"/>
    <w:rsid w:val="00471E70"/>
    <w:rsid w:val="00471EEF"/>
    <w:rsid w:val="00472C9D"/>
    <w:rsid w:val="00472EEF"/>
    <w:rsid w:val="00472FCC"/>
    <w:rsid w:val="00472FE4"/>
    <w:rsid w:val="00473040"/>
    <w:rsid w:val="00473050"/>
    <w:rsid w:val="0047338F"/>
    <w:rsid w:val="004742C8"/>
    <w:rsid w:val="00474781"/>
    <w:rsid w:val="00474904"/>
    <w:rsid w:val="00474B3D"/>
    <w:rsid w:val="0047500B"/>
    <w:rsid w:val="00475180"/>
    <w:rsid w:val="004754F2"/>
    <w:rsid w:val="00475A96"/>
    <w:rsid w:val="0047615D"/>
    <w:rsid w:val="0047647F"/>
    <w:rsid w:val="0047752E"/>
    <w:rsid w:val="004802F7"/>
    <w:rsid w:val="00480723"/>
    <w:rsid w:val="0048087B"/>
    <w:rsid w:val="00480C28"/>
    <w:rsid w:val="004813AB"/>
    <w:rsid w:val="004817BB"/>
    <w:rsid w:val="00481B85"/>
    <w:rsid w:val="0048231C"/>
    <w:rsid w:val="0048240F"/>
    <w:rsid w:val="0048289B"/>
    <w:rsid w:val="00482903"/>
    <w:rsid w:val="0048296C"/>
    <w:rsid w:val="0048300B"/>
    <w:rsid w:val="00483E30"/>
    <w:rsid w:val="004840C9"/>
    <w:rsid w:val="0048416A"/>
    <w:rsid w:val="00484F15"/>
    <w:rsid w:val="004853A5"/>
    <w:rsid w:val="0048544E"/>
    <w:rsid w:val="00486768"/>
    <w:rsid w:val="00486D35"/>
    <w:rsid w:val="00487059"/>
    <w:rsid w:val="00487A15"/>
    <w:rsid w:val="004908E8"/>
    <w:rsid w:val="00490AEB"/>
    <w:rsid w:val="00490EA9"/>
    <w:rsid w:val="00492181"/>
    <w:rsid w:val="004921F3"/>
    <w:rsid w:val="00492555"/>
    <w:rsid w:val="00492947"/>
    <w:rsid w:val="004932D2"/>
    <w:rsid w:val="0049360A"/>
    <w:rsid w:val="00493A92"/>
    <w:rsid w:val="004940D6"/>
    <w:rsid w:val="004943F0"/>
    <w:rsid w:val="00494CD2"/>
    <w:rsid w:val="00495083"/>
    <w:rsid w:val="004951C9"/>
    <w:rsid w:val="00495DAC"/>
    <w:rsid w:val="004963F9"/>
    <w:rsid w:val="0049641C"/>
    <w:rsid w:val="00496581"/>
    <w:rsid w:val="0049665F"/>
    <w:rsid w:val="004975DA"/>
    <w:rsid w:val="004A08DD"/>
    <w:rsid w:val="004A17F6"/>
    <w:rsid w:val="004A1B1C"/>
    <w:rsid w:val="004A1BCA"/>
    <w:rsid w:val="004A2102"/>
    <w:rsid w:val="004A2621"/>
    <w:rsid w:val="004A28C9"/>
    <w:rsid w:val="004A2DB7"/>
    <w:rsid w:val="004A2E86"/>
    <w:rsid w:val="004A3167"/>
    <w:rsid w:val="004A37E8"/>
    <w:rsid w:val="004A3BE3"/>
    <w:rsid w:val="004A4215"/>
    <w:rsid w:val="004A447B"/>
    <w:rsid w:val="004A477B"/>
    <w:rsid w:val="004A4AA6"/>
    <w:rsid w:val="004A6A9A"/>
    <w:rsid w:val="004A703D"/>
    <w:rsid w:val="004A7521"/>
    <w:rsid w:val="004A7962"/>
    <w:rsid w:val="004A7DF8"/>
    <w:rsid w:val="004A7EB8"/>
    <w:rsid w:val="004B13E3"/>
    <w:rsid w:val="004B1401"/>
    <w:rsid w:val="004B1555"/>
    <w:rsid w:val="004B1661"/>
    <w:rsid w:val="004B1999"/>
    <w:rsid w:val="004B2349"/>
    <w:rsid w:val="004B2364"/>
    <w:rsid w:val="004B2490"/>
    <w:rsid w:val="004B24A2"/>
    <w:rsid w:val="004B253E"/>
    <w:rsid w:val="004B2782"/>
    <w:rsid w:val="004B3589"/>
    <w:rsid w:val="004B384A"/>
    <w:rsid w:val="004B42D5"/>
    <w:rsid w:val="004B455A"/>
    <w:rsid w:val="004B477B"/>
    <w:rsid w:val="004B477D"/>
    <w:rsid w:val="004B494D"/>
    <w:rsid w:val="004B4C28"/>
    <w:rsid w:val="004B57A4"/>
    <w:rsid w:val="004B597F"/>
    <w:rsid w:val="004B60B1"/>
    <w:rsid w:val="004B6181"/>
    <w:rsid w:val="004B61CD"/>
    <w:rsid w:val="004B6B1D"/>
    <w:rsid w:val="004B6D2D"/>
    <w:rsid w:val="004C0554"/>
    <w:rsid w:val="004C16A7"/>
    <w:rsid w:val="004C20EB"/>
    <w:rsid w:val="004C323B"/>
    <w:rsid w:val="004C3865"/>
    <w:rsid w:val="004C3C80"/>
    <w:rsid w:val="004C44C5"/>
    <w:rsid w:val="004C4A01"/>
    <w:rsid w:val="004C4A29"/>
    <w:rsid w:val="004C4C85"/>
    <w:rsid w:val="004C50BC"/>
    <w:rsid w:val="004C553F"/>
    <w:rsid w:val="004C57EB"/>
    <w:rsid w:val="004C5A33"/>
    <w:rsid w:val="004C6073"/>
    <w:rsid w:val="004C6110"/>
    <w:rsid w:val="004C640D"/>
    <w:rsid w:val="004C6C47"/>
    <w:rsid w:val="004C6CD7"/>
    <w:rsid w:val="004C7424"/>
    <w:rsid w:val="004D0728"/>
    <w:rsid w:val="004D117D"/>
    <w:rsid w:val="004D11AD"/>
    <w:rsid w:val="004D1488"/>
    <w:rsid w:val="004D167E"/>
    <w:rsid w:val="004D1C82"/>
    <w:rsid w:val="004D2BFB"/>
    <w:rsid w:val="004D2E0F"/>
    <w:rsid w:val="004D3001"/>
    <w:rsid w:val="004D3118"/>
    <w:rsid w:val="004D3306"/>
    <w:rsid w:val="004D3510"/>
    <w:rsid w:val="004D3990"/>
    <w:rsid w:val="004D3E47"/>
    <w:rsid w:val="004D4859"/>
    <w:rsid w:val="004D4945"/>
    <w:rsid w:val="004D4B5A"/>
    <w:rsid w:val="004D4C86"/>
    <w:rsid w:val="004D58B7"/>
    <w:rsid w:val="004D5F40"/>
    <w:rsid w:val="004D5FF4"/>
    <w:rsid w:val="004D6557"/>
    <w:rsid w:val="004D6568"/>
    <w:rsid w:val="004D6689"/>
    <w:rsid w:val="004D674F"/>
    <w:rsid w:val="004D7697"/>
    <w:rsid w:val="004E0520"/>
    <w:rsid w:val="004E0859"/>
    <w:rsid w:val="004E0895"/>
    <w:rsid w:val="004E09FE"/>
    <w:rsid w:val="004E0AB7"/>
    <w:rsid w:val="004E0C90"/>
    <w:rsid w:val="004E0FC0"/>
    <w:rsid w:val="004E144E"/>
    <w:rsid w:val="004E14E3"/>
    <w:rsid w:val="004E1BD9"/>
    <w:rsid w:val="004E23BD"/>
    <w:rsid w:val="004E287A"/>
    <w:rsid w:val="004E292E"/>
    <w:rsid w:val="004E2F64"/>
    <w:rsid w:val="004E4F9E"/>
    <w:rsid w:val="004E510B"/>
    <w:rsid w:val="004E58A9"/>
    <w:rsid w:val="004E59AB"/>
    <w:rsid w:val="004E66E3"/>
    <w:rsid w:val="004E6C54"/>
    <w:rsid w:val="004E6ED8"/>
    <w:rsid w:val="004E710F"/>
    <w:rsid w:val="004E7A93"/>
    <w:rsid w:val="004E7D23"/>
    <w:rsid w:val="004E7D25"/>
    <w:rsid w:val="004F0284"/>
    <w:rsid w:val="004F0392"/>
    <w:rsid w:val="004F043A"/>
    <w:rsid w:val="004F0741"/>
    <w:rsid w:val="004F134A"/>
    <w:rsid w:val="004F2780"/>
    <w:rsid w:val="004F3743"/>
    <w:rsid w:val="004F3E52"/>
    <w:rsid w:val="004F4193"/>
    <w:rsid w:val="004F4647"/>
    <w:rsid w:val="004F567C"/>
    <w:rsid w:val="004F61AB"/>
    <w:rsid w:val="004F6BA5"/>
    <w:rsid w:val="004F6CC4"/>
    <w:rsid w:val="004F7A2C"/>
    <w:rsid w:val="004F7C88"/>
    <w:rsid w:val="00500AEB"/>
    <w:rsid w:val="005018F8"/>
    <w:rsid w:val="00501B57"/>
    <w:rsid w:val="00501D22"/>
    <w:rsid w:val="00502265"/>
    <w:rsid w:val="00503B5A"/>
    <w:rsid w:val="00503E43"/>
    <w:rsid w:val="00503FA1"/>
    <w:rsid w:val="0050403A"/>
    <w:rsid w:val="005040AE"/>
    <w:rsid w:val="005049D8"/>
    <w:rsid w:val="00504D56"/>
    <w:rsid w:val="005050C6"/>
    <w:rsid w:val="005052D6"/>
    <w:rsid w:val="005055F8"/>
    <w:rsid w:val="00505E59"/>
    <w:rsid w:val="00506316"/>
    <w:rsid w:val="00506490"/>
    <w:rsid w:val="00506AD8"/>
    <w:rsid w:val="00506BD0"/>
    <w:rsid w:val="00506C08"/>
    <w:rsid w:val="00506F09"/>
    <w:rsid w:val="0050770D"/>
    <w:rsid w:val="00507EE5"/>
    <w:rsid w:val="0051014A"/>
    <w:rsid w:val="00510365"/>
    <w:rsid w:val="0051050D"/>
    <w:rsid w:val="00510AEE"/>
    <w:rsid w:val="00511309"/>
    <w:rsid w:val="00511513"/>
    <w:rsid w:val="0051153C"/>
    <w:rsid w:val="00511690"/>
    <w:rsid w:val="0051193D"/>
    <w:rsid w:val="00511C82"/>
    <w:rsid w:val="00512264"/>
    <w:rsid w:val="00512878"/>
    <w:rsid w:val="00512E5A"/>
    <w:rsid w:val="00513233"/>
    <w:rsid w:val="00513B4D"/>
    <w:rsid w:val="00513E95"/>
    <w:rsid w:val="00513F49"/>
    <w:rsid w:val="005142AF"/>
    <w:rsid w:val="00514ACA"/>
    <w:rsid w:val="00514B82"/>
    <w:rsid w:val="00514E21"/>
    <w:rsid w:val="00515575"/>
    <w:rsid w:val="00515C0B"/>
    <w:rsid w:val="00515D23"/>
    <w:rsid w:val="00515E19"/>
    <w:rsid w:val="00515F19"/>
    <w:rsid w:val="005162C6"/>
    <w:rsid w:val="005164A5"/>
    <w:rsid w:val="00516B04"/>
    <w:rsid w:val="00516EA2"/>
    <w:rsid w:val="00517001"/>
    <w:rsid w:val="00517090"/>
    <w:rsid w:val="00517773"/>
    <w:rsid w:val="00517EE8"/>
    <w:rsid w:val="0052108F"/>
    <w:rsid w:val="0052131E"/>
    <w:rsid w:val="00521C5A"/>
    <w:rsid w:val="00521D01"/>
    <w:rsid w:val="0052234B"/>
    <w:rsid w:val="0052239C"/>
    <w:rsid w:val="005223D5"/>
    <w:rsid w:val="00522DA9"/>
    <w:rsid w:val="00523828"/>
    <w:rsid w:val="00523D16"/>
    <w:rsid w:val="00523E67"/>
    <w:rsid w:val="005248C6"/>
    <w:rsid w:val="00524A9A"/>
    <w:rsid w:val="00524AF1"/>
    <w:rsid w:val="005258C7"/>
    <w:rsid w:val="00525C60"/>
    <w:rsid w:val="00525C79"/>
    <w:rsid w:val="005262A2"/>
    <w:rsid w:val="005262AA"/>
    <w:rsid w:val="00526381"/>
    <w:rsid w:val="005268B7"/>
    <w:rsid w:val="00526B5D"/>
    <w:rsid w:val="00526C6B"/>
    <w:rsid w:val="00527022"/>
    <w:rsid w:val="005278DD"/>
    <w:rsid w:val="00527943"/>
    <w:rsid w:val="00527944"/>
    <w:rsid w:val="00527F8F"/>
    <w:rsid w:val="0053006F"/>
    <w:rsid w:val="0053011C"/>
    <w:rsid w:val="005304DB"/>
    <w:rsid w:val="0053098C"/>
    <w:rsid w:val="00531B75"/>
    <w:rsid w:val="00531E92"/>
    <w:rsid w:val="00532361"/>
    <w:rsid w:val="00533155"/>
    <w:rsid w:val="0053330A"/>
    <w:rsid w:val="00533A86"/>
    <w:rsid w:val="005342D7"/>
    <w:rsid w:val="00534954"/>
    <w:rsid w:val="00534A10"/>
    <w:rsid w:val="00534A58"/>
    <w:rsid w:val="00534C95"/>
    <w:rsid w:val="005351A7"/>
    <w:rsid w:val="00536D43"/>
    <w:rsid w:val="00536F2D"/>
    <w:rsid w:val="00536FA3"/>
    <w:rsid w:val="0053741B"/>
    <w:rsid w:val="0053758D"/>
    <w:rsid w:val="00537B5F"/>
    <w:rsid w:val="00537F60"/>
    <w:rsid w:val="0054167E"/>
    <w:rsid w:val="00541A2C"/>
    <w:rsid w:val="00541D45"/>
    <w:rsid w:val="0054267D"/>
    <w:rsid w:val="00542D66"/>
    <w:rsid w:val="00543C18"/>
    <w:rsid w:val="00544059"/>
    <w:rsid w:val="00544120"/>
    <w:rsid w:val="0054464B"/>
    <w:rsid w:val="00544C27"/>
    <w:rsid w:val="00545CE6"/>
    <w:rsid w:val="005466B3"/>
    <w:rsid w:val="0054747D"/>
    <w:rsid w:val="005475E8"/>
    <w:rsid w:val="00550EA4"/>
    <w:rsid w:val="00551E53"/>
    <w:rsid w:val="00551F65"/>
    <w:rsid w:val="005524F6"/>
    <w:rsid w:val="0055395E"/>
    <w:rsid w:val="00553AE9"/>
    <w:rsid w:val="00553B05"/>
    <w:rsid w:val="00553E88"/>
    <w:rsid w:val="00554493"/>
    <w:rsid w:val="00554679"/>
    <w:rsid w:val="0055534D"/>
    <w:rsid w:val="0055549C"/>
    <w:rsid w:val="005554B9"/>
    <w:rsid w:val="00555D83"/>
    <w:rsid w:val="0055615F"/>
    <w:rsid w:val="00557B15"/>
    <w:rsid w:val="00557D22"/>
    <w:rsid w:val="00560E0A"/>
    <w:rsid w:val="00561775"/>
    <w:rsid w:val="00561A4C"/>
    <w:rsid w:val="00561AE9"/>
    <w:rsid w:val="00561D82"/>
    <w:rsid w:val="0056225A"/>
    <w:rsid w:val="00562779"/>
    <w:rsid w:val="00562F52"/>
    <w:rsid w:val="0056348B"/>
    <w:rsid w:val="00563896"/>
    <w:rsid w:val="00563BFC"/>
    <w:rsid w:val="00563CE7"/>
    <w:rsid w:val="00563DCE"/>
    <w:rsid w:val="00563DFF"/>
    <w:rsid w:val="005647B9"/>
    <w:rsid w:val="00564847"/>
    <w:rsid w:val="00564865"/>
    <w:rsid w:val="0056486C"/>
    <w:rsid w:val="005648A8"/>
    <w:rsid w:val="0056496B"/>
    <w:rsid w:val="00564B8C"/>
    <w:rsid w:val="005650FF"/>
    <w:rsid w:val="005655DB"/>
    <w:rsid w:val="00566722"/>
    <w:rsid w:val="0056684A"/>
    <w:rsid w:val="005672C8"/>
    <w:rsid w:val="0056746F"/>
    <w:rsid w:val="00567654"/>
    <w:rsid w:val="0057025F"/>
    <w:rsid w:val="005705DC"/>
    <w:rsid w:val="005710D3"/>
    <w:rsid w:val="005711AD"/>
    <w:rsid w:val="005715B7"/>
    <w:rsid w:val="0057206B"/>
    <w:rsid w:val="005723EC"/>
    <w:rsid w:val="005724B3"/>
    <w:rsid w:val="00572C90"/>
    <w:rsid w:val="00573C5A"/>
    <w:rsid w:val="005741C7"/>
    <w:rsid w:val="00576210"/>
    <w:rsid w:val="00576DA2"/>
    <w:rsid w:val="00576DBC"/>
    <w:rsid w:val="00576EEB"/>
    <w:rsid w:val="00577240"/>
    <w:rsid w:val="00577AA9"/>
    <w:rsid w:val="005808A7"/>
    <w:rsid w:val="00580E18"/>
    <w:rsid w:val="00580ED4"/>
    <w:rsid w:val="0058104B"/>
    <w:rsid w:val="005811B9"/>
    <w:rsid w:val="00581516"/>
    <w:rsid w:val="00581730"/>
    <w:rsid w:val="005829B6"/>
    <w:rsid w:val="00582BEF"/>
    <w:rsid w:val="00583001"/>
    <w:rsid w:val="0058332C"/>
    <w:rsid w:val="00584041"/>
    <w:rsid w:val="0058468D"/>
    <w:rsid w:val="00584812"/>
    <w:rsid w:val="00584A48"/>
    <w:rsid w:val="00584BD6"/>
    <w:rsid w:val="00584F91"/>
    <w:rsid w:val="005850FC"/>
    <w:rsid w:val="005851A7"/>
    <w:rsid w:val="005855CB"/>
    <w:rsid w:val="00586C39"/>
    <w:rsid w:val="00586CFD"/>
    <w:rsid w:val="00586D55"/>
    <w:rsid w:val="00586ECE"/>
    <w:rsid w:val="005872D2"/>
    <w:rsid w:val="00587705"/>
    <w:rsid w:val="0059057B"/>
    <w:rsid w:val="00590D60"/>
    <w:rsid w:val="00591950"/>
    <w:rsid w:val="00591E08"/>
    <w:rsid w:val="005925E3"/>
    <w:rsid w:val="00592CA2"/>
    <w:rsid w:val="00592D39"/>
    <w:rsid w:val="00592D73"/>
    <w:rsid w:val="00593198"/>
    <w:rsid w:val="00593E54"/>
    <w:rsid w:val="00593ED0"/>
    <w:rsid w:val="0059439B"/>
    <w:rsid w:val="00594AD8"/>
    <w:rsid w:val="005957CD"/>
    <w:rsid w:val="005958EA"/>
    <w:rsid w:val="005967BB"/>
    <w:rsid w:val="005967D3"/>
    <w:rsid w:val="00597152"/>
    <w:rsid w:val="00597251"/>
    <w:rsid w:val="00597408"/>
    <w:rsid w:val="00597879"/>
    <w:rsid w:val="00597966"/>
    <w:rsid w:val="00597BA1"/>
    <w:rsid w:val="005A081D"/>
    <w:rsid w:val="005A0B9F"/>
    <w:rsid w:val="005A1010"/>
    <w:rsid w:val="005A1990"/>
    <w:rsid w:val="005A19C7"/>
    <w:rsid w:val="005A1C0C"/>
    <w:rsid w:val="005A1FB6"/>
    <w:rsid w:val="005A2341"/>
    <w:rsid w:val="005A278A"/>
    <w:rsid w:val="005A470E"/>
    <w:rsid w:val="005A5B30"/>
    <w:rsid w:val="005A5E06"/>
    <w:rsid w:val="005A699A"/>
    <w:rsid w:val="005A7644"/>
    <w:rsid w:val="005B0068"/>
    <w:rsid w:val="005B077A"/>
    <w:rsid w:val="005B0FC2"/>
    <w:rsid w:val="005B0FFB"/>
    <w:rsid w:val="005B156C"/>
    <w:rsid w:val="005B169F"/>
    <w:rsid w:val="005B1BC6"/>
    <w:rsid w:val="005B1D17"/>
    <w:rsid w:val="005B2CD4"/>
    <w:rsid w:val="005B2F4D"/>
    <w:rsid w:val="005B3315"/>
    <w:rsid w:val="005B3547"/>
    <w:rsid w:val="005B3D1E"/>
    <w:rsid w:val="005B3E8A"/>
    <w:rsid w:val="005B411B"/>
    <w:rsid w:val="005B4BE2"/>
    <w:rsid w:val="005B4C8C"/>
    <w:rsid w:val="005B5007"/>
    <w:rsid w:val="005B51A7"/>
    <w:rsid w:val="005B51F2"/>
    <w:rsid w:val="005B524D"/>
    <w:rsid w:val="005B5592"/>
    <w:rsid w:val="005B5979"/>
    <w:rsid w:val="005B5DDA"/>
    <w:rsid w:val="005B6230"/>
    <w:rsid w:val="005B699E"/>
    <w:rsid w:val="005B6F03"/>
    <w:rsid w:val="005B71B3"/>
    <w:rsid w:val="005B7C8C"/>
    <w:rsid w:val="005C092E"/>
    <w:rsid w:val="005C0DA5"/>
    <w:rsid w:val="005C1FF8"/>
    <w:rsid w:val="005C20E8"/>
    <w:rsid w:val="005C25C6"/>
    <w:rsid w:val="005C269E"/>
    <w:rsid w:val="005C2F22"/>
    <w:rsid w:val="005C349B"/>
    <w:rsid w:val="005C39AC"/>
    <w:rsid w:val="005C44E4"/>
    <w:rsid w:val="005C4AC6"/>
    <w:rsid w:val="005C588D"/>
    <w:rsid w:val="005C6470"/>
    <w:rsid w:val="005C6861"/>
    <w:rsid w:val="005C6A52"/>
    <w:rsid w:val="005C70B9"/>
    <w:rsid w:val="005C74E9"/>
    <w:rsid w:val="005C75ED"/>
    <w:rsid w:val="005C77B3"/>
    <w:rsid w:val="005C7941"/>
    <w:rsid w:val="005C7A35"/>
    <w:rsid w:val="005D1C75"/>
    <w:rsid w:val="005D1D1A"/>
    <w:rsid w:val="005D2527"/>
    <w:rsid w:val="005D2B5A"/>
    <w:rsid w:val="005D30CA"/>
    <w:rsid w:val="005D3F01"/>
    <w:rsid w:val="005D4171"/>
    <w:rsid w:val="005D4235"/>
    <w:rsid w:val="005D4A6A"/>
    <w:rsid w:val="005D4DB8"/>
    <w:rsid w:val="005D5099"/>
    <w:rsid w:val="005D59FD"/>
    <w:rsid w:val="005D6986"/>
    <w:rsid w:val="005D6A08"/>
    <w:rsid w:val="005D6C6C"/>
    <w:rsid w:val="005D6CB6"/>
    <w:rsid w:val="005D72C3"/>
    <w:rsid w:val="005D7459"/>
    <w:rsid w:val="005D76CC"/>
    <w:rsid w:val="005D7982"/>
    <w:rsid w:val="005D7C17"/>
    <w:rsid w:val="005D7DDC"/>
    <w:rsid w:val="005E01D7"/>
    <w:rsid w:val="005E0FE6"/>
    <w:rsid w:val="005E1058"/>
    <w:rsid w:val="005E13C8"/>
    <w:rsid w:val="005E159B"/>
    <w:rsid w:val="005E1B75"/>
    <w:rsid w:val="005E1E85"/>
    <w:rsid w:val="005E2F03"/>
    <w:rsid w:val="005E3B37"/>
    <w:rsid w:val="005E4903"/>
    <w:rsid w:val="005E4986"/>
    <w:rsid w:val="005E4CAB"/>
    <w:rsid w:val="005E4F77"/>
    <w:rsid w:val="005E50B6"/>
    <w:rsid w:val="005E56A5"/>
    <w:rsid w:val="005E57E8"/>
    <w:rsid w:val="005E5936"/>
    <w:rsid w:val="005E5BD3"/>
    <w:rsid w:val="005E5D9C"/>
    <w:rsid w:val="005E6738"/>
    <w:rsid w:val="005E6A84"/>
    <w:rsid w:val="005E75A4"/>
    <w:rsid w:val="005E7EFD"/>
    <w:rsid w:val="005F060A"/>
    <w:rsid w:val="005F0B45"/>
    <w:rsid w:val="005F0B5B"/>
    <w:rsid w:val="005F0CE5"/>
    <w:rsid w:val="005F12E3"/>
    <w:rsid w:val="005F183B"/>
    <w:rsid w:val="005F1B3E"/>
    <w:rsid w:val="005F2501"/>
    <w:rsid w:val="005F26F9"/>
    <w:rsid w:val="005F2B94"/>
    <w:rsid w:val="005F31EE"/>
    <w:rsid w:val="005F4274"/>
    <w:rsid w:val="005F44EA"/>
    <w:rsid w:val="005F4689"/>
    <w:rsid w:val="005F4F99"/>
    <w:rsid w:val="005F5A2B"/>
    <w:rsid w:val="005F5BB8"/>
    <w:rsid w:val="005F62F1"/>
    <w:rsid w:val="005F6397"/>
    <w:rsid w:val="005F67D3"/>
    <w:rsid w:val="005F67D6"/>
    <w:rsid w:val="005F6F52"/>
    <w:rsid w:val="005F6F8C"/>
    <w:rsid w:val="005F7341"/>
    <w:rsid w:val="005F7B42"/>
    <w:rsid w:val="005F7E9C"/>
    <w:rsid w:val="006003E0"/>
    <w:rsid w:val="0060101D"/>
    <w:rsid w:val="0060124E"/>
    <w:rsid w:val="00602804"/>
    <w:rsid w:val="00602886"/>
    <w:rsid w:val="006029E8"/>
    <w:rsid w:val="00602E43"/>
    <w:rsid w:val="006030ED"/>
    <w:rsid w:val="006032B5"/>
    <w:rsid w:val="006033D5"/>
    <w:rsid w:val="00603DD5"/>
    <w:rsid w:val="00604EC1"/>
    <w:rsid w:val="0060543E"/>
    <w:rsid w:val="006057C1"/>
    <w:rsid w:val="00605B7C"/>
    <w:rsid w:val="00605BDD"/>
    <w:rsid w:val="00606518"/>
    <w:rsid w:val="00606537"/>
    <w:rsid w:val="00606FD6"/>
    <w:rsid w:val="0060782C"/>
    <w:rsid w:val="006100AA"/>
    <w:rsid w:val="006102B2"/>
    <w:rsid w:val="0061033D"/>
    <w:rsid w:val="00610DF0"/>
    <w:rsid w:val="00612614"/>
    <w:rsid w:val="0061274F"/>
    <w:rsid w:val="006129C9"/>
    <w:rsid w:val="00613487"/>
    <w:rsid w:val="006136AC"/>
    <w:rsid w:val="006136EA"/>
    <w:rsid w:val="00613A48"/>
    <w:rsid w:val="006140FC"/>
    <w:rsid w:val="006142F3"/>
    <w:rsid w:val="006144CE"/>
    <w:rsid w:val="00614C2E"/>
    <w:rsid w:val="00614F4C"/>
    <w:rsid w:val="00615078"/>
    <w:rsid w:val="006154C4"/>
    <w:rsid w:val="006158A8"/>
    <w:rsid w:val="00615A7A"/>
    <w:rsid w:val="00615B9A"/>
    <w:rsid w:val="00615BA9"/>
    <w:rsid w:val="00617067"/>
    <w:rsid w:val="006172F0"/>
    <w:rsid w:val="00617708"/>
    <w:rsid w:val="006177BE"/>
    <w:rsid w:val="00617976"/>
    <w:rsid w:val="006179E0"/>
    <w:rsid w:val="00620175"/>
    <w:rsid w:val="006204AD"/>
    <w:rsid w:val="00620BB0"/>
    <w:rsid w:val="00621178"/>
    <w:rsid w:val="00621A10"/>
    <w:rsid w:val="006228C0"/>
    <w:rsid w:val="006235EE"/>
    <w:rsid w:val="00623A2F"/>
    <w:rsid w:val="006243DD"/>
    <w:rsid w:val="0062452B"/>
    <w:rsid w:val="00624764"/>
    <w:rsid w:val="006249CC"/>
    <w:rsid w:val="00624DAE"/>
    <w:rsid w:val="00625FF8"/>
    <w:rsid w:val="006267B9"/>
    <w:rsid w:val="00627200"/>
    <w:rsid w:val="0062767C"/>
    <w:rsid w:val="00627BDA"/>
    <w:rsid w:val="00627E91"/>
    <w:rsid w:val="00630A9D"/>
    <w:rsid w:val="00630DE6"/>
    <w:rsid w:val="00631B62"/>
    <w:rsid w:val="00631CAB"/>
    <w:rsid w:val="00631D21"/>
    <w:rsid w:val="00631E05"/>
    <w:rsid w:val="00631E3A"/>
    <w:rsid w:val="00632318"/>
    <w:rsid w:val="00632395"/>
    <w:rsid w:val="00632F0A"/>
    <w:rsid w:val="00633B6C"/>
    <w:rsid w:val="00634145"/>
    <w:rsid w:val="0063446E"/>
    <w:rsid w:val="006344D8"/>
    <w:rsid w:val="00634DDB"/>
    <w:rsid w:val="0063500D"/>
    <w:rsid w:val="006359E3"/>
    <w:rsid w:val="00636311"/>
    <w:rsid w:val="00636BF9"/>
    <w:rsid w:val="006371B8"/>
    <w:rsid w:val="006372F1"/>
    <w:rsid w:val="00637ABA"/>
    <w:rsid w:val="0064000C"/>
    <w:rsid w:val="006402B6"/>
    <w:rsid w:val="00640489"/>
    <w:rsid w:val="00640BB0"/>
    <w:rsid w:val="0064193F"/>
    <w:rsid w:val="00641CB3"/>
    <w:rsid w:val="006422FD"/>
    <w:rsid w:val="006423E6"/>
    <w:rsid w:val="0064357B"/>
    <w:rsid w:val="00643B9D"/>
    <w:rsid w:val="00643BB6"/>
    <w:rsid w:val="006446FE"/>
    <w:rsid w:val="00644BB0"/>
    <w:rsid w:val="006452AA"/>
    <w:rsid w:val="006452DF"/>
    <w:rsid w:val="0064596E"/>
    <w:rsid w:val="006461AC"/>
    <w:rsid w:val="00647892"/>
    <w:rsid w:val="006479AD"/>
    <w:rsid w:val="00647C30"/>
    <w:rsid w:val="00647C37"/>
    <w:rsid w:val="00647FB8"/>
    <w:rsid w:val="006500D3"/>
    <w:rsid w:val="006509ED"/>
    <w:rsid w:val="00650B25"/>
    <w:rsid w:val="00650B4F"/>
    <w:rsid w:val="006511B7"/>
    <w:rsid w:val="00651236"/>
    <w:rsid w:val="00651252"/>
    <w:rsid w:val="0065179D"/>
    <w:rsid w:val="006517EE"/>
    <w:rsid w:val="00651A23"/>
    <w:rsid w:val="00651C96"/>
    <w:rsid w:val="00651F8D"/>
    <w:rsid w:val="00652572"/>
    <w:rsid w:val="006526CD"/>
    <w:rsid w:val="00652828"/>
    <w:rsid w:val="006529B8"/>
    <w:rsid w:val="00652C98"/>
    <w:rsid w:val="00653172"/>
    <w:rsid w:val="006532E8"/>
    <w:rsid w:val="00653304"/>
    <w:rsid w:val="00653601"/>
    <w:rsid w:val="0065423A"/>
    <w:rsid w:val="00655076"/>
    <w:rsid w:val="00655D95"/>
    <w:rsid w:val="0065630A"/>
    <w:rsid w:val="006566CB"/>
    <w:rsid w:val="006568B6"/>
    <w:rsid w:val="00657355"/>
    <w:rsid w:val="00657467"/>
    <w:rsid w:val="00657E30"/>
    <w:rsid w:val="00660184"/>
    <w:rsid w:val="006605AA"/>
    <w:rsid w:val="006605BB"/>
    <w:rsid w:val="0066068E"/>
    <w:rsid w:val="00660793"/>
    <w:rsid w:val="0066087E"/>
    <w:rsid w:val="00661EF6"/>
    <w:rsid w:val="0066229C"/>
    <w:rsid w:val="00662DE4"/>
    <w:rsid w:val="00663780"/>
    <w:rsid w:val="00663B91"/>
    <w:rsid w:val="00663CE5"/>
    <w:rsid w:val="00666AC3"/>
    <w:rsid w:val="00666BE9"/>
    <w:rsid w:val="006673E7"/>
    <w:rsid w:val="00670B67"/>
    <w:rsid w:val="00671118"/>
    <w:rsid w:val="006723D2"/>
    <w:rsid w:val="00672567"/>
    <w:rsid w:val="00672A01"/>
    <w:rsid w:val="00672B81"/>
    <w:rsid w:val="00672EE2"/>
    <w:rsid w:val="006730F4"/>
    <w:rsid w:val="00673959"/>
    <w:rsid w:val="006742C1"/>
    <w:rsid w:val="006743B5"/>
    <w:rsid w:val="0067451D"/>
    <w:rsid w:val="00674B10"/>
    <w:rsid w:val="00675066"/>
    <w:rsid w:val="00675266"/>
    <w:rsid w:val="006755BA"/>
    <w:rsid w:val="00676739"/>
    <w:rsid w:val="006768EC"/>
    <w:rsid w:val="006769DE"/>
    <w:rsid w:val="00676F12"/>
    <w:rsid w:val="00677C87"/>
    <w:rsid w:val="00677F72"/>
    <w:rsid w:val="006800BD"/>
    <w:rsid w:val="0068084C"/>
    <w:rsid w:val="00681044"/>
    <w:rsid w:val="006814FE"/>
    <w:rsid w:val="00681D64"/>
    <w:rsid w:val="00681E8C"/>
    <w:rsid w:val="00682D5E"/>
    <w:rsid w:val="0068302A"/>
    <w:rsid w:val="00683050"/>
    <w:rsid w:val="0068334B"/>
    <w:rsid w:val="00683D16"/>
    <w:rsid w:val="00684AD9"/>
    <w:rsid w:val="00684C86"/>
    <w:rsid w:val="006855D3"/>
    <w:rsid w:val="0068582B"/>
    <w:rsid w:val="00685939"/>
    <w:rsid w:val="006859EA"/>
    <w:rsid w:val="00686B33"/>
    <w:rsid w:val="006877F6"/>
    <w:rsid w:val="00687965"/>
    <w:rsid w:val="00687DD0"/>
    <w:rsid w:val="00690FA6"/>
    <w:rsid w:val="00691337"/>
    <w:rsid w:val="00691477"/>
    <w:rsid w:val="006916BB"/>
    <w:rsid w:val="00691B8D"/>
    <w:rsid w:val="00691F7F"/>
    <w:rsid w:val="00692592"/>
    <w:rsid w:val="00692763"/>
    <w:rsid w:val="0069303D"/>
    <w:rsid w:val="006931F8"/>
    <w:rsid w:val="00693681"/>
    <w:rsid w:val="00694493"/>
    <w:rsid w:val="006949E0"/>
    <w:rsid w:val="00694F34"/>
    <w:rsid w:val="00695093"/>
    <w:rsid w:val="00695C24"/>
    <w:rsid w:val="00696988"/>
    <w:rsid w:val="006969A1"/>
    <w:rsid w:val="00697652"/>
    <w:rsid w:val="00697939"/>
    <w:rsid w:val="00697C32"/>
    <w:rsid w:val="006A00BA"/>
    <w:rsid w:val="006A01D1"/>
    <w:rsid w:val="006A0EA4"/>
    <w:rsid w:val="006A123C"/>
    <w:rsid w:val="006A1B1B"/>
    <w:rsid w:val="006A1C97"/>
    <w:rsid w:val="006A23DA"/>
    <w:rsid w:val="006A28B1"/>
    <w:rsid w:val="006A2ACB"/>
    <w:rsid w:val="006A2B72"/>
    <w:rsid w:val="006A2E1F"/>
    <w:rsid w:val="006A2EE3"/>
    <w:rsid w:val="006A350F"/>
    <w:rsid w:val="006A37DD"/>
    <w:rsid w:val="006A3B7D"/>
    <w:rsid w:val="006A4B8D"/>
    <w:rsid w:val="006A4C0E"/>
    <w:rsid w:val="006A4E29"/>
    <w:rsid w:val="006A521F"/>
    <w:rsid w:val="006A56C2"/>
    <w:rsid w:val="006A57AC"/>
    <w:rsid w:val="006A6196"/>
    <w:rsid w:val="006A643F"/>
    <w:rsid w:val="006A6752"/>
    <w:rsid w:val="006A6A88"/>
    <w:rsid w:val="006A6BC3"/>
    <w:rsid w:val="006A6F32"/>
    <w:rsid w:val="006A7549"/>
    <w:rsid w:val="006B1835"/>
    <w:rsid w:val="006B1DE5"/>
    <w:rsid w:val="006B24DC"/>
    <w:rsid w:val="006B25A2"/>
    <w:rsid w:val="006B25B5"/>
    <w:rsid w:val="006B31C5"/>
    <w:rsid w:val="006B35AC"/>
    <w:rsid w:val="006B3623"/>
    <w:rsid w:val="006B4B7E"/>
    <w:rsid w:val="006B50D2"/>
    <w:rsid w:val="006B551D"/>
    <w:rsid w:val="006B5521"/>
    <w:rsid w:val="006B5BFA"/>
    <w:rsid w:val="006B60A3"/>
    <w:rsid w:val="006B626B"/>
    <w:rsid w:val="006B6295"/>
    <w:rsid w:val="006B667E"/>
    <w:rsid w:val="006B76F2"/>
    <w:rsid w:val="006C056F"/>
    <w:rsid w:val="006C2AE0"/>
    <w:rsid w:val="006C3018"/>
    <w:rsid w:val="006C3058"/>
    <w:rsid w:val="006C3571"/>
    <w:rsid w:val="006C3584"/>
    <w:rsid w:val="006C41D8"/>
    <w:rsid w:val="006C42BA"/>
    <w:rsid w:val="006C4579"/>
    <w:rsid w:val="006C4CBF"/>
    <w:rsid w:val="006C4FB4"/>
    <w:rsid w:val="006C5744"/>
    <w:rsid w:val="006C5CA2"/>
    <w:rsid w:val="006C60FE"/>
    <w:rsid w:val="006C645E"/>
    <w:rsid w:val="006C7BDC"/>
    <w:rsid w:val="006D00D1"/>
    <w:rsid w:val="006D11AB"/>
    <w:rsid w:val="006D1896"/>
    <w:rsid w:val="006D1D70"/>
    <w:rsid w:val="006D228E"/>
    <w:rsid w:val="006D25D3"/>
    <w:rsid w:val="006D2C6D"/>
    <w:rsid w:val="006D3758"/>
    <w:rsid w:val="006D3A91"/>
    <w:rsid w:val="006D402A"/>
    <w:rsid w:val="006D45A7"/>
    <w:rsid w:val="006D46F7"/>
    <w:rsid w:val="006D4AB3"/>
    <w:rsid w:val="006D60A0"/>
    <w:rsid w:val="006D77E3"/>
    <w:rsid w:val="006D7B94"/>
    <w:rsid w:val="006D7E21"/>
    <w:rsid w:val="006E03A1"/>
    <w:rsid w:val="006E09B4"/>
    <w:rsid w:val="006E0CB2"/>
    <w:rsid w:val="006E123A"/>
    <w:rsid w:val="006E13F6"/>
    <w:rsid w:val="006E1C92"/>
    <w:rsid w:val="006E1F7B"/>
    <w:rsid w:val="006E1FD2"/>
    <w:rsid w:val="006E2B46"/>
    <w:rsid w:val="006E2DD5"/>
    <w:rsid w:val="006E39C9"/>
    <w:rsid w:val="006E41B2"/>
    <w:rsid w:val="006E41E3"/>
    <w:rsid w:val="006E4539"/>
    <w:rsid w:val="006E48A2"/>
    <w:rsid w:val="006E492F"/>
    <w:rsid w:val="006E4A5E"/>
    <w:rsid w:val="006E58AF"/>
    <w:rsid w:val="006E5CA3"/>
    <w:rsid w:val="006E5F1E"/>
    <w:rsid w:val="006E62E9"/>
    <w:rsid w:val="006E6413"/>
    <w:rsid w:val="006E66F9"/>
    <w:rsid w:val="006E6796"/>
    <w:rsid w:val="006E67DA"/>
    <w:rsid w:val="006E69B9"/>
    <w:rsid w:val="006E6CA8"/>
    <w:rsid w:val="006E7166"/>
    <w:rsid w:val="006E71F6"/>
    <w:rsid w:val="006E7254"/>
    <w:rsid w:val="006F046E"/>
    <w:rsid w:val="006F05C0"/>
    <w:rsid w:val="006F0C74"/>
    <w:rsid w:val="006F0CE2"/>
    <w:rsid w:val="006F0E98"/>
    <w:rsid w:val="006F1827"/>
    <w:rsid w:val="006F1EAA"/>
    <w:rsid w:val="006F34FF"/>
    <w:rsid w:val="006F37EB"/>
    <w:rsid w:val="006F493B"/>
    <w:rsid w:val="006F4BDE"/>
    <w:rsid w:val="006F4C2E"/>
    <w:rsid w:val="006F57E6"/>
    <w:rsid w:val="006F5856"/>
    <w:rsid w:val="006F624B"/>
    <w:rsid w:val="006F6401"/>
    <w:rsid w:val="006F68CB"/>
    <w:rsid w:val="006F6A02"/>
    <w:rsid w:val="006F6FDF"/>
    <w:rsid w:val="006F70E5"/>
    <w:rsid w:val="006F7F0B"/>
    <w:rsid w:val="00700D98"/>
    <w:rsid w:val="00700E74"/>
    <w:rsid w:val="00700F32"/>
    <w:rsid w:val="007011D0"/>
    <w:rsid w:val="007018F2"/>
    <w:rsid w:val="00701D06"/>
    <w:rsid w:val="007024B5"/>
    <w:rsid w:val="00702547"/>
    <w:rsid w:val="0070269F"/>
    <w:rsid w:val="007027B5"/>
    <w:rsid w:val="00702925"/>
    <w:rsid w:val="00702E5F"/>
    <w:rsid w:val="0070343C"/>
    <w:rsid w:val="00703824"/>
    <w:rsid w:val="00703845"/>
    <w:rsid w:val="007038D9"/>
    <w:rsid w:val="00703C07"/>
    <w:rsid w:val="0070437E"/>
    <w:rsid w:val="00704676"/>
    <w:rsid w:val="00704968"/>
    <w:rsid w:val="007049E3"/>
    <w:rsid w:val="00704A2B"/>
    <w:rsid w:val="007051E3"/>
    <w:rsid w:val="00705E27"/>
    <w:rsid w:val="007064A5"/>
    <w:rsid w:val="007065FB"/>
    <w:rsid w:val="00706D73"/>
    <w:rsid w:val="00707074"/>
    <w:rsid w:val="00707679"/>
    <w:rsid w:val="0070790F"/>
    <w:rsid w:val="00707DB8"/>
    <w:rsid w:val="007107A4"/>
    <w:rsid w:val="007108BA"/>
    <w:rsid w:val="00710F97"/>
    <w:rsid w:val="00711108"/>
    <w:rsid w:val="007128FB"/>
    <w:rsid w:val="00712B37"/>
    <w:rsid w:val="00713067"/>
    <w:rsid w:val="007131F5"/>
    <w:rsid w:val="007134E8"/>
    <w:rsid w:val="0071463E"/>
    <w:rsid w:val="007146AC"/>
    <w:rsid w:val="00715598"/>
    <w:rsid w:val="007161B9"/>
    <w:rsid w:val="007165A7"/>
    <w:rsid w:val="0071681C"/>
    <w:rsid w:val="007169CA"/>
    <w:rsid w:val="00716E38"/>
    <w:rsid w:val="00716ECD"/>
    <w:rsid w:val="00717566"/>
    <w:rsid w:val="00717622"/>
    <w:rsid w:val="00720415"/>
    <w:rsid w:val="0072096F"/>
    <w:rsid w:val="00721058"/>
    <w:rsid w:val="00721373"/>
    <w:rsid w:val="00721C60"/>
    <w:rsid w:val="00721EFE"/>
    <w:rsid w:val="00722556"/>
    <w:rsid w:val="0072265E"/>
    <w:rsid w:val="007242F7"/>
    <w:rsid w:val="0072529D"/>
    <w:rsid w:val="007260EC"/>
    <w:rsid w:val="00726668"/>
    <w:rsid w:val="00726991"/>
    <w:rsid w:val="007270F1"/>
    <w:rsid w:val="007277A5"/>
    <w:rsid w:val="00727FCA"/>
    <w:rsid w:val="007301DE"/>
    <w:rsid w:val="00730500"/>
    <w:rsid w:val="00730635"/>
    <w:rsid w:val="007309D5"/>
    <w:rsid w:val="00730BE8"/>
    <w:rsid w:val="0073116C"/>
    <w:rsid w:val="0073148C"/>
    <w:rsid w:val="00731550"/>
    <w:rsid w:val="00731838"/>
    <w:rsid w:val="00732852"/>
    <w:rsid w:val="00732976"/>
    <w:rsid w:val="00732CAF"/>
    <w:rsid w:val="00733236"/>
    <w:rsid w:val="00733B06"/>
    <w:rsid w:val="00733B45"/>
    <w:rsid w:val="007352CE"/>
    <w:rsid w:val="00735781"/>
    <w:rsid w:val="0073683C"/>
    <w:rsid w:val="0073698C"/>
    <w:rsid w:val="00736B7E"/>
    <w:rsid w:val="00737917"/>
    <w:rsid w:val="00740853"/>
    <w:rsid w:val="00740AFF"/>
    <w:rsid w:val="00740CC1"/>
    <w:rsid w:val="00740CFB"/>
    <w:rsid w:val="00741030"/>
    <w:rsid w:val="00741206"/>
    <w:rsid w:val="0074168C"/>
    <w:rsid w:val="007417E4"/>
    <w:rsid w:val="00742DED"/>
    <w:rsid w:val="00742E61"/>
    <w:rsid w:val="00743057"/>
    <w:rsid w:val="00743426"/>
    <w:rsid w:val="00743438"/>
    <w:rsid w:val="007442B3"/>
    <w:rsid w:val="007447A3"/>
    <w:rsid w:val="00744A11"/>
    <w:rsid w:val="007450FA"/>
    <w:rsid w:val="007453A9"/>
    <w:rsid w:val="00745BE2"/>
    <w:rsid w:val="00745D62"/>
    <w:rsid w:val="00746159"/>
    <w:rsid w:val="0074648B"/>
    <w:rsid w:val="007465A6"/>
    <w:rsid w:val="00747377"/>
    <w:rsid w:val="00747CEE"/>
    <w:rsid w:val="00747EFF"/>
    <w:rsid w:val="007501D7"/>
    <w:rsid w:val="00750453"/>
    <w:rsid w:val="00750E65"/>
    <w:rsid w:val="00750EC6"/>
    <w:rsid w:val="00751092"/>
    <w:rsid w:val="0075122D"/>
    <w:rsid w:val="00751B5D"/>
    <w:rsid w:val="00752AFA"/>
    <w:rsid w:val="00752B27"/>
    <w:rsid w:val="00752D20"/>
    <w:rsid w:val="007530E2"/>
    <w:rsid w:val="00753D08"/>
    <w:rsid w:val="00753FD2"/>
    <w:rsid w:val="007543AF"/>
    <w:rsid w:val="007544F6"/>
    <w:rsid w:val="00754575"/>
    <w:rsid w:val="00754746"/>
    <w:rsid w:val="00754DD5"/>
    <w:rsid w:val="0075526E"/>
    <w:rsid w:val="00755607"/>
    <w:rsid w:val="00756083"/>
    <w:rsid w:val="0075623F"/>
    <w:rsid w:val="0075666A"/>
    <w:rsid w:val="00756B4B"/>
    <w:rsid w:val="00756FA3"/>
    <w:rsid w:val="00757241"/>
    <w:rsid w:val="007575C0"/>
    <w:rsid w:val="0076006E"/>
    <w:rsid w:val="007600AA"/>
    <w:rsid w:val="00762A53"/>
    <w:rsid w:val="00762ABC"/>
    <w:rsid w:val="007634D0"/>
    <w:rsid w:val="007636E9"/>
    <w:rsid w:val="0076411B"/>
    <w:rsid w:val="007642C0"/>
    <w:rsid w:val="00764558"/>
    <w:rsid w:val="00764845"/>
    <w:rsid w:val="00765073"/>
    <w:rsid w:val="007657E5"/>
    <w:rsid w:val="0076636D"/>
    <w:rsid w:val="00766632"/>
    <w:rsid w:val="007667DA"/>
    <w:rsid w:val="00766A35"/>
    <w:rsid w:val="00766B98"/>
    <w:rsid w:val="00766F86"/>
    <w:rsid w:val="0076743E"/>
    <w:rsid w:val="007675FA"/>
    <w:rsid w:val="007677F6"/>
    <w:rsid w:val="0076792E"/>
    <w:rsid w:val="00767FB5"/>
    <w:rsid w:val="00770BBA"/>
    <w:rsid w:val="00770D56"/>
    <w:rsid w:val="00770F1E"/>
    <w:rsid w:val="00771255"/>
    <w:rsid w:val="007723C1"/>
    <w:rsid w:val="00772984"/>
    <w:rsid w:val="007729C7"/>
    <w:rsid w:val="00772AA0"/>
    <w:rsid w:val="00772AEC"/>
    <w:rsid w:val="00772E9A"/>
    <w:rsid w:val="00772FF2"/>
    <w:rsid w:val="007736D5"/>
    <w:rsid w:val="007738B0"/>
    <w:rsid w:val="00773CC0"/>
    <w:rsid w:val="00773CF8"/>
    <w:rsid w:val="00773CF9"/>
    <w:rsid w:val="00773DA4"/>
    <w:rsid w:val="00774076"/>
    <w:rsid w:val="007742E0"/>
    <w:rsid w:val="007745FD"/>
    <w:rsid w:val="00774CD1"/>
    <w:rsid w:val="00774CF9"/>
    <w:rsid w:val="0077502E"/>
    <w:rsid w:val="00775AF7"/>
    <w:rsid w:val="00776239"/>
    <w:rsid w:val="00776302"/>
    <w:rsid w:val="00777188"/>
    <w:rsid w:val="00777539"/>
    <w:rsid w:val="0077777A"/>
    <w:rsid w:val="007778E0"/>
    <w:rsid w:val="00777A54"/>
    <w:rsid w:val="00777DA3"/>
    <w:rsid w:val="00780F24"/>
    <w:rsid w:val="00781032"/>
    <w:rsid w:val="00781814"/>
    <w:rsid w:val="00781C73"/>
    <w:rsid w:val="0078288E"/>
    <w:rsid w:val="00783236"/>
    <w:rsid w:val="0078334E"/>
    <w:rsid w:val="00783705"/>
    <w:rsid w:val="007839FA"/>
    <w:rsid w:val="00783E68"/>
    <w:rsid w:val="00783FDA"/>
    <w:rsid w:val="00784761"/>
    <w:rsid w:val="00785596"/>
    <w:rsid w:val="00785A1E"/>
    <w:rsid w:val="00785C08"/>
    <w:rsid w:val="00785CE4"/>
    <w:rsid w:val="007862F0"/>
    <w:rsid w:val="0078673C"/>
    <w:rsid w:val="0078684B"/>
    <w:rsid w:val="00786940"/>
    <w:rsid w:val="00787A27"/>
    <w:rsid w:val="00787C01"/>
    <w:rsid w:val="00790F2C"/>
    <w:rsid w:val="00791170"/>
    <w:rsid w:val="00792322"/>
    <w:rsid w:val="00792527"/>
    <w:rsid w:val="00792829"/>
    <w:rsid w:val="007933A8"/>
    <w:rsid w:val="00793813"/>
    <w:rsid w:val="007945E5"/>
    <w:rsid w:val="0079468D"/>
    <w:rsid w:val="007950C7"/>
    <w:rsid w:val="00795485"/>
    <w:rsid w:val="007959E2"/>
    <w:rsid w:val="00795DBE"/>
    <w:rsid w:val="00795FFA"/>
    <w:rsid w:val="0079622A"/>
    <w:rsid w:val="00796D0B"/>
    <w:rsid w:val="00796E74"/>
    <w:rsid w:val="0079751F"/>
    <w:rsid w:val="007977D1"/>
    <w:rsid w:val="00797A76"/>
    <w:rsid w:val="00797C51"/>
    <w:rsid w:val="00797C8B"/>
    <w:rsid w:val="007A1239"/>
    <w:rsid w:val="007A1CE5"/>
    <w:rsid w:val="007A1F23"/>
    <w:rsid w:val="007A2874"/>
    <w:rsid w:val="007A2C5E"/>
    <w:rsid w:val="007A2CEC"/>
    <w:rsid w:val="007A3000"/>
    <w:rsid w:val="007A3015"/>
    <w:rsid w:val="007A35AD"/>
    <w:rsid w:val="007A42FE"/>
    <w:rsid w:val="007A5188"/>
    <w:rsid w:val="007A5840"/>
    <w:rsid w:val="007A5F84"/>
    <w:rsid w:val="007A69C8"/>
    <w:rsid w:val="007A6AF6"/>
    <w:rsid w:val="007A74AD"/>
    <w:rsid w:val="007A7A27"/>
    <w:rsid w:val="007A7AEF"/>
    <w:rsid w:val="007A7DD5"/>
    <w:rsid w:val="007B12E9"/>
    <w:rsid w:val="007B15B1"/>
    <w:rsid w:val="007B1D40"/>
    <w:rsid w:val="007B1FCE"/>
    <w:rsid w:val="007B24E7"/>
    <w:rsid w:val="007B2A0E"/>
    <w:rsid w:val="007B31A7"/>
    <w:rsid w:val="007B31F1"/>
    <w:rsid w:val="007B33B7"/>
    <w:rsid w:val="007B357B"/>
    <w:rsid w:val="007B46CA"/>
    <w:rsid w:val="007B47CD"/>
    <w:rsid w:val="007B4F47"/>
    <w:rsid w:val="007B4F49"/>
    <w:rsid w:val="007B5177"/>
    <w:rsid w:val="007B60B6"/>
    <w:rsid w:val="007B6515"/>
    <w:rsid w:val="007B687D"/>
    <w:rsid w:val="007B6C16"/>
    <w:rsid w:val="007B6F66"/>
    <w:rsid w:val="007B75C6"/>
    <w:rsid w:val="007C08DB"/>
    <w:rsid w:val="007C0966"/>
    <w:rsid w:val="007C140F"/>
    <w:rsid w:val="007C191B"/>
    <w:rsid w:val="007C1983"/>
    <w:rsid w:val="007C1E26"/>
    <w:rsid w:val="007C2942"/>
    <w:rsid w:val="007C2B55"/>
    <w:rsid w:val="007C2DF2"/>
    <w:rsid w:val="007C2E69"/>
    <w:rsid w:val="007C2EEF"/>
    <w:rsid w:val="007C3013"/>
    <w:rsid w:val="007C3A6F"/>
    <w:rsid w:val="007C3FD2"/>
    <w:rsid w:val="007C4AF1"/>
    <w:rsid w:val="007C4B7D"/>
    <w:rsid w:val="007C5654"/>
    <w:rsid w:val="007C5B6E"/>
    <w:rsid w:val="007C5CCC"/>
    <w:rsid w:val="007C6148"/>
    <w:rsid w:val="007C675C"/>
    <w:rsid w:val="007C72B5"/>
    <w:rsid w:val="007C7378"/>
    <w:rsid w:val="007C7846"/>
    <w:rsid w:val="007C7CF9"/>
    <w:rsid w:val="007C7E89"/>
    <w:rsid w:val="007D02DE"/>
    <w:rsid w:val="007D08E6"/>
    <w:rsid w:val="007D0F13"/>
    <w:rsid w:val="007D1008"/>
    <w:rsid w:val="007D1625"/>
    <w:rsid w:val="007D1E43"/>
    <w:rsid w:val="007D1F8A"/>
    <w:rsid w:val="007D240B"/>
    <w:rsid w:val="007D24CD"/>
    <w:rsid w:val="007D26D1"/>
    <w:rsid w:val="007D2CE3"/>
    <w:rsid w:val="007D2DFC"/>
    <w:rsid w:val="007D31F8"/>
    <w:rsid w:val="007D33FD"/>
    <w:rsid w:val="007D4162"/>
    <w:rsid w:val="007D41B5"/>
    <w:rsid w:val="007D4B43"/>
    <w:rsid w:val="007D4E0A"/>
    <w:rsid w:val="007D5083"/>
    <w:rsid w:val="007D5458"/>
    <w:rsid w:val="007D56A4"/>
    <w:rsid w:val="007D5C6A"/>
    <w:rsid w:val="007D5EF6"/>
    <w:rsid w:val="007D65EA"/>
    <w:rsid w:val="007D67A0"/>
    <w:rsid w:val="007D6FD1"/>
    <w:rsid w:val="007D70E9"/>
    <w:rsid w:val="007D71BF"/>
    <w:rsid w:val="007D752C"/>
    <w:rsid w:val="007D7680"/>
    <w:rsid w:val="007D7B58"/>
    <w:rsid w:val="007E0190"/>
    <w:rsid w:val="007E06A2"/>
    <w:rsid w:val="007E0986"/>
    <w:rsid w:val="007E10C0"/>
    <w:rsid w:val="007E245B"/>
    <w:rsid w:val="007E2475"/>
    <w:rsid w:val="007E2711"/>
    <w:rsid w:val="007E2D2A"/>
    <w:rsid w:val="007E2FD7"/>
    <w:rsid w:val="007E3009"/>
    <w:rsid w:val="007E35AC"/>
    <w:rsid w:val="007E4C42"/>
    <w:rsid w:val="007E52C6"/>
    <w:rsid w:val="007E59A4"/>
    <w:rsid w:val="007E5AFE"/>
    <w:rsid w:val="007E6AEA"/>
    <w:rsid w:val="007E6B1F"/>
    <w:rsid w:val="007E6BCC"/>
    <w:rsid w:val="007E6E43"/>
    <w:rsid w:val="007E6FA6"/>
    <w:rsid w:val="007E751A"/>
    <w:rsid w:val="007E7A61"/>
    <w:rsid w:val="007E7F94"/>
    <w:rsid w:val="007F015D"/>
    <w:rsid w:val="007F0A9E"/>
    <w:rsid w:val="007F0B66"/>
    <w:rsid w:val="007F0C33"/>
    <w:rsid w:val="007F144B"/>
    <w:rsid w:val="007F163A"/>
    <w:rsid w:val="007F2503"/>
    <w:rsid w:val="007F315E"/>
    <w:rsid w:val="007F39AB"/>
    <w:rsid w:val="007F47C0"/>
    <w:rsid w:val="007F481A"/>
    <w:rsid w:val="007F4958"/>
    <w:rsid w:val="007F495B"/>
    <w:rsid w:val="007F4D2A"/>
    <w:rsid w:val="007F5513"/>
    <w:rsid w:val="007F59AF"/>
    <w:rsid w:val="007F5AAA"/>
    <w:rsid w:val="007F6C4D"/>
    <w:rsid w:val="007F7233"/>
    <w:rsid w:val="007F752C"/>
    <w:rsid w:val="007F7EF0"/>
    <w:rsid w:val="00800D87"/>
    <w:rsid w:val="008010D1"/>
    <w:rsid w:val="008013CD"/>
    <w:rsid w:val="008019F4"/>
    <w:rsid w:val="00801CF4"/>
    <w:rsid w:val="00801ECC"/>
    <w:rsid w:val="00802409"/>
    <w:rsid w:val="00802730"/>
    <w:rsid w:val="008028D7"/>
    <w:rsid w:val="00802B11"/>
    <w:rsid w:val="00802E98"/>
    <w:rsid w:val="00802EF2"/>
    <w:rsid w:val="0080351C"/>
    <w:rsid w:val="00803F76"/>
    <w:rsid w:val="00804345"/>
    <w:rsid w:val="0080439D"/>
    <w:rsid w:val="0080592E"/>
    <w:rsid w:val="00805F1F"/>
    <w:rsid w:val="0080679F"/>
    <w:rsid w:val="00806BD1"/>
    <w:rsid w:val="008104FB"/>
    <w:rsid w:val="00810F1D"/>
    <w:rsid w:val="008114A5"/>
    <w:rsid w:val="0081161B"/>
    <w:rsid w:val="00811EDF"/>
    <w:rsid w:val="0081202B"/>
    <w:rsid w:val="0081208B"/>
    <w:rsid w:val="00812167"/>
    <w:rsid w:val="008122D9"/>
    <w:rsid w:val="00812339"/>
    <w:rsid w:val="00812368"/>
    <w:rsid w:val="00812369"/>
    <w:rsid w:val="008124F4"/>
    <w:rsid w:val="00812C6A"/>
    <w:rsid w:val="00812F32"/>
    <w:rsid w:val="008130B3"/>
    <w:rsid w:val="00813562"/>
    <w:rsid w:val="00813660"/>
    <w:rsid w:val="00813D38"/>
    <w:rsid w:val="00814152"/>
    <w:rsid w:val="008142ED"/>
    <w:rsid w:val="00814CAF"/>
    <w:rsid w:val="00814D8B"/>
    <w:rsid w:val="00815BE2"/>
    <w:rsid w:val="00815C7C"/>
    <w:rsid w:val="00815FED"/>
    <w:rsid w:val="008166DA"/>
    <w:rsid w:val="008168F2"/>
    <w:rsid w:val="00816DF1"/>
    <w:rsid w:val="00816E7E"/>
    <w:rsid w:val="00817430"/>
    <w:rsid w:val="00817E36"/>
    <w:rsid w:val="00820059"/>
    <w:rsid w:val="00821725"/>
    <w:rsid w:val="0082197D"/>
    <w:rsid w:val="008219E5"/>
    <w:rsid w:val="00821B10"/>
    <w:rsid w:val="00821B29"/>
    <w:rsid w:val="00823386"/>
    <w:rsid w:val="00824423"/>
    <w:rsid w:val="008249A0"/>
    <w:rsid w:val="00824B8F"/>
    <w:rsid w:val="00824C40"/>
    <w:rsid w:val="0082510B"/>
    <w:rsid w:val="00825545"/>
    <w:rsid w:val="00826954"/>
    <w:rsid w:val="00826DF0"/>
    <w:rsid w:val="008271D0"/>
    <w:rsid w:val="0082733A"/>
    <w:rsid w:val="0082773B"/>
    <w:rsid w:val="00830327"/>
    <w:rsid w:val="00830735"/>
    <w:rsid w:val="008317C5"/>
    <w:rsid w:val="008319BC"/>
    <w:rsid w:val="00831DA5"/>
    <w:rsid w:val="00832258"/>
    <w:rsid w:val="00832402"/>
    <w:rsid w:val="008327BA"/>
    <w:rsid w:val="00832DA4"/>
    <w:rsid w:val="00832F73"/>
    <w:rsid w:val="00833094"/>
    <w:rsid w:val="00834030"/>
    <w:rsid w:val="00834DEA"/>
    <w:rsid w:val="00835811"/>
    <w:rsid w:val="0083631A"/>
    <w:rsid w:val="0083670F"/>
    <w:rsid w:val="0083690C"/>
    <w:rsid w:val="00837370"/>
    <w:rsid w:val="0083771B"/>
    <w:rsid w:val="00837B70"/>
    <w:rsid w:val="008401E7"/>
    <w:rsid w:val="00841334"/>
    <w:rsid w:val="0084157D"/>
    <w:rsid w:val="00842080"/>
    <w:rsid w:val="00842153"/>
    <w:rsid w:val="008430D3"/>
    <w:rsid w:val="008432C2"/>
    <w:rsid w:val="00843C72"/>
    <w:rsid w:val="00843DFF"/>
    <w:rsid w:val="008440B8"/>
    <w:rsid w:val="0084492D"/>
    <w:rsid w:val="00844C22"/>
    <w:rsid w:val="00844CA2"/>
    <w:rsid w:val="00845102"/>
    <w:rsid w:val="008454FD"/>
    <w:rsid w:val="008459DC"/>
    <w:rsid w:val="008468FE"/>
    <w:rsid w:val="00846A2A"/>
    <w:rsid w:val="00847229"/>
    <w:rsid w:val="0085023E"/>
    <w:rsid w:val="00850368"/>
    <w:rsid w:val="00850A85"/>
    <w:rsid w:val="00850C9C"/>
    <w:rsid w:val="00851045"/>
    <w:rsid w:val="008510DA"/>
    <w:rsid w:val="00851B47"/>
    <w:rsid w:val="008525DC"/>
    <w:rsid w:val="00852B8D"/>
    <w:rsid w:val="0085308F"/>
    <w:rsid w:val="0085327C"/>
    <w:rsid w:val="00853E0C"/>
    <w:rsid w:val="0085429D"/>
    <w:rsid w:val="008545EB"/>
    <w:rsid w:val="008551B5"/>
    <w:rsid w:val="008553F3"/>
    <w:rsid w:val="0085590F"/>
    <w:rsid w:val="00856334"/>
    <w:rsid w:val="008563D4"/>
    <w:rsid w:val="00856571"/>
    <w:rsid w:val="00856581"/>
    <w:rsid w:val="008566F6"/>
    <w:rsid w:val="00856AA9"/>
    <w:rsid w:val="00857CC8"/>
    <w:rsid w:val="0086017B"/>
    <w:rsid w:val="00860ED1"/>
    <w:rsid w:val="0086148F"/>
    <w:rsid w:val="0086195D"/>
    <w:rsid w:val="008619AE"/>
    <w:rsid w:val="008620DC"/>
    <w:rsid w:val="00862652"/>
    <w:rsid w:val="00862994"/>
    <w:rsid w:val="00862FC3"/>
    <w:rsid w:val="008634BF"/>
    <w:rsid w:val="008635C2"/>
    <w:rsid w:val="00863730"/>
    <w:rsid w:val="00863A80"/>
    <w:rsid w:val="00863D08"/>
    <w:rsid w:val="00863F3C"/>
    <w:rsid w:val="0086406F"/>
    <w:rsid w:val="00864937"/>
    <w:rsid w:val="00865D7F"/>
    <w:rsid w:val="008663F5"/>
    <w:rsid w:val="008664BD"/>
    <w:rsid w:val="00866A51"/>
    <w:rsid w:val="00866B5C"/>
    <w:rsid w:val="00866BD5"/>
    <w:rsid w:val="00866FB2"/>
    <w:rsid w:val="008674AE"/>
    <w:rsid w:val="008679A9"/>
    <w:rsid w:val="00867CD5"/>
    <w:rsid w:val="008701FA"/>
    <w:rsid w:val="008709E6"/>
    <w:rsid w:val="008713E9"/>
    <w:rsid w:val="00871C20"/>
    <w:rsid w:val="00872E57"/>
    <w:rsid w:val="00873046"/>
    <w:rsid w:val="00873E0C"/>
    <w:rsid w:val="00874228"/>
    <w:rsid w:val="008743D9"/>
    <w:rsid w:val="00874673"/>
    <w:rsid w:val="00874858"/>
    <w:rsid w:val="00874C08"/>
    <w:rsid w:val="00874F23"/>
    <w:rsid w:val="0087557D"/>
    <w:rsid w:val="00875A55"/>
    <w:rsid w:val="00875D3A"/>
    <w:rsid w:val="008765D6"/>
    <w:rsid w:val="008769FF"/>
    <w:rsid w:val="00876AF0"/>
    <w:rsid w:val="00876C21"/>
    <w:rsid w:val="00876CCF"/>
    <w:rsid w:val="00876EA3"/>
    <w:rsid w:val="00876FA0"/>
    <w:rsid w:val="00880003"/>
    <w:rsid w:val="008801E9"/>
    <w:rsid w:val="0088041E"/>
    <w:rsid w:val="0088088B"/>
    <w:rsid w:val="00880987"/>
    <w:rsid w:val="00881218"/>
    <w:rsid w:val="008814CE"/>
    <w:rsid w:val="00881532"/>
    <w:rsid w:val="008816DA"/>
    <w:rsid w:val="00881C0A"/>
    <w:rsid w:val="00881E5A"/>
    <w:rsid w:val="00882711"/>
    <w:rsid w:val="00882752"/>
    <w:rsid w:val="00882F6E"/>
    <w:rsid w:val="008830DF"/>
    <w:rsid w:val="00883A80"/>
    <w:rsid w:val="00883EEA"/>
    <w:rsid w:val="0088408C"/>
    <w:rsid w:val="0088442B"/>
    <w:rsid w:val="00885CE8"/>
    <w:rsid w:val="00885E0C"/>
    <w:rsid w:val="00886CED"/>
    <w:rsid w:val="00886FBB"/>
    <w:rsid w:val="0088751A"/>
    <w:rsid w:val="00887616"/>
    <w:rsid w:val="008879AB"/>
    <w:rsid w:val="00887FA7"/>
    <w:rsid w:val="0089029E"/>
    <w:rsid w:val="00890CB3"/>
    <w:rsid w:val="0089110A"/>
    <w:rsid w:val="0089177D"/>
    <w:rsid w:val="00891A49"/>
    <w:rsid w:val="00891D27"/>
    <w:rsid w:val="00891E0D"/>
    <w:rsid w:val="00892C8F"/>
    <w:rsid w:val="0089325A"/>
    <w:rsid w:val="008933EE"/>
    <w:rsid w:val="008934E3"/>
    <w:rsid w:val="00893CE1"/>
    <w:rsid w:val="00893CF4"/>
    <w:rsid w:val="00894250"/>
    <w:rsid w:val="00895B7D"/>
    <w:rsid w:val="00895BB3"/>
    <w:rsid w:val="00895F88"/>
    <w:rsid w:val="008964EA"/>
    <w:rsid w:val="0089686E"/>
    <w:rsid w:val="00896CAB"/>
    <w:rsid w:val="00897395"/>
    <w:rsid w:val="008973E7"/>
    <w:rsid w:val="008977A1"/>
    <w:rsid w:val="00897B8C"/>
    <w:rsid w:val="00897F57"/>
    <w:rsid w:val="008A03A0"/>
    <w:rsid w:val="008A166E"/>
    <w:rsid w:val="008A1A66"/>
    <w:rsid w:val="008A1B20"/>
    <w:rsid w:val="008A1C49"/>
    <w:rsid w:val="008A2357"/>
    <w:rsid w:val="008A2542"/>
    <w:rsid w:val="008A2598"/>
    <w:rsid w:val="008A2FE2"/>
    <w:rsid w:val="008A34B2"/>
    <w:rsid w:val="008A527E"/>
    <w:rsid w:val="008A5853"/>
    <w:rsid w:val="008A59D7"/>
    <w:rsid w:val="008A5B5A"/>
    <w:rsid w:val="008A6107"/>
    <w:rsid w:val="008A6497"/>
    <w:rsid w:val="008A75DF"/>
    <w:rsid w:val="008A79B5"/>
    <w:rsid w:val="008A7B1C"/>
    <w:rsid w:val="008A7BB6"/>
    <w:rsid w:val="008A7DCB"/>
    <w:rsid w:val="008B01CC"/>
    <w:rsid w:val="008B04A3"/>
    <w:rsid w:val="008B070E"/>
    <w:rsid w:val="008B08E0"/>
    <w:rsid w:val="008B12B0"/>
    <w:rsid w:val="008B15C4"/>
    <w:rsid w:val="008B171E"/>
    <w:rsid w:val="008B198E"/>
    <w:rsid w:val="008B1B14"/>
    <w:rsid w:val="008B1B48"/>
    <w:rsid w:val="008B1C7B"/>
    <w:rsid w:val="008B22E1"/>
    <w:rsid w:val="008B2400"/>
    <w:rsid w:val="008B2851"/>
    <w:rsid w:val="008B2996"/>
    <w:rsid w:val="008B2A94"/>
    <w:rsid w:val="008B388C"/>
    <w:rsid w:val="008B44DE"/>
    <w:rsid w:val="008B461D"/>
    <w:rsid w:val="008B4A23"/>
    <w:rsid w:val="008B4F59"/>
    <w:rsid w:val="008B56FB"/>
    <w:rsid w:val="008B5C2E"/>
    <w:rsid w:val="008B5D1D"/>
    <w:rsid w:val="008B5DE8"/>
    <w:rsid w:val="008B6D48"/>
    <w:rsid w:val="008B6DAA"/>
    <w:rsid w:val="008B71A3"/>
    <w:rsid w:val="008B759A"/>
    <w:rsid w:val="008B7C4B"/>
    <w:rsid w:val="008B7C5A"/>
    <w:rsid w:val="008C1104"/>
    <w:rsid w:val="008C11B0"/>
    <w:rsid w:val="008C13BE"/>
    <w:rsid w:val="008C1A94"/>
    <w:rsid w:val="008C2631"/>
    <w:rsid w:val="008C2779"/>
    <w:rsid w:val="008C2B35"/>
    <w:rsid w:val="008C2BD6"/>
    <w:rsid w:val="008C310E"/>
    <w:rsid w:val="008C39D9"/>
    <w:rsid w:val="008C3A4C"/>
    <w:rsid w:val="008C3CF6"/>
    <w:rsid w:val="008C3DB4"/>
    <w:rsid w:val="008C4818"/>
    <w:rsid w:val="008C4984"/>
    <w:rsid w:val="008C49A7"/>
    <w:rsid w:val="008C4F85"/>
    <w:rsid w:val="008C5FAE"/>
    <w:rsid w:val="008C68B5"/>
    <w:rsid w:val="008C6A95"/>
    <w:rsid w:val="008C72B3"/>
    <w:rsid w:val="008C7754"/>
    <w:rsid w:val="008D0680"/>
    <w:rsid w:val="008D116F"/>
    <w:rsid w:val="008D1581"/>
    <w:rsid w:val="008D18A6"/>
    <w:rsid w:val="008D1D8B"/>
    <w:rsid w:val="008D1ECB"/>
    <w:rsid w:val="008D1F96"/>
    <w:rsid w:val="008D2B7D"/>
    <w:rsid w:val="008D2BAE"/>
    <w:rsid w:val="008D311B"/>
    <w:rsid w:val="008D3ECF"/>
    <w:rsid w:val="008D42CF"/>
    <w:rsid w:val="008D47DD"/>
    <w:rsid w:val="008D4DD8"/>
    <w:rsid w:val="008D540C"/>
    <w:rsid w:val="008D57D6"/>
    <w:rsid w:val="008D5EBE"/>
    <w:rsid w:val="008D603F"/>
    <w:rsid w:val="008D6854"/>
    <w:rsid w:val="008D687A"/>
    <w:rsid w:val="008D6A58"/>
    <w:rsid w:val="008D6E51"/>
    <w:rsid w:val="008D734E"/>
    <w:rsid w:val="008D764F"/>
    <w:rsid w:val="008D796C"/>
    <w:rsid w:val="008D7DC0"/>
    <w:rsid w:val="008E002D"/>
    <w:rsid w:val="008E02A6"/>
    <w:rsid w:val="008E0475"/>
    <w:rsid w:val="008E0AF6"/>
    <w:rsid w:val="008E10DD"/>
    <w:rsid w:val="008E11F0"/>
    <w:rsid w:val="008E1806"/>
    <w:rsid w:val="008E1B7B"/>
    <w:rsid w:val="008E1C2C"/>
    <w:rsid w:val="008E2D6D"/>
    <w:rsid w:val="008E3594"/>
    <w:rsid w:val="008E413C"/>
    <w:rsid w:val="008E5374"/>
    <w:rsid w:val="008E5669"/>
    <w:rsid w:val="008E5E5C"/>
    <w:rsid w:val="008E6062"/>
    <w:rsid w:val="008E6AB3"/>
    <w:rsid w:val="008E6B27"/>
    <w:rsid w:val="008E6CBD"/>
    <w:rsid w:val="008E736F"/>
    <w:rsid w:val="008E746A"/>
    <w:rsid w:val="008E7542"/>
    <w:rsid w:val="008E75AF"/>
    <w:rsid w:val="008E76F4"/>
    <w:rsid w:val="008E7A07"/>
    <w:rsid w:val="008F0AC5"/>
    <w:rsid w:val="008F0BE6"/>
    <w:rsid w:val="008F1337"/>
    <w:rsid w:val="008F1DB0"/>
    <w:rsid w:val="008F2109"/>
    <w:rsid w:val="008F21FD"/>
    <w:rsid w:val="008F34EB"/>
    <w:rsid w:val="008F38B1"/>
    <w:rsid w:val="008F3B5F"/>
    <w:rsid w:val="008F3BB2"/>
    <w:rsid w:val="008F3CEA"/>
    <w:rsid w:val="008F4352"/>
    <w:rsid w:val="008F5217"/>
    <w:rsid w:val="008F52AF"/>
    <w:rsid w:val="008F6069"/>
    <w:rsid w:val="008F60F5"/>
    <w:rsid w:val="008F691C"/>
    <w:rsid w:val="008F6DD1"/>
    <w:rsid w:val="008F7265"/>
    <w:rsid w:val="008F7705"/>
    <w:rsid w:val="008F77C9"/>
    <w:rsid w:val="009000CB"/>
    <w:rsid w:val="009004AC"/>
    <w:rsid w:val="00901208"/>
    <w:rsid w:val="00901483"/>
    <w:rsid w:val="0090157F"/>
    <w:rsid w:val="009015BE"/>
    <w:rsid w:val="00901683"/>
    <w:rsid w:val="00901B62"/>
    <w:rsid w:val="0090253A"/>
    <w:rsid w:val="009029EC"/>
    <w:rsid w:val="00902C29"/>
    <w:rsid w:val="00902E13"/>
    <w:rsid w:val="00902E71"/>
    <w:rsid w:val="00902F25"/>
    <w:rsid w:val="00903BA3"/>
    <w:rsid w:val="00903BC3"/>
    <w:rsid w:val="0090485E"/>
    <w:rsid w:val="00904A6D"/>
    <w:rsid w:val="009055BD"/>
    <w:rsid w:val="0090599F"/>
    <w:rsid w:val="009061DD"/>
    <w:rsid w:val="009063F8"/>
    <w:rsid w:val="00906A5A"/>
    <w:rsid w:val="00907184"/>
    <w:rsid w:val="0090738D"/>
    <w:rsid w:val="00907397"/>
    <w:rsid w:val="009073C2"/>
    <w:rsid w:val="00907F12"/>
    <w:rsid w:val="00910804"/>
    <w:rsid w:val="00910C9F"/>
    <w:rsid w:val="00910F36"/>
    <w:rsid w:val="00911840"/>
    <w:rsid w:val="0091251D"/>
    <w:rsid w:val="00912823"/>
    <w:rsid w:val="00912872"/>
    <w:rsid w:val="00912F16"/>
    <w:rsid w:val="00913810"/>
    <w:rsid w:val="00913B65"/>
    <w:rsid w:val="00913D1B"/>
    <w:rsid w:val="00914074"/>
    <w:rsid w:val="00914164"/>
    <w:rsid w:val="00914A2D"/>
    <w:rsid w:val="00914A83"/>
    <w:rsid w:val="00914C8E"/>
    <w:rsid w:val="00914CA1"/>
    <w:rsid w:val="00915D61"/>
    <w:rsid w:val="00915F0B"/>
    <w:rsid w:val="00915F51"/>
    <w:rsid w:val="00916035"/>
    <w:rsid w:val="009160F0"/>
    <w:rsid w:val="00916364"/>
    <w:rsid w:val="009163FF"/>
    <w:rsid w:val="00917AC9"/>
    <w:rsid w:val="00917FC1"/>
    <w:rsid w:val="00920A81"/>
    <w:rsid w:val="00920B2B"/>
    <w:rsid w:val="00921096"/>
    <w:rsid w:val="0092236E"/>
    <w:rsid w:val="00922FB1"/>
    <w:rsid w:val="00923C45"/>
    <w:rsid w:val="00923C6C"/>
    <w:rsid w:val="00924016"/>
    <w:rsid w:val="009241E5"/>
    <w:rsid w:val="009244A9"/>
    <w:rsid w:val="009244AD"/>
    <w:rsid w:val="009248BE"/>
    <w:rsid w:val="00924B45"/>
    <w:rsid w:val="00924C97"/>
    <w:rsid w:val="00925131"/>
    <w:rsid w:val="0092560B"/>
    <w:rsid w:val="00925CC5"/>
    <w:rsid w:val="00926529"/>
    <w:rsid w:val="009268EE"/>
    <w:rsid w:val="00926925"/>
    <w:rsid w:val="00926FC8"/>
    <w:rsid w:val="00927305"/>
    <w:rsid w:val="00927B4E"/>
    <w:rsid w:val="00930790"/>
    <w:rsid w:val="0093082D"/>
    <w:rsid w:val="00930A3F"/>
    <w:rsid w:val="00930B9E"/>
    <w:rsid w:val="00930E45"/>
    <w:rsid w:val="00931355"/>
    <w:rsid w:val="009316C6"/>
    <w:rsid w:val="009317AC"/>
    <w:rsid w:val="00931A7B"/>
    <w:rsid w:val="00932C19"/>
    <w:rsid w:val="0093305B"/>
    <w:rsid w:val="00933584"/>
    <w:rsid w:val="00933AA2"/>
    <w:rsid w:val="009342CF"/>
    <w:rsid w:val="009344A4"/>
    <w:rsid w:val="0093459A"/>
    <w:rsid w:val="00934794"/>
    <w:rsid w:val="00934DD3"/>
    <w:rsid w:val="00934F91"/>
    <w:rsid w:val="009351A0"/>
    <w:rsid w:val="009353E7"/>
    <w:rsid w:val="0093553F"/>
    <w:rsid w:val="00935831"/>
    <w:rsid w:val="00935F96"/>
    <w:rsid w:val="0093681B"/>
    <w:rsid w:val="00937864"/>
    <w:rsid w:val="00937A52"/>
    <w:rsid w:val="00937D8D"/>
    <w:rsid w:val="00937E9F"/>
    <w:rsid w:val="009402C0"/>
    <w:rsid w:val="00940E08"/>
    <w:rsid w:val="00942523"/>
    <w:rsid w:val="009428E8"/>
    <w:rsid w:val="009432BE"/>
    <w:rsid w:val="00943537"/>
    <w:rsid w:val="0094380E"/>
    <w:rsid w:val="00944544"/>
    <w:rsid w:val="00944ADD"/>
    <w:rsid w:val="0094552B"/>
    <w:rsid w:val="0094625A"/>
    <w:rsid w:val="0094650A"/>
    <w:rsid w:val="00946859"/>
    <w:rsid w:val="00946B5F"/>
    <w:rsid w:val="00946CA3"/>
    <w:rsid w:val="00946DF1"/>
    <w:rsid w:val="00947809"/>
    <w:rsid w:val="00947A18"/>
    <w:rsid w:val="009501B9"/>
    <w:rsid w:val="00950242"/>
    <w:rsid w:val="0095106B"/>
    <w:rsid w:val="00951697"/>
    <w:rsid w:val="00951B29"/>
    <w:rsid w:val="00951FB4"/>
    <w:rsid w:val="009521C3"/>
    <w:rsid w:val="0095220A"/>
    <w:rsid w:val="009522D5"/>
    <w:rsid w:val="00952345"/>
    <w:rsid w:val="00952FB6"/>
    <w:rsid w:val="00952FD3"/>
    <w:rsid w:val="009533C4"/>
    <w:rsid w:val="00953FDC"/>
    <w:rsid w:val="009552DD"/>
    <w:rsid w:val="00955564"/>
    <w:rsid w:val="00956252"/>
    <w:rsid w:val="00956499"/>
    <w:rsid w:val="009567D4"/>
    <w:rsid w:val="0095742E"/>
    <w:rsid w:val="0095743D"/>
    <w:rsid w:val="00957960"/>
    <w:rsid w:val="00960221"/>
    <w:rsid w:val="0096024C"/>
    <w:rsid w:val="00960666"/>
    <w:rsid w:val="00960BE7"/>
    <w:rsid w:val="009611A6"/>
    <w:rsid w:val="0096182C"/>
    <w:rsid w:val="00961EF3"/>
    <w:rsid w:val="009628B5"/>
    <w:rsid w:val="00962B68"/>
    <w:rsid w:val="00963935"/>
    <w:rsid w:val="00963AEF"/>
    <w:rsid w:val="0096462C"/>
    <w:rsid w:val="00964A1F"/>
    <w:rsid w:val="00964AE9"/>
    <w:rsid w:val="00964B86"/>
    <w:rsid w:val="0096548D"/>
    <w:rsid w:val="00965790"/>
    <w:rsid w:val="009658D5"/>
    <w:rsid w:val="00965CDF"/>
    <w:rsid w:val="00966323"/>
    <w:rsid w:val="009669EA"/>
    <w:rsid w:val="009674C4"/>
    <w:rsid w:val="0096769D"/>
    <w:rsid w:val="00967759"/>
    <w:rsid w:val="009677D5"/>
    <w:rsid w:val="009677FB"/>
    <w:rsid w:val="00967C60"/>
    <w:rsid w:val="00967CD4"/>
    <w:rsid w:val="00967E14"/>
    <w:rsid w:val="00970CE3"/>
    <w:rsid w:val="00971204"/>
    <w:rsid w:val="00971212"/>
    <w:rsid w:val="00971ADC"/>
    <w:rsid w:val="00972388"/>
    <w:rsid w:val="0097244C"/>
    <w:rsid w:val="00972A61"/>
    <w:rsid w:val="00972CAE"/>
    <w:rsid w:val="00972F2D"/>
    <w:rsid w:val="00972F37"/>
    <w:rsid w:val="00972F9C"/>
    <w:rsid w:val="009731D5"/>
    <w:rsid w:val="00973DBE"/>
    <w:rsid w:val="00973F6E"/>
    <w:rsid w:val="00974A46"/>
    <w:rsid w:val="00974E00"/>
    <w:rsid w:val="0097569D"/>
    <w:rsid w:val="00976092"/>
    <w:rsid w:val="0097635D"/>
    <w:rsid w:val="00976373"/>
    <w:rsid w:val="00976430"/>
    <w:rsid w:val="0097725B"/>
    <w:rsid w:val="00977B81"/>
    <w:rsid w:val="00977FA9"/>
    <w:rsid w:val="00980D7A"/>
    <w:rsid w:val="009815C9"/>
    <w:rsid w:val="00981882"/>
    <w:rsid w:val="00981C10"/>
    <w:rsid w:val="00982135"/>
    <w:rsid w:val="00982637"/>
    <w:rsid w:val="009830EF"/>
    <w:rsid w:val="0098311F"/>
    <w:rsid w:val="009838D6"/>
    <w:rsid w:val="009838D8"/>
    <w:rsid w:val="009839A8"/>
    <w:rsid w:val="00983B71"/>
    <w:rsid w:val="00983DDB"/>
    <w:rsid w:val="009846A3"/>
    <w:rsid w:val="00984749"/>
    <w:rsid w:val="0098511B"/>
    <w:rsid w:val="00985631"/>
    <w:rsid w:val="00985F7B"/>
    <w:rsid w:val="009863B6"/>
    <w:rsid w:val="0098798A"/>
    <w:rsid w:val="00987D14"/>
    <w:rsid w:val="00987DF5"/>
    <w:rsid w:val="00987F5F"/>
    <w:rsid w:val="009901DB"/>
    <w:rsid w:val="009902B4"/>
    <w:rsid w:val="00990396"/>
    <w:rsid w:val="00990516"/>
    <w:rsid w:val="00991104"/>
    <w:rsid w:val="009913BB"/>
    <w:rsid w:val="00991A8E"/>
    <w:rsid w:val="00991DFC"/>
    <w:rsid w:val="00991F27"/>
    <w:rsid w:val="00992275"/>
    <w:rsid w:val="00992C58"/>
    <w:rsid w:val="00992D1F"/>
    <w:rsid w:val="00992FD2"/>
    <w:rsid w:val="0099367C"/>
    <w:rsid w:val="00993EAB"/>
    <w:rsid w:val="00994237"/>
    <w:rsid w:val="00994360"/>
    <w:rsid w:val="0099487D"/>
    <w:rsid w:val="009950F0"/>
    <w:rsid w:val="0099554C"/>
    <w:rsid w:val="00995C2B"/>
    <w:rsid w:val="00995C46"/>
    <w:rsid w:val="009961B6"/>
    <w:rsid w:val="0099659D"/>
    <w:rsid w:val="00996DB2"/>
    <w:rsid w:val="00996F1B"/>
    <w:rsid w:val="0099726F"/>
    <w:rsid w:val="009975DC"/>
    <w:rsid w:val="00997F30"/>
    <w:rsid w:val="009A04F1"/>
    <w:rsid w:val="009A0853"/>
    <w:rsid w:val="009A1893"/>
    <w:rsid w:val="009A1D8F"/>
    <w:rsid w:val="009A2140"/>
    <w:rsid w:val="009A2266"/>
    <w:rsid w:val="009A23CD"/>
    <w:rsid w:val="009A29BF"/>
    <w:rsid w:val="009A3268"/>
    <w:rsid w:val="009A395C"/>
    <w:rsid w:val="009A3A9E"/>
    <w:rsid w:val="009A440E"/>
    <w:rsid w:val="009A4CAD"/>
    <w:rsid w:val="009A51F6"/>
    <w:rsid w:val="009A537A"/>
    <w:rsid w:val="009A5748"/>
    <w:rsid w:val="009A5853"/>
    <w:rsid w:val="009A5C52"/>
    <w:rsid w:val="009A6675"/>
    <w:rsid w:val="009A6680"/>
    <w:rsid w:val="009A752F"/>
    <w:rsid w:val="009A792E"/>
    <w:rsid w:val="009A7C20"/>
    <w:rsid w:val="009B06B3"/>
    <w:rsid w:val="009B0B9C"/>
    <w:rsid w:val="009B1465"/>
    <w:rsid w:val="009B1681"/>
    <w:rsid w:val="009B224F"/>
    <w:rsid w:val="009B2A72"/>
    <w:rsid w:val="009B4231"/>
    <w:rsid w:val="009B4296"/>
    <w:rsid w:val="009B4373"/>
    <w:rsid w:val="009B44BA"/>
    <w:rsid w:val="009B4A3E"/>
    <w:rsid w:val="009B4ABE"/>
    <w:rsid w:val="009B4B0E"/>
    <w:rsid w:val="009B4C04"/>
    <w:rsid w:val="009B4FCF"/>
    <w:rsid w:val="009B572E"/>
    <w:rsid w:val="009B5FFB"/>
    <w:rsid w:val="009B6070"/>
    <w:rsid w:val="009B61BF"/>
    <w:rsid w:val="009B64A5"/>
    <w:rsid w:val="009B6915"/>
    <w:rsid w:val="009B7769"/>
    <w:rsid w:val="009B7977"/>
    <w:rsid w:val="009B7DB0"/>
    <w:rsid w:val="009C014C"/>
    <w:rsid w:val="009C0C40"/>
    <w:rsid w:val="009C0DBC"/>
    <w:rsid w:val="009C2D63"/>
    <w:rsid w:val="009C31FC"/>
    <w:rsid w:val="009C3727"/>
    <w:rsid w:val="009C3A0D"/>
    <w:rsid w:val="009C3BE4"/>
    <w:rsid w:val="009C4050"/>
    <w:rsid w:val="009C4191"/>
    <w:rsid w:val="009C436D"/>
    <w:rsid w:val="009C4982"/>
    <w:rsid w:val="009C49B6"/>
    <w:rsid w:val="009C4C8C"/>
    <w:rsid w:val="009C5A3D"/>
    <w:rsid w:val="009C5E2F"/>
    <w:rsid w:val="009C64E1"/>
    <w:rsid w:val="009C6D10"/>
    <w:rsid w:val="009C74BB"/>
    <w:rsid w:val="009C7675"/>
    <w:rsid w:val="009C78E8"/>
    <w:rsid w:val="009D03A6"/>
    <w:rsid w:val="009D048E"/>
    <w:rsid w:val="009D05CF"/>
    <w:rsid w:val="009D09C8"/>
    <w:rsid w:val="009D0A95"/>
    <w:rsid w:val="009D0CEC"/>
    <w:rsid w:val="009D21E5"/>
    <w:rsid w:val="009D2237"/>
    <w:rsid w:val="009D24D0"/>
    <w:rsid w:val="009D329E"/>
    <w:rsid w:val="009D602B"/>
    <w:rsid w:val="009D636D"/>
    <w:rsid w:val="009D6885"/>
    <w:rsid w:val="009D692C"/>
    <w:rsid w:val="009D6F37"/>
    <w:rsid w:val="009D7263"/>
    <w:rsid w:val="009D77D1"/>
    <w:rsid w:val="009E0580"/>
    <w:rsid w:val="009E05BC"/>
    <w:rsid w:val="009E14D8"/>
    <w:rsid w:val="009E2896"/>
    <w:rsid w:val="009E2BF1"/>
    <w:rsid w:val="009E32F5"/>
    <w:rsid w:val="009E3614"/>
    <w:rsid w:val="009E3733"/>
    <w:rsid w:val="009E5D20"/>
    <w:rsid w:val="009E5FC6"/>
    <w:rsid w:val="009E603F"/>
    <w:rsid w:val="009E6090"/>
    <w:rsid w:val="009E6277"/>
    <w:rsid w:val="009E64AE"/>
    <w:rsid w:val="009E6C72"/>
    <w:rsid w:val="009E6DE6"/>
    <w:rsid w:val="009E7474"/>
    <w:rsid w:val="009E75F4"/>
    <w:rsid w:val="009E7B93"/>
    <w:rsid w:val="009F06E6"/>
    <w:rsid w:val="009F08EE"/>
    <w:rsid w:val="009F0A22"/>
    <w:rsid w:val="009F11F4"/>
    <w:rsid w:val="009F17E9"/>
    <w:rsid w:val="009F1D34"/>
    <w:rsid w:val="009F311A"/>
    <w:rsid w:val="009F53A4"/>
    <w:rsid w:val="009F56D9"/>
    <w:rsid w:val="009F60A8"/>
    <w:rsid w:val="009F69C5"/>
    <w:rsid w:val="009F6D77"/>
    <w:rsid w:val="009F6D90"/>
    <w:rsid w:val="009F6E4D"/>
    <w:rsid w:val="009F71D5"/>
    <w:rsid w:val="009F71FB"/>
    <w:rsid w:val="009F72D1"/>
    <w:rsid w:val="009F736D"/>
    <w:rsid w:val="009F784C"/>
    <w:rsid w:val="009F7B1C"/>
    <w:rsid w:val="009F7CC1"/>
    <w:rsid w:val="009F7D78"/>
    <w:rsid w:val="009F7FCC"/>
    <w:rsid w:val="00A00CA9"/>
    <w:rsid w:val="00A00DF0"/>
    <w:rsid w:val="00A016F7"/>
    <w:rsid w:val="00A01F16"/>
    <w:rsid w:val="00A02354"/>
    <w:rsid w:val="00A02F8D"/>
    <w:rsid w:val="00A032CB"/>
    <w:rsid w:val="00A032FD"/>
    <w:rsid w:val="00A033D1"/>
    <w:rsid w:val="00A03945"/>
    <w:rsid w:val="00A039ED"/>
    <w:rsid w:val="00A05180"/>
    <w:rsid w:val="00A052EE"/>
    <w:rsid w:val="00A05D5C"/>
    <w:rsid w:val="00A05DAB"/>
    <w:rsid w:val="00A06302"/>
    <w:rsid w:val="00A06831"/>
    <w:rsid w:val="00A07611"/>
    <w:rsid w:val="00A07B95"/>
    <w:rsid w:val="00A07EAC"/>
    <w:rsid w:val="00A07F73"/>
    <w:rsid w:val="00A102E4"/>
    <w:rsid w:val="00A105AE"/>
    <w:rsid w:val="00A10930"/>
    <w:rsid w:val="00A10A2E"/>
    <w:rsid w:val="00A10A3B"/>
    <w:rsid w:val="00A10F2D"/>
    <w:rsid w:val="00A118F7"/>
    <w:rsid w:val="00A12920"/>
    <w:rsid w:val="00A1298F"/>
    <w:rsid w:val="00A1388A"/>
    <w:rsid w:val="00A13A2A"/>
    <w:rsid w:val="00A13BB2"/>
    <w:rsid w:val="00A140C9"/>
    <w:rsid w:val="00A149BE"/>
    <w:rsid w:val="00A14FF5"/>
    <w:rsid w:val="00A16694"/>
    <w:rsid w:val="00A1686B"/>
    <w:rsid w:val="00A16BF9"/>
    <w:rsid w:val="00A16D05"/>
    <w:rsid w:val="00A16D70"/>
    <w:rsid w:val="00A1704A"/>
    <w:rsid w:val="00A17157"/>
    <w:rsid w:val="00A171D6"/>
    <w:rsid w:val="00A178CD"/>
    <w:rsid w:val="00A179A2"/>
    <w:rsid w:val="00A17FA3"/>
    <w:rsid w:val="00A201BF"/>
    <w:rsid w:val="00A20453"/>
    <w:rsid w:val="00A20BCE"/>
    <w:rsid w:val="00A214A7"/>
    <w:rsid w:val="00A21ADC"/>
    <w:rsid w:val="00A229AA"/>
    <w:rsid w:val="00A23681"/>
    <w:rsid w:val="00A2368A"/>
    <w:rsid w:val="00A23E77"/>
    <w:rsid w:val="00A23F09"/>
    <w:rsid w:val="00A2421F"/>
    <w:rsid w:val="00A24877"/>
    <w:rsid w:val="00A2564C"/>
    <w:rsid w:val="00A2568D"/>
    <w:rsid w:val="00A256E0"/>
    <w:rsid w:val="00A25DD2"/>
    <w:rsid w:val="00A26128"/>
    <w:rsid w:val="00A26413"/>
    <w:rsid w:val="00A27014"/>
    <w:rsid w:val="00A27320"/>
    <w:rsid w:val="00A27920"/>
    <w:rsid w:val="00A27C17"/>
    <w:rsid w:val="00A27CEA"/>
    <w:rsid w:val="00A27D25"/>
    <w:rsid w:val="00A3088A"/>
    <w:rsid w:val="00A3237F"/>
    <w:rsid w:val="00A32B00"/>
    <w:rsid w:val="00A344CE"/>
    <w:rsid w:val="00A3465A"/>
    <w:rsid w:val="00A346E6"/>
    <w:rsid w:val="00A349D3"/>
    <w:rsid w:val="00A35308"/>
    <w:rsid w:val="00A3573E"/>
    <w:rsid w:val="00A35CBB"/>
    <w:rsid w:val="00A3613D"/>
    <w:rsid w:val="00A36375"/>
    <w:rsid w:val="00A366E0"/>
    <w:rsid w:val="00A37B8C"/>
    <w:rsid w:val="00A40021"/>
    <w:rsid w:val="00A40B8F"/>
    <w:rsid w:val="00A4162A"/>
    <w:rsid w:val="00A4169C"/>
    <w:rsid w:val="00A418DE"/>
    <w:rsid w:val="00A4255E"/>
    <w:rsid w:val="00A425E6"/>
    <w:rsid w:val="00A42CE9"/>
    <w:rsid w:val="00A42DD6"/>
    <w:rsid w:val="00A42F71"/>
    <w:rsid w:val="00A43CA5"/>
    <w:rsid w:val="00A44205"/>
    <w:rsid w:val="00A4487A"/>
    <w:rsid w:val="00A44F83"/>
    <w:rsid w:val="00A4547E"/>
    <w:rsid w:val="00A45568"/>
    <w:rsid w:val="00A45673"/>
    <w:rsid w:val="00A45C7E"/>
    <w:rsid w:val="00A46047"/>
    <w:rsid w:val="00A4611A"/>
    <w:rsid w:val="00A46435"/>
    <w:rsid w:val="00A4643C"/>
    <w:rsid w:val="00A465E0"/>
    <w:rsid w:val="00A467E2"/>
    <w:rsid w:val="00A46806"/>
    <w:rsid w:val="00A46D6C"/>
    <w:rsid w:val="00A46F78"/>
    <w:rsid w:val="00A476FA"/>
    <w:rsid w:val="00A47821"/>
    <w:rsid w:val="00A4787E"/>
    <w:rsid w:val="00A50133"/>
    <w:rsid w:val="00A502E1"/>
    <w:rsid w:val="00A50387"/>
    <w:rsid w:val="00A505B0"/>
    <w:rsid w:val="00A5074E"/>
    <w:rsid w:val="00A50839"/>
    <w:rsid w:val="00A50EE2"/>
    <w:rsid w:val="00A510C2"/>
    <w:rsid w:val="00A513D5"/>
    <w:rsid w:val="00A51E11"/>
    <w:rsid w:val="00A52B13"/>
    <w:rsid w:val="00A52CCD"/>
    <w:rsid w:val="00A52D06"/>
    <w:rsid w:val="00A53169"/>
    <w:rsid w:val="00A532A7"/>
    <w:rsid w:val="00A53865"/>
    <w:rsid w:val="00A53B14"/>
    <w:rsid w:val="00A543DE"/>
    <w:rsid w:val="00A54404"/>
    <w:rsid w:val="00A54908"/>
    <w:rsid w:val="00A54931"/>
    <w:rsid w:val="00A54AC4"/>
    <w:rsid w:val="00A56504"/>
    <w:rsid w:val="00A569EB"/>
    <w:rsid w:val="00A56C5E"/>
    <w:rsid w:val="00A57165"/>
    <w:rsid w:val="00A57249"/>
    <w:rsid w:val="00A57432"/>
    <w:rsid w:val="00A57E8E"/>
    <w:rsid w:val="00A601DC"/>
    <w:rsid w:val="00A60612"/>
    <w:rsid w:val="00A61029"/>
    <w:rsid w:val="00A611BE"/>
    <w:rsid w:val="00A615E8"/>
    <w:rsid w:val="00A61F9F"/>
    <w:rsid w:val="00A62066"/>
    <w:rsid w:val="00A62409"/>
    <w:rsid w:val="00A62925"/>
    <w:rsid w:val="00A6326F"/>
    <w:rsid w:val="00A6471D"/>
    <w:rsid w:val="00A649E7"/>
    <w:rsid w:val="00A655F8"/>
    <w:rsid w:val="00A65AE2"/>
    <w:rsid w:val="00A65BDA"/>
    <w:rsid w:val="00A65DE6"/>
    <w:rsid w:val="00A661A9"/>
    <w:rsid w:val="00A674CF"/>
    <w:rsid w:val="00A675A5"/>
    <w:rsid w:val="00A679F6"/>
    <w:rsid w:val="00A700AE"/>
    <w:rsid w:val="00A7016C"/>
    <w:rsid w:val="00A702D9"/>
    <w:rsid w:val="00A7192E"/>
    <w:rsid w:val="00A72134"/>
    <w:rsid w:val="00A72295"/>
    <w:rsid w:val="00A7267E"/>
    <w:rsid w:val="00A72ABA"/>
    <w:rsid w:val="00A72E63"/>
    <w:rsid w:val="00A72E7C"/>
    <w:rsid w:val="00A734F9"/>
    <w:rsid w:val="00A73741"/>
    <w:rsid w:val="00A737AC"/>
    <w:rsid w:val="00A73A6A"/>
    <w:rsid w:val="00A73B35"/>
    <w:rsid w:val="00A748F0"/>
    <w:rsid w:val="00A74F37"/>
    <w:rsid w:val="00A7501F"/>
    <w:rsid w:val="00A754E2"/>
    <w:rsid w:val="00A75507"/>
    <w:rsid w:val="00A75838"/>
    <w:rsid w:val="00A758B9"/>
    <w:rsid w:val="00A76010"/>
    <w:rsid w:val="00A7610E"/>
    <w:rsid w:val="00A763DA"/>
    <w:rsid w:val="00A7697C"/>
    <w:rsid w:val="00A76EDB"/>
    <w:rsid w:val="00A771BE"/>
    <w:rsid w:val="00A77411"/>
    <w:rsid w:val="00A7744D"/>
    <w:rsid w:val="00A77636"/>
    <w:rsid w:val="00A7793B"/>
    <w:rsid w:val="00A807EE"/>
    <w:rsid w:val="00A80885"/>
    <w:rsid w:val="00A80BD9"/>
    <w:rsid w:val="00A81308"/>
    <w:rsid w:val="00A8141B"/>
    <w:rsid w:val="00A81461"/>
    <w:rsid w:val="00A8154D"/>
    <w:rsid w:val="00A82620"/>
    <w:rsid w:val="00A8290C"/>
    <w:rsid w:val="00A831DC"/>
    <w:rsid w:val="00A8346E"/>
    <w:rsid w:val="00A83FC1"/>
    <w:rsid w:val="00A842F7"/>
    <w:rsid w:val="00A84522"/>
    <w:rsid w:val="00A84B31"/>
    <w:rsid w:val="00A84EC9"/>
    <w:rsid w:val="00A85833"/>
    <w:rsid w:val="00A85940"/>
    <w:rsid w:val="00A85E36"/>
    <w:rsid w:val="00A863BE"/>
    <w:rsid w:val="00A86418"/>
    <w:rsid w:val="00A86A78"/>
    <w:rsid w:val="00A8720E"/>
    <w:rsid w:val="00A87999"/>
    <w:rsid w:val="00A87A75"/>
    <w:rsid w:val="00A90147"/>
    <w:rsid w:val="00A90239"/>
    <w:rsid w:val="00A90499"/>
    <w:rsid w:val="00A904F8"/>
    <w:rsid w:val="00A90BD2"/>
    <w:rsid w:val="00A91AA2"/>
    <w:rsid w:val="00A91DB3"/>
    <w:rsid w:val="00A91F9A"/>
    <w:rsid w:val="00A9226B"/>
    <w:rsid w:val="00A92427"/>
    <w:rsid w:val="00A93881"/>
    <w:rsid w:val="00A9399F"/>
    <w:rsid w:val="00A93D4B"/>
    <w:rsid w:val="00A93E78"/>
    <w:rsid w:val="00A9428D"/>
    <w:rsid w:val="00A960AE"/>
    <w:rsid w:val="00A97889"/>
    <w:rsid w:val="00A97901"/>
    <w:rsid w:val="00AA02EA"/>
    <w:rsid w:val="00AA0809"/>
    <w:rsid w:val="00AA0A61"/>
    <w:rsid w:val="00AA0F18"/>
    <w:rsid w:val="00AA129C"/>
    <w:rsid w:val="00AA15E9"/>
    <w:rsid w:val="00AA1B8B"/>
    <w:rsid w:val="00AA1D97"/>
    <w:rsid w:val="00AA214C"/>
    <w:rsid w:val="00AA21A4"/>
    <w:rsid w:val="00AA2491"/>
    <w:rsid w:val="00AA252D"/>
    <w:rsid w:val="00AA3115"/>
    <w:rsid w:val="00AA3418"/>
    <w:rsid w:val="00AA34E0"/>
    <w:rsid w:val="00AA3A32"/>
    <w:rsid w:val="00AA400F"/>
    <w:rsid w:val="00AA402E"/>
    <w:rsid w:val="00AA432F"/>
    <w:rsid w:val="00AA44BA"/>
    <w:rsid w:val="00AA46B9"/>
    <w:rsid w:val="00AA5715"/>
    <w:rsid w:val="00AA5B03"/>
    <w:rsid w:val="00AA60C2"/>
    <w:rsid w:val="00AA66F6"/>
    <w:rsid w:val="00AA67EF"/>
    <w:rsid w:val="00AA6BE8"/>
    <w:rsid w:val="00AA71BB"/>
    <w:rsid w:val="00AA78F9"/>
    <w:rsid w:val="00AA7D83"/>
    <w:rsid w:val="00AA7EE5"/>
    <w:rsid w:val="00AB0314"/>
    <w:rsid w:val="00AB07F2"/>
    <w:rsid w:val="00AB1148"/>
    <w:rsid w:val="00AB132E"/>
    <w:rsid w:val="00AB13A2"/>
    <w:rsid w:val="00AB193C"/>
    <w:rsid w:val="00AB28E8"/>
    <w:rsid w:val="00AB3772"/>
    <w:rsid w:val="00AB37BF"/>
    <w:rsid w:val="00AB3E0A"/>
    <w:rsid w:val="00AB3EE1"/>
    <w:rsid w:val="00AB42F9"/>
    <w:rsid w:val="00AB43FA"/>
    <w:rsid w:val="00AB451D"/>
    <w:rsid w:val="00AB45D7"/>
    <w:rsid w:val="00AB50F1"/>
    <w:rsid w:val="00AB542A"/>
    <w:rsid w:val="00AB58C8"/>
    <w:rsid w:val="00AB5C62"/>
    <w:rsid w:val="00AB62AC"/>
    <w:rsid w:val="00AB65FC"/>
    <w:rsid w:val="00AB68AF"/>
    <w:rsid w:val="00AB6C04"/>
    <w:rsid w:val="00AB71DC"/>
    <w:rsid w:val="00AB7C17"/>
    <w:rsid w:val="00AB7CEE"/>
    <w:rsid w:val="00AC01E5"/>
    <w:rsid w:val="00AC0F02"/>
    <w:rsid w:val="00AC1195"/>
    <w:rsid w:val="00AC2EC6"/>
    <w:rsid w:val="00AC2FAC"/>
    <w:rsid w:val="00AC361F"/>
    <w:rsid w:val="00AC3C77"/>
    <w:rsid w:val="00AC40FB"/>
    <w:rsid w:val="00AC4EC2"/>
    <w:rsid w:val="00AC4F24"/>
    <w:rsid w:val="00AC5275"/>
    <w:rsid w:val="00AC53C9"/>
    <w:rsid w:val="00AC55EB"/>
    <w:rsid w:val="00AC596B"/>
    <w:rsid w:val="00AC68FD"/>
    <w:rsid w:val="00AC71B0"/>
    <w:rsid w:val="00AD01AC"/>
    <w:rsid w:val="00AD04BF"/>
    <w:rsid w:val="00AD10E1"/>
    <w:rsid w:val="00AD17D3"/>
    <w:rsid w:val="00AD1B52"/>
    <w:rsid w:val="00AD1BF9"/>
    <w:rsid w:val="00AD2A42"/>
    <w:rsid w:val="00AD2C5B"/>
    <w:rsid w:val="00AD2C73"/>
    <w:rsid w:val="00AD3A4B"/>
    <w:rsid w:val="00AD3FEF"/>
    <w:rsid w:val="00AD3FF4"/>
    <w:rsid w:val="00AD4103"/>
    <w:rsid w:val="00AD4513"/>
    <w:rsid w:val="00AD5E6A"/>
    <w:rsid w:val="00AD5F85"/>
    <w:rsid w:val="00AD698B"/>
    <w:rsid w:val="00AD726B"/>
    <w:rsid w:val="00AD7C46"/>
    <w:rsid w:val="00AE075B"/>
    <w:rsid w:val="00AE0D4F"/>
    <w:rsid w:val="00AE129A"/>
    <w:rsid w:val="00AE1368"/>
    <w:rsid w:val="00AE17AA"/>
    <w:rsid w:val="00AE1CBF"/>
    <w:rsid w:val="00AE1F13"/>
    <w:rsid w:val="00AE2177"/>
    <w:rsid w:val="00AE27DF"/>
    <w:rsid w:val="00AE384C"/>
    <w:rsid w:val="00AE50E1"/>
    <w:rsid w:val="00AE51B3"/>
    <w:rsid w:val="00AE5435"/>
    <w:rsid w:val="00AE5573"/>
    <w:rsid w:val="00AE5818"/>
    <w:rsid w:val="00AE603C"/>
    <w:rsid w:val="00AE60CD"/>
    <w:rsid w:val="00AE6293"/>
    <w:rsid w:val="00AE66E1"/>
    <w:rsid w:val="00AE6A05"/>
    <w:rsid w:val="00AE6C34"/>
    <w:rsid w:val="00AE6D4F"/>
    <w:rsid w:val="00AE729E"/>
    <w:rsid w:val="00AE72F3"/>
    <w:rsid w:val="00AE7AB3"/>
    <w:rsid w:val="00AE7E3C"/>
    <w:rsid w:val="00AF0B94"/>
    <w:rsid w:val="00AF0F3F"/>
    <w:rsid w:val="00AF10D2"/>
    <w:rsid w:val="00AF1579"/>
    <w:rsid w:val="00AF1F16"/>
    <w:rsid w:val="00AF2060"/>
    <w:rsid w:val="00AF231F"/>
    <w:rsid w:val="00AF237E"/>
    <w:rsid w:val="00AF2E9A"/>
    <w:rsid w:val="00AF2FAD"/>
    <w:rsid w:val="00AF2FDE"/>
    <w:rsid w:val="00AF3CFA"/>
    <w:rsid w:val="00AF42E8"/>
    <w:rsid w:val="00AF4303"/>
    <w:rsid w:val="00AF4572"/>
    <w:rsid w:val="00AF45FB"/>
    <w:rsid w:val="00AF4699"/>
    <w:rsid w:val="00AF47CF"/>
    <w:rsid w:val="00AF58FA"/>
    <w:rsid w:val="00AF622A"/>
    <w:rsid w:val="00AF6347"/>
    <w:rsid w:val="00AF67DE"/>
    <w:rsid w:val="00AF711D"/>
    <w:rsid w:val="00AF7210"/>
    <w:rsid w:val="00AF72D8"/>
    <w:rsid w:val="00B00027"/>
    <w:rsid w:val="00B0081D"/>
    <w:rsid w:val="00B00E68"/>
    <w:rsid w:val="00B011E6"/>
    <w:rsid w:val="00B01537"/>
    <w:rsid w:val="00B02B4F"/>
    <w:rsid w:val="00B02BB6"/>
    <w:rsid w:val="00B02DA0"/>
    <w:rsid w:val="00B02DA4"/>
    <w:rsid w:val="00B03835"/>
    <w:rsid w:val="00B0489F"/>
    <w:rsid w:val="00B04C26"/>
    <w:rsid w:val="00B04F28"/>
    <w:rsid w:val="00B0561D"/>
    <w:rsid w:val="00B0609A"/>
    <w:rsid w:val="00B067D5"/>
    <w:rsid w:val="00B07DC3"/>
    <w:rsid w:val="00B10328"/>
    <w:rsid w:val="00B10D48"/>
    <w:rsid w:val="00B115F8"/>
    <w:rsid w:val="00B11BA4"/>
    <w:rsid w:val="00B11C58"/>
    <w:rsid w:val="00B1289F"/>
    <w:rsid w:val="00B12F7F"/>
    <w:rsid w:val="00B13683"/>
    <w:rsid w:val="00B13E94"/>
    <w:rsid w:val="00B13FDD"/>
    <w:rsid w:val="00B141D2"/>
    <w:rsid w:val="00B14475"/>
    <w:rsid w:val="00B144E3"/>
    <w:rsid w:val="00B150F2"/>
    <w:rsid w:val="00B151DA"/>
    <w:rsid w:val="00B15438"/>
    <w:rsid w:val="00B161A5"/>
    <w:rsid w:val="00B1624B"/>
    <w:rsid w:val="00B162BB"/>
    <w:rsid w:val="00B163A3"/>
    <w:rsid w:val="00B16539"/>
    <w:rsid w:val="00B171CA"/>
    <w:rsid w:val="00B177B6"/>
    <w:rsid w:val="00B177DA"/>
    <w:rsid w:val="00B17D50"/>
    <w:rsid w:val="00B17EA5"/>
    <w:rsid w:val="00B20C61"/>
    <w:rsid w:val="00B21B53"/>
    <w:rsid w:val="00B21BB6"/>
    <w:rsid w:val="00B22070"/>
    <w:rsid w:val="00B22BAF"/>
    <w:rsid w:val="00B2312F"/>
    <w:rsid w:val="00B24760"/>
    <w:rsid w:val="00B24DFB"/>
    <w:rsid w:val="00B25010"/>
    <w:rsid w:val="00B258A3"/>
    <w:rsid w:val="00B26477"/>
    <w:rsid w:val="00B268B1"/>
    <w:rsid w:val="00B26AF5"/>
    <w:rsid w:val="00B27BB2"/>
    <w:rsid w:val="00B302FD"/>
    <w:rsid w:val="00B308CE"/>
    <w:rsid w:val="00B30D80"/>
    <w:rsid w:val="00B316B8"/>
    <w:rsid w:val="00B31988"/>
    <w:rsid w:val="00B32E6B"/>
    <w:rsid w:val="00B33522"/>
    <w:rsid w:val="00B33698"/>
    <w:rsid w:val="00B33A3B"/>
    <w:rsid w:val="00B33EBF"/>
    <w:rsid w:val="00B34D0F"/>
    <w:rsid w:val="00B3509F"/>
    <w:rsid w:val="00B373EF"/>
    <w:rsid w:val="00B37B18"/>
    <w:rsid w:val="00B37B2D"/>
    <w:rsid w:val="00B40D8A"/>
    <w:rsid w:val="00B410F9"/>
    <w:rsid w:val="00B41193"/>
    <w:rsid w:val="00B417EA"/>
    <w:rsid w:val="00B4189D"/>
    <w:rsid w:val="00B4224F"/>
    <w:rsid w:val="00B429A6"/>
    <w:rsid w:val="00B429B7"/>
    <w:rsid w:val="00B42EE7"/>
    <w:rsid w:val="00B432ED"/>
    <w:rsid w:val="00B4358E"/>
    <w:rsid w:val="00B43591"/>
    <w:rsid w:val="00B43A37"/>
    <w:rsid w:val="00B43C1F"/>
    <w:rsid w:val="00B43DE8"/>
    <w:rsid w:val="00B43EE5"/>
    <w:rsid w:val="00B44137"/>
    <w:rsid w:val="00B44356"/>
    <w:rsid w:val="00B4457E"/>
    <w:rsid w:val="00B44623"/>
    <w:rsid w:val="00B4487A"/>
    <w:rsid w:val="00B449F0"/>
    <w:rsid w:val="00B44F71"/>
    <w:rsid w:val="00B45825"/>
    <w:rsid w:val="00B45C33"/>
    <w:rsid w:val="00B46333"/>
    <w:rsid w:val="00B464ED"/>
    <w:rsid w:val="00B50FE8"/>
    <w:rsid w:val="00B5156B"/>
    <w:rsid w:val="00B515E5"/>
    <w:rsid w:val="00B51A74"/>
    <w:rsid w:val="00B51A93"/>
    <w:rsid w:val="00B51E4D"/>
    <w:rsid w:val="00B52178"/>
    <w:rsid w:val="00B52D52"/>
    <w:rsid w:val="00B52D7D"/>
    <w:rsid w:val="00B52DC3"/>
    <w:rsid w:val="00B52EFF"/>
    <w:rsid w:val="00B52F6E"/>
    <w:rsid w:val="00B53190"/>
    <w:rsid w:val="00B531D0"/>
    <w:rsid w:val="00B5326F"/>
    <w:rsid w:val="00B5392A"/>
    <w:rsid w:val="00B53A3B"/>
    <w:rsid w:val="00B53D41"/>
    <w:rsid w:val="00B540C1"/>
    <w:rsid w:val="00B542F4"/>
    <w:rsid w:val="00B543FC"/>
    <w:rsid w:val="00B54DAF"/>
    <w:rsid w:val="00B54F02"/>
    <w:rsid w:val="00B551D3"/>
    <w:rsid w:val="00B55706"/>
    <w:rsid w:val="00B55743"/>
    <w:rsid w:val="00B5577D"/>
    <w:rsid w:val="00B558BF"/>
    <w:rsid w:val="00B55954"/>
    <w:rsid w:val="00B56A43"/>
    <w:rsid w:val="00B5730B"/>
    <w:rsid w:val="00B57C0E"/>
    <w:rsid w:val="00B6013D"/>
    <w:rsid w:val="00B6035A"/>
    <w:rsid w:val="00B6063C"/>
    <w:rsid w:val="00B61695"/>
    <w:rsid w:val="00B61A0E"/>
    <w:rsid w:val="00B62214"/>
    <w:rsid w:val="00B622AE"/>
    <w:rsid w:val="00B62308"/>
    <w:rsid w:val="00B63B57"/>
    <w:rsid w:val="00B63DE4"/>
    <w:rsid w:val="00B652A9"/>
    <w:rsid w:val="00B67A5E"/>
    <w:rsid w:val="00B701E3"/>
    <w:rsid w:val="00B70BF8"/>
    <w:rsid w:val="00B714D8"/>
    <w:rsid w:val="00B71856"/>
    <w:rsid w:val="00B71D22"/>
    <w:rsid w:val="00B720C8"/>
    <w:rsid w:val="00B7217C"/>
    <w:rsid w:val="00B72899"/>
    <w:rsid w:val="00B729D8"/>
    <w:rsid w:val="00B736ED"/>
    <w:rsid w:val="00B7403F"/>
    <w:rsid w:val="00B74753"/>
    <w:rsid w:val="00B74B4C"/>
    <w:rsid w:val="00B7502A"/>
    <w:rsid w:val="00B76774"/>
    <w:rsid w:val="00B77269"/>
    <w:rsid w:val="00B7763D"/>
    <w:rsid w:val="00B7768B"/>
    <w:rsid w:val="00B778F4"/>
    <w:rsid w:val="00B779F7"/>
    <w:rsid w:val="00B77CC4"/>
    <w:rsid w:val="00B800F6"/>
    <w:rsid w:val="00B80644"/>
    <w:rsid w:val="00B80751"/>
    <w:rsid w:val="00B80CAE"/>
    <w:rsid w:val="00B80D25"/>
    <w:rsid w:val="00B8103B"/>
    <w:rsid w:val="00B81EBF"/>
    <w:rsid w:val="00B82216"/>
    <w:rsid w:val="00B82475"/>
    <w:rsid w:val="00B8271B"/>
    <w:rsid w:val="00B8278C"/>
    <w:rsid w:val="00B82F00"/>
    <w:rsid w:val="00B83E87"/>
    <w:rsid w:val="00B846C7"/>
    <w:rsid w:val="00B84733"/>
    <w:rsid w:val="00B8559C"/>
    <w:rsid w:val="00B855A6"/>
    <w:rsid w:val="00B85EFE"/>
    <w:rsid w:val="00B86054"/>
    <w:rsid w:val="00B86356"/>
    <w:rsid w:val="00B863D1"/>
    <w:rsid w:val="00B8656A"/>
    <w:rsid w:val="00B86661"/>
    <w:rsid w:val="00B8681A"/>
    <w:rsid w:val="00B87134"/>
    <w:rsid w:val="00B8784D"/>
    <w:rsid w:val="00B87BA1"/>
    <w:rsid w:val="00B87BD3"/>
    <w:rsid w:val="00B87BF9"/>
    <w:rsid w:val="00B9041C"/>
    <w:rsid w:val="00B91B19"/>
    <w:rsid w:val="00B91C2E"/>
    <w:rsid w:val="00B91FEF"/>
    <w:rsid w:val="00B9265F"/>
    <w:rsid w:val="00B92D5E"/>
    <w:rsid w:val="00B92E44"/>
    <w:rsid w:val="00B9324C"/>
    <w:rsid w:val="00B932D4"/>
    <w:rsid w:val="00B93434"/>
    <w:rsid w:val="00B93EF7"/>
    <w:rsid w:val="00B94A48"/>
    <w:rsid w:val="00B95023"/>
    <w:rsid w:val="00B95BB0"/>
    <w:rsid w:val="00B9610C"/>
    <w:rsid w:val="00B96120"/>
    <w:rsid w:val="00B9644B"/>
    <w:rsid w:val="00B96AC6"/>
    <w:rsid w:val="00B96CFF"/>
    <w:rsid w:val="00B9793A"/>
    <w:rsid w:val="00BA10CD"/>
    <w:rsid w:val="00BA114D"/>
    <w:rsid w:val="00BA11A2"/>
    <w:rsid w:val="00BA11BE"/>
    <w:rsid w:val="00BA12F0"/>
    <w:rsid w:val="00BA193F"/>
    <w:rsid w:val="00BA2004"/>
    <w:rsid w:val="00BA3023"/>
    <w:rsid w:val="00BA32F3"/>
    <w:rsid w:val="00BA369A"/>
    <w:rsid w:val="00BA39B1"/>
    <w:rsid w:val="00BA3D05"/>
    <w:rsid w:val="00BA4584"/>
    <w:rsid w:val="00BA46C1"/>
    <w:rsid w:val="00BA4F70"/>
    <w:rsid w:val="00BA6608"/>
    <w:rsid w:val="00BA6D18"/>
    <w:rsid w:val="00BA6D23"/>
    <w:rsid w:val="00BA740B"/>
    <w:rsid w:val="00BA78FE"/>
    <w:rsid w:val="00BA7E55"/>
    <w:rsid w:val="00BB0023"/>
    <w:rsid w:val="00BB17A4"/>
    <w:rsid w:val="00BB1FF7"/>
    <w:rsid w:val="00BB219E"/>
    <w:rsid w:val="00BB2616"/>
    <w:rsid w:val="00BB2BD5"/>
    <w:rsid w:val="00BB2DE5"/>
    <w:rsid w:val="00BB3ADB"/>
    <w:rsid w:val="00BB440C"/>
    <w:rsid w:val="00BB4ABE"/>
    <w:rsid w:val="00BB531D"/>
    <w:rsid w:val="00BB5522"/>
    <w:rsid w:val="00BB58D4"/>
    <w:rsid w:val="00BB5D90"/>
    <w:rsid w:val="00BB5DB2"/>
    <w:rsid w:val="00BB7EE4"/>
    <w:rsid w:val="00BC080C"/>
    <w:rsid w:val="00BC10E4"/>
    <w:rsid w:val="00BC11AB"/>
    <w:rsid w:val="00BC1B62"/>
    <w:rsid w:val="00BC1FEF"/>
    <w:rsid w:val="00BC2E07"/>
    <w:rsid w:val="00BC35BA"/>
    <w:rsid w:val="00BC3CE0"/>
    <w:rsid w:val="00BC42F3"/>
    <w:rsid w:val="00BC554A"/>
    <w:rsid w:val="00BC5B76"/>
    <w:rsid w:val="00BC622D"/>
    <w:rsid w:val="00BC63A7"/>
    <w:rsid w:val="00BC68BE"/>
    <w:rsid w:val="00BC7160"/>
    <w:rsid w:val="00BC72E6"/>
    <w:rsid w:val="00BC776B"/>
    <w:rsid w:val="00BD00A1"/>
    <w:rsid w:val="00BD10E1"/>
    <w:rsid w:val="00BD13FD"/>
    <w:rsid w:val="00BD1593"/>
    <w:rsid w:val="00BD1691"/>
    <w:rsid w:val="00BD1FD5"/>
    <w:rsid w:val="00BD35A9"/>
    <w:rsid w:val="00BD35F5"/>
    <w:rsid w:val="00BD37B9"/>
    <w:rsid w:val="00BD444A"/>
    <w:rsid w:val="00BD4800"/>
    <w:rsid w:val="00BD5B82"/>
    <w:rsid w:val="00BD5D0E"/>
    <w:rsid w:val="00BD5F86"/>
    <w:rsid w:val="00BD6025"/>
    <w:rsid w:val="00BD62A6"/>
    <w:rsid w:val="00BD6884"/>
    <w:rsid w:val="00BD6906"/>
    <w:rsid w:val="00BD74EC"/>
    <w:rsid w:val="00BE0A16"/>
    <w:rsid w:val="00BE0BC0"/>
    <w:rsid w:val="00BE151E"/>
    <w:rsid w:val="00BE15A7"/>
    <w:rsid w:val="00BE17B2"/>
    <w:rsid w:val="00BE1D9F"/>
    <w:rsid w:val="00BE20D4"/>
    <w:rsid w:val="00BE2221"/>
    <w:rsid w:val="00BE2934"/>
    <w:rsid w:val="00BE2E72"/>
    <w:rsid w:val="00BE3996"/>
    <w:rsid w:val="00BE422B"/>
    <w:rsid w:val="00BE480B"/>
    <w:rsid w:val="00BE4DD8"/>
    <w:rsid w:val="00BE56C6"/>
    <w:rsid w:val="00BE5A55"/>
    <w:rsid w:val="00BE70A7"/>
    <w:rsid w:val="00BE7885"/>
    <w:rsid w:val="00BF0343"/>
    <w:rsid w:val="00BF053E"/>
    <w:rsid w:val="00BF06D7"/>
    <w:rsid w:val="00BF0E59"/>
    <w:rsid w:val="00BF1165"/>
    <w:rsid w:val="00BF1422"/>
    <w:rsid w:val="00BF1CF8"/>
    <w:rsid w:val="00BF1D11"/>
    <w:rsid w:val="00BF2601"/>
    <w:rsid w:val="00BF282D"/>
    <w:rsid w:val="00BF2F64"/>
    <w:rsid w:val="00BF36CC"/>
    <w:rsid w:val="00BF36CE"/>
    <w:rsid w:val="00BF41BC"/>
    <w:rsid w:val="00BF4223"/>
    <w:rsid w:val="00BF48E5"/>
    <w:rsid w:val="00BF4CAC"/>
    <w:rsid w:val="00BF59B6"/>
    <w:rsid w:val="00BF5AD9"/>
    <w:rsid w:val="00BF5F7E"/>
    <w:rsid w:val="00BF6A9A"/>
    <w:rsid w:val="00BF6B78"/>
    <w:rsid w:val="00BF7487"/>
    <w:rsid w:val="00BF7590"/>
    <w:rsid w:val="00BF7A9B"/>
    <w:rsid w:val="00C00860"/>
    <w:rsid w:val="00C00BB2"/>
    <w:rsid w:val="00C01139"/>
    <w:rsid w:val="00C01F38"/>
    <w:rsid w:val="00C02011"/>
    <w:rsid w:val="00C0232C"/>
    <w:rsid w:val="00C0267B"/>
    <w:rsid w:val="00C02EAA"/>
    <w:rsid w:val="00C03410"/>
    <w:rsid w:val="00C03EF8"/>
    <w:rsid w:val="00C04F91"/>
    <w:rsid w:val="00C05A44"/>
    <w:rsid w:val="00C06744"/>
    <w:rsid w:val="00C06961"/>
    <w:rsid w:val="00C0697D"/>
    <w:rsid w:val="00C06C4F"/>
    <w:rsid w:val="00C06E40"/>
    <w:rsid w:val="00C070D0"/>
    <w:rsid w:val="00C07347"/>
    <w:rsid w:val="00C07577"/>
    <w:rsid w:val="00C07651"/>
    <w:rsid w:val="00C07942"/>
    <w:rsid w:val="00C079D0"/>
    <w:rsid w:val="00C109E1"/>
    <w:rsid w:val="00C1192D"/>
    <w:rsid w:val="00C125C7"/>
    <w:rsid w:val="00C12E47"/>
    <w:rsid w:val="00C12FB1"/>
    <w:rsid w:val="00C13098"/>
    <w:rsid w:val="00C13ABD"/>
    <w:rsid w:val="00C14CF6"/>
    <w:rsid w:val="00C155F9"/>
    <w:rsid w:val="00C15AE4"/>
    <w:rsid w:val="00C15B63"/>
    <w:rsid w:val="00C16091"/>
    <w:rsid w:val="00C1685E"/>
    <w:rsid w:val="00C16C93"/>
    <w:rsid w:val="00C16EEE"/>
    <w:rsid w:val="00C171CF"/>
    <w:rsid w:val="00C172A7"/>
    <w:rsid w:val="00C17781"/>
    <w:rsid w:val="00C17868"/>
    <w:rsid w:val="00C204A8"/>
    <w:rsid w:val="00C207A9"/>
    <w:rsid w:val="00C21768"/>
    <w:rsid w:val="00C21ECD"/>
    <w:rsid w:val="00C22197"/>
    <w:rsid w:val="00C22223"/>
    <w:rsid w:val="00C2286D"/>
    <w:rsid w:val="00C22E9E"/>
    <w:rsid w:val="00C23DA5"/>
    <w:rsid w:val="00C24A38"/>
    <w:rsid w:val="00C24EE8"/>
    <w:rsid w:val="00C25B23"/>
    <w:rsid w:val="00C25E64"/>
    <w:rsid w:val="00C25E91"/>
    <w:rsid w:val="00C268F3"/>
    <w:rsid w:val="00C26FA4"/>
    <w:rsid w:val="00C27303"/>
    <w:rsid w:val="00C2732F"/>
    <w:rsid w:val="00C2757B"/>
    <w:rsid w:val="00C275D8"/>
    <w:rsid w:val="00C27774"/>
    <w:rsid w:val="00C2787B"/>
    <w:rsid w:val="00C278A3"/>
    <w:rsid w:val="00C3019B"/>
    <w:rsid w:val="00C31CA7"/>
    <w:rsid w:val="00C327AF"/>
    <w:rsid w:val="00C32CFD"/>
    <w:rsid w:val="00C33530"/>
    <w:rsid w:val="00C33727"/>
    <w:rsid w:val="00C33C86"/>
    <w:rsid w:val="00C345EE"/>
    <w:rsid w:val="00C34ABD"/>
    <w:rsid w:val="00C34C94"/>
    <w:rsid w:val="00C35494"/>
    <w:rsid w:val="00C357F3"/>
    <w:rsid w:val="00C35E0D"/>
    <w:rsid w:val="00C375A0"/>
    <w:rsid w:val="00C37A23"/>
    <w:rsid w:val="00C406C1"/>
    <w:rsid w:val="00C40860"/>
    <w:rsid w:val="00C4129F"/>
    <w:rsid w:val="00C415C0"/>
    <w:rsid w:val="00C41AB8"/>
    <w:rsid w:val="00C41E16"/>
    <w:rsid w:val="00C4262C"/>
    <w:rsid w:val="00C4282D"/>
    <w:rsid w:val="00C428AF"/>
    <w:rsid w:val="00C42ED5"/>
    <w:rsid w:val="00C43959"/>
    <w:rsid w:val="00C43A93"/>
    <w:rsid w:val="00C443B7"/>
    <w:rsid w:val="00C447C2"/>
    <w:rsid w:val="00C44990"/>
    <w:rsid w:val="00C45D1C"/>
    <w:rsid w:val="00C45D6F"/>
    <w:rsid w:val="00C46392"/>
    <w:rsid w:val="00C46BDE"/>
    <w:rsid w:val="00C46E01"/>
    <w:rsid w:val="00C479E0"/>
    <w:rsid w:val="00C47A7D"/>
    <w:rsid w:val="00C47E94"/>
    <w:rsid w:val="00C50096"/>
    <w:rsid w:val="00C501DF"/>
    <w:rsid w:val="00C509B7"/>
    <w:rsid w:val="00C50C6C"/>
    <w:rsid w:val="00C50C9F"/>
    <w:rsid w:val="00C52278"/>
    <w:rsid w:val="00C522F9"/>
    <w:rsid w:val="00C52580"/>
    <w:rsid w:val="00C5277B"/>
    <w:rsid w:val="00C5297F"/>
    <w:rsid w:val="00C531CA"/>
    <w:rsid w:val="00C5321F"/>
    <w:rsid w:val="00C5354D"/>
    <w:rsid w:val="00C538DE"/>
    <w:rsid w:val="00C540BF"/>
    <w:rsid w:val="00C54233"/>
    <w:rsid w:val="00C548A3"/>
    <w:rsid w:val="00C55F3A"/>
    <w:rsid w:val="00C56567"/>
    <w:rsid w:val="00C57273"/>
    <w:rsid w:val="00C577CB"/>
    <w:rsid w:val="00C57DA9"/>
    <w:rsid w:val="00C6010A"/>
    <w:rsid w:val="00C605E9"/>
    <w:rsid w:val="00C60A11"/>
    <w:rsid w:val="00C60E47"/>
    <w:rsid w:val="00C60F3F"/>
    <w:rsid w:val="00C60F99"/>
    <w:rsid w:val="00C61159"/>
    <w:rsid w:val="00C626F5"/>
    <w:rsid w:val="00C62C19"/>
    <w:rsid w:val="00C62C71"/>
    <w:rsid w:val="00C63A7A"/>
    <w:rsid w:val="00C63C82"/>
    <w:rsid w:val="00C63E67"/>
    <w:rsid w:val="00C63FEF"/>
    <w:rsid w:val="00C64122"/>
    <w:rsid w:val="00C64930"/>
    <w:rsid w:val="00C64A8A"/>
    <w:rsid w:val="00C64CA3"/>
    <w:rsid w:val="00C65BC0"/>
    <w:rsid w:val="00C66172"/>
    <w:rsid w:val="00C6644E"/>
    <w:rsid w:val="00C667F2"/>
    <w:rsid w:val="00C66945"/>
    <w:rsid w:val="00C66CA3"/>
    <w:rsid w:val="00C67828"/>
    <w:rsid w:val="00C67FAC"/>
    <w:rsid w:val="00C7067A"/>
    <w:rsid w:val="00C710BC"/>
    <w:rsid w:val="00C711A0"/>
    <w:rsid w:val="00C7125F"/>
    <w:rsid w:val="00C7196E"/>
    <w:rsid w:val="00C719E5"/>
    <w:rsid w:val="00C71A03"/>
    <w:rsid w:val="00C71DF6"/>
    <w:rsid w:val="00C71F72"/>
    <w:rsid w:val="00C7250E"/>
    <w:rsid w:val="00C72660"/>
    <w:rsid w:val="00C72984"/>
    <w:rsid w:val="00C72AFE"/>
    <w:rsid w:val="00C7336B"/>
    <w:rsid w:val="00C73A22"/>
    <w:rsid w:val="00C73AE3"/>
    <w:rsid w:val="00C74331"/>
    <w:rsid w:val="00C74713"/>
    <w:rsid w:val="00C74CFE"/>
    <w:rsid w:val="00C752CD"/>
    <w:rsid w:val="00C75483"/>
    <w:rsid w:val="00C75786"/>
    <w:rsid w:val="00C763D8"/>
    <w:rsid w:val="00C76D42"/>
    <w:rsid w:val="00C77409"/>
    <w:rsid w:val="00C77448"/>
    <w:rsid w:val="00C775E1"/>
    <w:rsid w:val="00C77C36"/>
    <w:rsid w:val="00C80151"/>
    <w:rsid w:val="00C802FE"/>
    <w:rsid w:val="00C80F15"/>
    <w:rsid w:val="00C82116"/>
    <w:rsid w:val="00C821A3"/>
    <w:rsid w:val="00C822AB"/>
    <w:rsid w:val="00C825F2"/>
    <w:rsid w:val="00C8272A"/>
    <w:rsid w:val="00C82BC8"/>
    <w:rsid w:val="00C82DAB"/>
    <w:rsid w:val="00C8303B"/>
    <w:rsid w:val="00C83343"/>
    <w:rsid w:val="00C833C8"/>
    <w:rsid w:val="00C83B2D"/>
    <w:rsid w:val="00C84934"/>
    <w:rsid w:val="00C84963"/>
    <w:rsid w:val="00C84995"/>
    <w:rsid w:val="00C84B94"/>
    <w:rsid w:val="00C851CC"/>
    <w:rsid w:val="00C85324"/>
    <w:rsid w:val="00C85629"/>
    <w:rsid w:val="00C8563B"/>
    <w:rsid w:val="00C857B1"/>
    <w:rsid w:val="00C859FD"/>
    <w:rsid w:val="00C85B4E"/>
    <w:rsid w:val="00C85D88"/>
    <w:rsid w:val="00C86EC1"/>
    <w:rsid w:val="00C87587"/>
    <w:rsid w:val="00C87FE5"/>
    <w:rsid w:val="00C90B35"/>
    <w:rsid w:val="00C9138C"/>
    <w:rsid w:val="00C9174D"/>
    <w:rsid w:val="00C91A2B"/>
    <w:rsid w:val="00C9232E"/>
    <w:rsid w:val="00C925BE"/>
    <w:rsid w:val="00C92E4A"/>
    <w:rsid w:val="00C93090"/>
    <w:rsid w:val="00C930BE"/>
    <w:rsid w:val="00C932BC"/>
    <w:rsid w:val="00C93DF8"/>
    <w:rsid w:val="00C9606B"/>
    <w:rsid w:val="00C962A7"/>
    <w:rsid w:val="00C966F2"/>
    <w:rsid w:val="00C96B78"/>
    <w:rsid w:val="00C96CB5"/>
    <w:rsid w:val="00C97012"/>
    <w:rsid w:val="00C97739"/>
    <w:rsid w:val="00C97860"/>
    <w:rsid w:val="00C97A49"/>
    <w:rsid w:val="00C97E7C"/>
    <w:rsid w:val="00CA0643"/>
    <w:rsid w:val="00CA076C"/>
    <w:rsid w:val="00CA0E5D"/>
    <w:rsid w:val="00CA1F20"/>
    <w:rsid w:val="00CA233E"/>
    <w:rsid w:val="00CA29A0"/>
    <w:rsid w:val="00CA2FA7"/>
    <w:rsid w:val="00CA340E"/>
    <w:rsid w:val="00CA3BCA"/>
    <w:rsid w:val="00CA3DBB"/>
    <w:rsid w:val="00CA438D"/>
    <w:rsid w:val="00CA441F"/>
    <w:rsid w:val="00CA5279"/>
    <w:rsid w:val="00CA5568"/>
    <w:rsid w:val="00CA5A70"/>
    <w:rsid w:val="00CA5F56"/>
    <w:rsid w:val="00CA61B7"/>
    <w:rsid w:val="00CA632A"/>
    <w:rsid w:val="00CA6C98"/>
    <w:rsid w:val="00CA6D80"/>
    <w:rsid w:val="00CA72DF"/>
    <w:rsid w:val="00CA73B2"/>
    <w:rsid w:val="00CA748A"/>
    <w:rsid w:val="00CA7BDF"/>
    <w:rsid w:val="00CA7CA9"/>
    <w:rsid w:val="00CA7D8E"/>
    <w:rsid w:val="00CB053E"/>
    <w:rsid w:val="00CB0548"/>
    <w:rsid w:val="00CB07C3"/>
    <w:rsid w:val="00CB085B"/>
    <w:rsid w:val="00CB181A"/>
    <w:rsid w:val="00CB1FA0"/>
    <w:rsid w:val="00CB3694"/>
    <w:rsid w:val="00CB36F8"/>
    <w:rsid w:val="00CB3D19"/>
    <w:rsid w:val="00CB3F2A"/>
    <w:rsid w:val="00CB431C"/>
    <w:rsid w:val="00CB451B"/>
    <w:rsid w:val="00CB49F6"/>
    <w:rsid w:val="00CB4DBB"/>
    <w:rsid w:val="00CB4DF2"/>
    <w:rsid w:val="00CB50A8"/>
    <w:rsid w:val="00CB59D7"/>
    <w:rsid w:val="00CB5A0C"/>
    <w:rsid w:val="00CB5D5F"/>
    <w:rsid w:val="00CB5D78"/>
    <w:rsid w:val="00CB5E47"/>
    <w:rsid w:val="00CB73A3"/>
    <w:rsid w:val="00CB73C9"/>
    <w:rsid w:val="00CB799B"/>
    <w:rsid w:val="00CC01B9"/>
    <w:rsid w:val="00CC0235"/>
    <w:rsid w:val="00CC0B8B"/>
    <w:rsid w:val="00CC16F7"/>
    <w:rsid w:val="00CC1A0B"/>
    <w:rsid w:val="00CC2FCA"/>
    <w:rsid w:val="00CC2FDE"/>
    <w:rsid w:val="00CC316E"/>
    <w:rsid w:val="00CC3908"/>
    <w:rsid w:val="00CC3F57"/>
    <w:rsid w:val="00CC46C5"/>
    <w:rsid w:val="00CC5337"/>
    <w:rsid w:val="00CC53E6"/>
    <w:rsid w:val="00CC5CD0"/>
    <w:rsid w:val="00CC6542"/>
    <w:rsid w:val="00CC6E4B"/>
    <w:rsid w:val="00CC715C"/>
    <w:rsid w:val="00CC7315"/>
    <w:rsid w:val="00CC7D05"/>
    <w:rsid w:val="00CD1105"/>
    <w:rsid w:val="00CD1959"/>
    <w:rsid w:val="00CD1A1E"/>
    <w:rsid w:val="00CD20C0"/>
    <w:rsid w:val="00CD21AC"/>
    <w:rsid w:val="00CD21CC"/>
    <w:rsid w:val="00CD22A4"/>
    <w:rsid w:val="00CD2910"/>
    <w:rsid w:val="00CD3BEB"/>
    <w:rsid w:val="00CD3C24"/>
    <w:rsid w:val="00CD40DD"/>
    <w:rsid w:val="00CD4168"/>
    <w:rsid w:val="00CD4303"/>
    <w:rsid w:val="00CD465E"/>
    <w:rsid w:val="00CD4972"/>
    <w:rsid w:val="00CD4AB1"/>
    <w:rsid w:val="00CD51B2"/>
    <w:rsid w:val="00CD5207"/>
    <w:rsid w:val="00CD5222"/>
    <w:rsid w:val="00CD52E3"/>
    <w:rsid w:val="00CD6151"/>
    <w:rsid w:val="00CD7351"/>
    <w:rsid w:val="00CD780D"/>
    <w:rsid w:val="00CD7E5F"/>
    <w:rsid w:val="00CD7FE6"/>
    <w:rsid w:val="00CE0668"/>
    <w:rsid w:val="00CE0EDD"/>
    <w:rsid w:val="00CE13DE"/>
    <w:rsid w:val="00CE177A"/>
    <w:rsid w:val="00CE1C95"/>
    <w:rsid w:val="00CE2066"/>
    <w:rsid w:val="00CE20E7"/>
    <w:rsid w:val="00CE25F9"/>
    <w:rsid w:val="00CE3578"/>
    <w:rsid w:val="00CE3AA1"/>
    <w:rsid w:val="00CE3F9D"/>
    <w:rsid w:val="00CE45EE"/>
    <w:rsid w:val="00CE485F"/>
    <w:rsid w:val="00CE4B47"/>
    <w:rsid w:val="00CE4D6A"/>
    <w:rsid w:val="00CE59BD"/>
    <w:rsid w:val="00CE6227"/>
    <w:rsid w:val="00CE645D"/>
    <w:rsid w:val="00CE6C29"/>
    <w:rsid w:val="00CE7455"/>
    <w:rsid w:val="00CE7623"/>
    <w:rsid w:val="00CE7D94"/>
    <w:rsid w:val="00CF13EA"/>
    <w:rsid w:val="00CF1A73"/>
    <w:rsid w:val="00CF1ED9"/>
    <w:rsid w:val="00CF231B"/>
    <w:rsid w:val="00CF2B18"/>
    <w:rsid w:val="00CF32C0"/>
    <w:rsid w:val="00CF3E99"/>
    <w:rsid w:val="00CF4227"/>
    <w:rsid w:val="00CF4325"/>
    <w:rsid w:val="00CF44B6"/>
    <w:rsid w:val="00CF4867"/>
    <w:rsid w:val="00CF4EE0"/>
    <w:rsid w:val="00CF5B07"/>
    <w:rsid w:val="00CF5C5D"/>
    <w:rsid w:val="00CF5EAF"/>
    <w:rsid w:val="00CF5FC9"/>
    <w:rsid w:val="00CF6767"/>
    <w:rsid w:val="00CF67FD"/>
    <w:rsid w:val="00CF7A4A"/>
    <w:rsid w:val="00D00FBB"/>
    <w:rsid w:val="00D00FDD"/>
    <w:rsid w:val="00D00FFA"/>
    <w:rsid w:val="00D0144F"/>
    <w:rsid w:val="00D01534"/>
    <w:rsid w:val="00D0164D"/>
    <w:rsid w:val="00D018F5"/>
    <w:rsid w:val="00D01F78"/>
    <w:rsid w:val="00D024F9"/>
    <w:rsid w:val="00D02BEE"/>
    <w:rsid w:val="00D02DA9"/>
    <w:rsid w:val="00D039A0"/>
    <w:rsid w:val="00D03F61"/>
    <w:rsid w:val="00D045A7"/>
    <w:rsid w:val="00D046A5"/>
    <w:rsid w:val="00D048DB"/>
    <w:rsid w:val="00D04A82"/>
    <w:rsid w:val="00D05964"/>
    <w:rsid w:val="00D05B9F"/>
    <w:rsid w:val="00D06442"/>
    <w:rsid w:val="00D06D13"/>
    <w:rsid w:val="00D06E57"/>
    <w:rsid w:val="00D07196"/>
    <w:rsid w:val="00D07493"/>
    <w:rsid w:val="00D103FA"/>
    <w:rsid w:val="00D103FC"/>
    <w:rsid w:val="00D11329"/>
    <w:rsid w:val="00D11467"/>
    <w:rsid w:val="00D11975"/>
    <w:rsid w:val="00D11E3C"/>
    <w:rsid w:val="00D136DE"/>
    <w:rsid w:val="00D13A5C"/>
    <w:rsid w:val="00D13BD1"/>
    <w:rsid w:val="00D13C5B"/>
    <w:rsid w:val="00D13E2C"/>
    <w:rsid w:val="00D140D9"/>
    <w:rsid w:val="00D146CE"/>
    <w:rsid w:val="00D15430"/>
    <w:rsid w:val="00D15570"/>
    <w:rsid w:val="00D155B5"/>
    <w:rsid w:val="00D15A16"/>
    <w:rsid w:val="00D15C70"/>
    <w:rsid w:val="00D15EC4"/>
    <w:rsid w:val="00D1638B"/>
    <w:rsid w:val="00D1666E"/>
    <w:rsid w:val="00D167CA"/>
    <w:rsid w:val="00D16FDA"/>
    <w:rsid w:val="00D17066"/>
    <w:rsid w:val="00D17079"/>
    <w:rsid w:val="00D170F6"/>
    <w:rsid w:val="00D2035D"/>
    <w:rsid w:val="00D204DD"/>
    <w:rsid w:val="00D2059C"/>
    <w:rsid w:val="00D2075F"/>
    <w:rsid w:val="00D20847"/>
    <w:rsid w:val="00D20DE7"/>
    <w:rsid w:val="00D20FBF"/>
    <w:rsid w:val="00D2193C"/>
    <w:rsid w:val="00D21AF2"/>
    <w:rsid w:val="00D21F5E"/>
    <w:rsid w:val="00D22202"/>
    <w:rsid w:val="00D2237F"/>
    <w:rsid w:val="00D236E7"/>
    <w:rsid w:val="00D2375D"/>
    <w:rsid w:val="00D239F4"/>
    <w:rsid w:val="00D24B35"/>
    <w:rsid w:val="00D25257"/>
    <w:rsid w:val="00D256B2"/>
    <w:rsid w:val="00D25786"/>
    <w:rsid w:val="00D2591B"/>
    <w:rsid w:val="00D259CD"/>
    <w:rsid w:val="00D259ED"/>
    <w:rsid w:val="00D2633B"/>
    <w:rsid w:val="00D26453"/>
    <w:rsid w:val="00D2657D"/>
    <w:rsid w:val="00D26A26"/>
    <w:rsid w:val="00D26D11"/>
    <w:rsid w:val="00D26EE7"/>
    <w:rsid w:val="00D271CA"/>
    <w:rsid w:val="00D2788F"/>
    <w:rsid w:val="00D27C74"/>
    <w:rsid w:val="00D27E63"/>
    <w:rsid w:val="00D3079A"/>
    <w:rsid w:val="00D308F0"/>
    <w:rsid w:val="00D30AD3"/>
    <w:rsid w:val="00D30FAF"/>
    <w:rsid w:val="00D315DB"/>
    <w:rsid w:val="00D31EFD"/>
    <w:rsid w:val="00D3223E"/>
    <w:rsid w:val="00D3285E"/>
    <w:rsid w:val="00D32A99"/>
    <w:rsid w:val="00D32BB1"/>
    <w:rsid w:val="00D32ED0"/>
    <w:rsid w:val="00D33665"/>
    <w:rsid w:val="00D33785"/>
    <w:rsid w:val="00D33A57"/>
    <w:rsid w:val="00D33E10"/>
    <w:rsid w:val="00D34076"/>
    <w:rsid w:val="00D3419D"/>
    <w:rsid w:val="00D34B36"/>
    <w:rsid w:val="00D36150"/>
    <w:rsid w:val="00D36834"/>
    <w:rsid w:val="00D36DC8"/>
    <w:rsid w:val="00D40153"/>
    <w:rsid w:val="00D40307"/>
    <w:rsid w:val="00D40DD9"/>
    <w:rsid w:val="00D40DF0"/>
    <w:rsid w:val="00D4141E"/>
    <w:rsid w:val="00D41681"/>
    <w:rsid w:val="00D416F1"/>
    <w:rsid w:val="00D42BD9"/>
    <w:rsid w:val="00D42C2C"/>
    <w:rsid w:val="00D42E63"/>
    <w:rsid w:val="00D436F1"/>
    <w:rsid w:val="00D4420B"/>
    <w:rsid w:val="00D444DE"/>
    <w:rsid w:val="00D44725"/>
    <w:rsid w:val="00D44D64"/>
    <w:rsid w:val="00D45101"/>
    <w:rsid w:val="00D469D6"/>
    <w:rsid w:val="00D46B27"/>
    <w:rsid w:val="00D46C8A"/>
    <w:rsid w:val="00D5011F"/>
    <w:rsid w:val="00D50153"/>
    <w:rsid w:val="00D504CD"/>
    <w:rsid w:val="00D50B07"/>
    <w:rsid w:val="00D50BA2"/>
    <w:rsid w:val="00D51F47"/>
    <w:rsid w:val="00D5363B"/>
    <w:rsid w:val="00D53652"/>
    <w:rsid w:val="00D537DB"/>
    <w:rsid w:val="00D53ADD"/>
    <w:rsid w:val="00D53B83"/>
    <w:rsid w:val="00D54099"/>
    <w:rsid w:val="00D54315"/>
    <w:rsid w:val="00D5438A"/>
    <w:rsid w:val="00D54846"/>
    <w:rsid w:val="00D548FE"/>
    <w:rsid w:val="00D54F75"/>
    <w:rsid w:val="00D55DC9"/>
    <w:rsid w:val="00D56B0E"/>
    <w:rsid w:val="00D56E1B"/>
    <w:rsid w:val="00D57A3D"/>
    <w:rsid w:val="00D57F53"/>
    <w:rsid w:val="00D57FFE"/>
    <w:rsid w:val="00D619BD"/>
    <w:rsid w:val="00D62AD6"/>
    <w:rsid w:val="00D62C15"/>
    <w:rsid w:val="00D631C7"/>
    <w:rsid w:val="00D632AB"/>
    <w:rsid w:val="00D6369F"/>
    <w:rsid w:val="00D638B0"/>
    <w:rsid w:val="00D63A35"/>
    <w:rsid w:val="00D642B0"/>
    <w:rsid w:val="00D645F6"/>
    <w:rsid w:val="00D64B96"/>
    <w:rsid w:val="00D64E54"/>
    <w:rsid w:val="00D6526D"/>
    <w:rsid w:val="00D652D0"/>
    <w:rsid w:val="00D655C1"/>
    <w:rsid w:val="00D65667"/>
    <w:rsid w:val="00D656CE"/>
    <w:rsid w:val="00D658C5"/>
    <w:rsid w:val="00D6660A"/>
    <w:rsid w:val="00D66AFC"/>
    <w:rsid w:val="00D66CDD"/>
    <w:rsid w:val="00D67127"/>
    <w:rsid w:val="00D67E65"/>
    <w:rsid w:val="00D70030"/>
    <w:rsid w:val="00D70AA7"/>
    <w:rsid w:val="00D70C15"/>
    <w:rsid w:val="00D71326"/>
    <w:rsid w:val="00D715B6"/>
    <w:rsid w:val="00D7231C"/>
    <w:rsid w:val="00D72EDD"/>
    <w:rsid w:val="00D72FAF"/>
    <w:rsid w:val="00D73113"/>
    <w:rsid w:val="00D731E9"/>
    <w:rsid w:val="00D73B0D"/>
    <w:rsid w:val="00D74517"/>
    <w:rsid w:val="00D74DD0"/>
    <w:rsid w:val="00D7541D"/>
    <w:rsid w:val="00D758C0"/>
    <w:rsid w:val="00D75A46"/>
    <w:rsid w:val="00D760E6"/>
    <w:rsid w:val="00D76232"/>
    <w:rsid w:val="00D776DB"/>
    <w:rsid w:val="00D77F07"/>
    <w:rsid w:val="00D80A72"/>
    <w:rsid w:val="00D80E35"/>
    <w:rsid w:val="00D81816"/>
    <w:rsid w:val="00D81D7C"/>
    <w:rsid w:val="00D82DEA"/>
    <w:rsid w:val="00D82F2C"/>
    <w:rsid w:val="00D83361"/>
    <w:rsid w:val="00D83BF5"/>
    <w:rsid w:val="00D84B7A"/>
    <w:rsid w:val="00D8522E"/>
    <w:rsid w:val="00D85592"/>
    <w:rsid w:val="00D85C1F"/>
    <w:rsid w:val="00D8663A"/>
    <w:rsid w:val="00D86E7B"/>
    <w:rsid w:val="00D86FFD"/>
    <w:rsid w:val="00D87E71"/>
    <w:rsid w:val="00D87FC9"/>
    <w:rsid w:val="00D90202"/>
    <w:rsid w:val="00D9066A"/>
    <w:rsid w:val="00D90D19"/>
    <w:rsid w:val="00D917F4"/>
    <w:rsid w:val="00D924C2"/>
    <w:rsid w:val="00D92AE8"/>
    <w:rsid w:val="00D92CAA"/>
    <w:rsid w:val="00D92EA3"/>
    <w:rsid w:val="00D942D0"/>
    <w:rsid w:val="00D9523E"/>
    <w:rsid w:val="00D9524C"/>
    <w:rsid w:val="00D9589F"/>
    <w:rsid w:val="00D95908"/>
    <w:rsid w:val="00D95ADB"/>
    <w:rsid w:val="00D95E19"/>
    <w:rsid w:val="00D965CE"/>
    <w:rsid w:val="00D96E1E"/>
    <w:rsid w:val="00D974A6"/>
    <w:rsid w:val="00D9786C"/>
    <w:rsid w:val="00DA0693"/>
    <w:rsid w:val="00DA1514"/>
    <w:rsid w:val="00DA2DFD"/>
    <w:rsid w:val="00DA315D"/>
    <w:rsid w:val="00DA336A"/>
    <w:rsid w:val="00DA3715"/>
    <w:rsid w:val="00DA46CF"/>
    <w:rsid w:val="00DA47F8"/>
    <w:rsid w:val="00DA5282"/>
    <w:rsid w:val="00DA531B"/>
    <w:rsid w:val="00DA557C"/>
    <w:rsid w:val="00DA574F"/>
    <w:rsid w:val="00DA59A0"/>
    <w:rsid w:val="00DA5FEE"/>
    <w:rsid w:val="00DA65CF"/>
    <w:rsid w:val="00DA6769"/>
    <w:rsid w:val="00DA6C69"/>
    <w:rsid w:val="00DA70C6"/>
    <w:rsid w:val="00DA7609"/>
    <w:rsid w:val="00DA7810"/>
    <w:rsid w:val="00DA7B00"/>
    <w:rsid w:val="00DB00B9"/>
    <w:rsid w:val="00DB018C"/>
    <w:rsid w:val="00DB04CD"/>
    <w:rsid w:val="00DB0DDA"/>
    <w:rsid w:val="00DB0F00"/>
    <w:rsid w:val="00DB1DEE"/>
    <w:rsid w:val="00DB222D"/>
    <w:rsid w:val="00DB25EA"/>
    <w:rsid w:val="00DB25ED"/>
    <w:rsid w:val="00DB282C"/>
    <w:rsid w:val="00DB358F"/>
    <w:rsid w:val="00DB3681"/>
    <w:rsid w:val="00DB3713"/>
    <w:rsid w:val="00DB3756"/>
    <w:rsid w:val="00DB4118"/>
    <w:rsid w:val="00DB48CF"/>
    <w:rsid w:val="00DB4E29"/>
    <w:rsid w:val="00DB573C"/>
    <w:rsid w:val="00DB643C"/>
    <w:rsid w:val="00DB70BC"/>
    <w:rsid w:val="00DB732D"/>
    <w:rsid w:val="00DB76FB"/>
    <w:rsid w:val="00DB79B5"/>
    <w:rsid w:val="00DB7B9F"/>
    <w:rsid w:val="00DB7D1D"/>
    <w:rsid w:val="00DC0A8E"/>
    <w:rsid w:val="00DC0DC3"/>
    <w:rsid w:val="00DC0DDC"/>
    <w:rsid w:val="00DC12E2"/>
    <w:rsid w:val="00DC14B4"/>
    <w:rsid w:val="00DC167F"/>
    <w:rsid w:val="00DC1B11"/>
    <w:rsid w:val="00DC1C1A"/>
    <w:rsid w:val="00DC1DF1"/>
    <w:rsid w:val="00DC2308"/>
    <w:rsid w:val="00DC30EA"/>
    <w:rsid w:val="00DC36BD"/>
    <w:rsid w:val="00DC36F1"/>
    <w:rsid w:val="00DC3D94"/>
    <w:rsid w:val="00DC3E3A"/>
    <w:rsid w:val="00DC3EE2"/>
    <w:rsid w:val="00DC44D1"/>
    <w:rsid w:val="00DC4AB8"/>
    <w:rsid w:val="00DC4B47"/>
    <w:rsid w:val="00DC4DFE"/>
    <w:rsid w:val="00DC582E"/>
    <w:rsid w:val="00DC588C"/>
    <w:rsid w:val="00DC59E5"/>
    <w:rsid w:val="00DC601A"/>
    <w:rsid w:val="00DC6187"/>
    <w:rsid w:val="00DC681F"/>
    <w:rsid w:val="00DC6BF1"/>
    <w:rsid w:val="00DC746F"/>
    <w:rsid w:val="00DC7F1B"/>
    <w:rsid w:val="00DC7F3F"/>
    <w:rsid w:val="00DD011E"/>
    <w:rsid w:val="00DD0D4A"/>
    <w:rsid w:val="00DD0EDF"/>
    <w:rsid w:val="00DD16BA"/>
    <w:rsid w:val="00DD26CA"/>
    <w:rsid w:val="00DD2C07"/>
    <w:rsid w:val="00DD300D"/>
    <w:rsid w:val="00DD421E"/>
    <w:rsid w:val="00DD443D"/>
    <w:rsid w:val="00DD4B4B"/>
    <w:rsid w:val="00DD4BB1"/>
    <w:rsid w:val="00DD5BF4"/>
    <w:rsid w:val="00DD6141"/>
    <w:rsid w:val="00DD6904"/>
    <w:rsid w:val="00DD6AA1"/>
    <w:rsid w:val="00DD6ADD"/>
    <w:rsid w:val="00DD7051"/>
    <w:rsid w:val="00DD7477"/>
    <w:rsid w:val="00DD76B8"/>
    <w:rsid w:val="00DE1948"/>
    <w:rsid w:val="00DE209C"/>
    <w:rsid w:val="00DE2442"/>
    <w:rsid w:val="00DE258A"/>
    <w:rsid w:val="00DE2FCD"/>
    <w:rsid w:val="00DE3E19"/>
    <w:rsid w:val="00DE3EBD"/>
    <w:rsid w:val="00DE3FAD"/>
    <w:rsid w:val="00DE425F"/>
    <w:rsid w:val="00DE4C30"/>
    <w:rsid w:val="00DE53FC"/>
    <w:rsid w:val="00DE55A5"/>
    <w:rsid w:val="00DE5A70"/>
    <w:rsid w:val="00DE5F71"/>
    <w:rsid w:val="00DE6A69"/>
    <w:rsid w:val="00DE7C7D"/>
    <w:rsid w:val="00DE7CAD"/>
    <w:rsid w:val="00DF0B2F"/>
    <w:rsid w:val="00DF1DA6"/>
    <w:rsid w:val="00DF1E78"/>
    <w:rsid w:val="00DF20B4"/>
    <w:rsid w:val="00DF21A6"/>
    <w:rsid w:val="00DF301E"/>
    <w:rsid w:val="00DF3A9D"/>
    <w:rsid w:val="00DF4671"/>
    <w:rsid w:val="00DF4D65"/>
    <w:rsid w:val="00DF4E77"/>
    <w:rsid w:val="00DF4EB9"/>
    <w:rsid w:val="00DF4F6F"/>
    <w:rsid w:val="00DF6286"/>
    <w:rsid w:val="00DF62D1"/>
    <w:rsid w:val="00DF6381"/>
    <w:rsid w:val="00DF6517"/>
    <w:rsid w:val="00DF65CD"/>
    <w:rsid w:val="00DF68DC"/>
    <w:rsid w:val="00DF70B0"/>
    <w:rsid w:val="00DF729F"/>
    <w:rsid w:val="00DF7419"/>
    <w:rsid w:val="00DF76C0"/>
    <w:rsid w:val="00DF7A32"/>
    <w:rsid w:val="00DF7A5E"/>
    <w:rsid w:val="00DF7CE2"/>
    <w:rsid w:val="00E00C6E"/>
    <w:rsid w:val="00E00CB3"/>
    <w:rsid w:val="00E01342"/>
    <w:rsid w:val="00E016B4"/>
    <w:rsid w:val="00E0181A"/>
    <w:rsid w:val="00E01C60"/>
    <w:rsid w:val="00E0299E"/>
    <w:rsid w:val="00E044F3"/>
    <w:rsid w:val="00E054B1"/>
    <w:rsid w:val="00E05608"/>
    <w:rsid w:val="00E05FA1"/>
    <w:rsid w:val="00E06481"/>
    <w:rsid w:val="00E06764"/>
    <w:rsid w:val="00E068A1"/>
    <w:rsid w:val="00E0728F"/>
    <w:rsid w:val="00E074CF"/>
    <w:rsid w:val="00E0771F"/>
    <w:rsid w:val="00E10033"/>
    <w:rsid w:val="00E10089"/>
    <w:rsid w:val="00E103F0"/>
    <w:rsid w:val="00E1057D"/>
    <w:rsid w:val="00E110DD"/>
    <w:rsid w:val="00E11429"/>
    <w:rsid w:val="00E114A2"/>
    <w:rsid w:val="00E11D0E"/>
    <w:rsid w:val="00E12ECD"/>
    <w:rsid w:val="00E12FFD"/>
    <w:rsid w:val="00E13C96"/>
    <w:rsid w:val="00E13E56"/>
    <w:rsid w:val="00E142DF"/>
    <w:rsid w:val="00E1449E"/>
    <w:rsid w:val="00E14638"/>
    <w:rsid w:val="00E1485B"/>
    <w:rsid w:val="00E14BD8"/>
    <w:rsid w:val="00E14C34"/>
    <w:rsid w:val="00E153E2"/>
    <w:rsid w:val="00E1727A"/>
    <w:rsid w:val="00E17684"/>
    <w:rsid w:val="00E17C49"/>
    <w:rsid w:val="00E20343"/>
    <w:rsid w:val="00E20D5A"/>
    <w:rsid w:val="00E22150"/>
    <w:rsid w:val="00E227F0"/>
    <w:rsid w:val="00E22F97"/>
    <w:rsid w:val="00E23027"/>
    <w:rsid w:val="00E23488"/>
    <w:rsid w:val="00E23956"/>
    <w:rsid w:val="00E23AE0"/>
    <w:rsid w:val="00E254D5"/>
    <w:rsid w:val="00E25686"/>
    <w:rsid w:val="00E25CD3"/>
    <w:rsid w:val="00E25E7D"/>
    <w:rsid w:val="00E260DA"/>
    <w:rsid w:val="00E26880"/>
    <w:rsid w:val="00E26A26"/>
    <w:rsid w:val="00E26A3D"/>
    <w:rsid w:val="00E27406"/>
    <w:rsid w:val="00E276FA"/>
    <w:rsid w:val="00E2798C"/>
    <w:rsid w:val="00E27E5C"/>
    <w:rsid w:val="00E30B64"/>
    <w:rsid w:val="00E30FE6"/>
    <w:rsid w:val="00E31435"/>
    <w:rsid w:val="00E319A6"/>
    <w:rsid w:val="00E3217B"/>
    <w:rsid w:val="00E324BC"/>
    <w:rsid w:val="00E3536C"/>
    <w:rsid w:val="00E3557C"/>
    <w:rsid w:val="00E355FE"/>
    <w:rsid w:val="00E35FE5"/>
    <w:rsid w:val="00E37145"/>
    <w:rsid w:val="00E376EB"/>
    <w:rsid w:val="00E4208E"/>
    <w:rsid w:val="00E424C6"/>
    <w:rsid w:val="00E42BE2"/>
    <w:rsid w:val="00E43308"/>
    <w:rsid w:val="00E43452"/>
    <w:rsid w:val="00E43699"/>
    <w:rsid w:val="00E43EBB"/>
    <w:rsid w:val="00E4430E"/>
    <w:rsid w:val="00E446C7"/>
    <w:rsid w:val="00E4470D"/>
    <w:rsid w:val="00E44AF0"/>
    <w:rsid w:val="00E44E2F"/>
    <w:rsid w:val="00E44E3B"/>
    <w:rsid w:val="00E45C3C"/>
    <w:rsid w:val="00E46B58"/>
    <w:rsid w:val="00E46B64"/>
    <w:rsid w:val="00E46C4D"/>
    <w:rsid w:val="00E46E35"/>
    <w:rsid w:val="00E46FA4"/>
    <w:rsid w:val="00E4703C"/>
    <w:rsid w:val="00E477F0"/>
    <w:rsid w:val="00E50014"/>
    <w:rsid w:val="00E50308"/>
    <w:rsid w:val="00E50B6D"/>
    <w:rsid w:val="00E51237"/>
    <w:rsid w:val="00E512AF"/>
    <w:rsid w:val="00E5172F"/>
    <w:rsid w:val="00E517A0"/>
    <w:rsid w:val="00E51CE9"/>
    <w:rsid w:val="00E51D00"/>
    <w:rsid w:val="00E51E54"/>
    <w:rsid w:val="00E5224C"/>
    <w:rsid w:val="00E52A8A"/>
    <w:rsid w:val="00E53106"/>
    <w:rsid w:val="00E53EA1"/>
    <w:rsid w:val="00E551EC"/>
    <w:rsid w:val="00E55DC6"/>
    <w:rsid w:val="00E55F31"/>
    <w:rsid w:val="00E5665E"/>
    <w:rsid w:val="00E56B7D"/>
    <w:rsid w:val="00E56B9C"/>
    <w:rsid w:val="00E57F4F"/>
    <w:rsid w:val="00E60600"/>
    <w:rsid w:val="00E607C1"/>
    <w:rsid w:val="00E60C8A"/>
    <w:rsid w:val="00E60E1E"/>
    <w:rsid w:val="00E61EF0"/>
    <w:rsid w:val="00E62261"/>
    <w:rsid w:val="00E62328"/>
    <w:rsid w:val="00E62B55"/>
    <w:rsid w:val="00E62E3B"/>
    <w:rsid w:val="00E63C0B"/>
    <w:rsid w:val="00E640CD"/>
    <w:rsid w:val="00E643BB"/>
    <w:rsid w:val="00E64829"/>
    <w:rsid w:val="00E64CEA"/>
    <w:rsid w:val="00E651CA"/>
    <w:rsid w:val="00E6566D"/>
    <w:rsid w:val="00E65BFD"/>
    <w:rsid w:val="00E65CF4"/>
    <w:rsid w:val="00E65E80"/>
    <w:rsid w:val="00E65F0F"/>
    <w:rsid w:val="00E66551"/>
    <w:rsid w:val="00E66562"/>
    <w:rsid w:val="00E665EE"/>
    <w:rsid w:val="00E667CE"/>
    <w:rsid w:val="00E66C35"/>
    <w:rsid w:val="00E671F8"/>
    <w:rsid w:val="00E70110"/>
    <w:rsid w:val="00E70B9C"/>
    <w:rsid w:val="00E70FED"/>
    <w:rsid w:val="00E71479"/>
    <w:rsid w:val="00E7169D"/>
    <w:rsid w:val="00E7187D"/>
    <w:rsid w:val="00E71EC8"/>
    <w:rsid w:val="00E72157"/>
    <w:rsid w:val="00E72601"/>
    <w:rsid w:val="00E72AB0"/>
    <w:rsid w:val="00E7365A"/>
    <w:rsid w:val="00E73AF2"/>
    <w:rsid w:val="00E74A52"/>
    <w:rsid w:val="00E74E8A"/>
    <w:rsid w:val="00E75558"/>
    <w:rsid w:val="00E75BF3"/>
    <w:rsid w:val="00E75C4D"/>
    <w:rsid w:val="00E7642F"/>
    <w:rsid w:val="00E7710B"/>
    <w:rsid w:val="00E7758A"/>
    <w:rsid w:val="00E77F88"/>
    <w:rsid w:val="00E811CE"/>
    <w:rsid w:val="00E82215"/>
    <w:rsid w:val="00E82C2E"/>
    <w:rsid w:val="00E82DFD"/>
    <w:rsid w:val="00E82F50"/>
    <w:rsid w:val="00E82F93"/>
    <w:rsid w:val="00E831AC"/>
    <w:rsid w:val="00E8348E"/>
    <w:rsid w:val="00E83CA8"/>
    <w:rsid w:val="00E843C9"/>
    <w:rsid w:val="00E84519"/>
    <w:rsid w:val="00E84EC6"/>
    <w:rsid w:val="00E84EDC"/>
    <w:rsid w:val="00E85586"/>
    <w:rsid w:val="00E85F7B"/>
    <w:rsid w:val="00E86094"/>
    <w:rsid w:val="00E86F81"/>
    <w:rsid w:val="00E871F8"/>
    <w:rsid w:val="00E87418"/>
    <w:rsid w:val="00E877B2"/>
    <w:rsid w:val="00E87ABB"/>
    <w:rsid w:val="00E87EB2"/>
    <w:rsid w:val="00E902E1"/>
    <w:rsid w:val="00E90450"/>
    <w:rsid w:val="00E90EF7"/>
    <w:rsid w:val="00E916EF"/>
    <w:rsid w:val="00E91823"/>
    <w:rsid w:val="00E9194D"/>
    <w:rsid w:val="00E91A8F"/>
    <w:rsid w:val="00E921A3"/>
    <w:rsid w:val="00E92281"/>
    <w:rsid w:val="00E924EE"/>
    <w:rsid w:val="00E9301E"/>
    <w:rsid w:val="00E93100"/>
    <w:rsid w:val="00E93154"/>
    <w:rsid w:val="00E937F1"/>
    <w:rsid w:val="00E93A30"/>
    <w:rsid w:val="00E93ACD"/>
    <w:rsid w:val="00E94331"/>
    <w:rsid w:val="00E950C3"/>
    <w:rsid w:val="00E9518C"/>
    <w:rsid w:val="00E963E9"/>
    <w:rsid w:val="00E96FF0"/>
    <w:rsid w:val="00E97377"/>
    <w:rsid w:val="00E979B1"/>
    <w:rsid w:val="00EA01FE"/>
    <w:rsid w:val="00EA0F1A"/>
    <w:rsid w:val="00EA11D2"/>
    <w:rsid w:val="00EA13F8"/>
    <w:rsid w:val="00EA206F"/>
    <w:rsid w:val="00EA2691"/>
    <w:rsid w:val="00EA3044"/>
    <w:rsid w:val="00EA3155"/>
    <w:rsid w:val="00EA323C"/>
    <w:rsid w:val="00EA3310"/>
    <w:rsid w:val="00EA3494"/>
    <w:rsid w:val="00EA38AA"/>
    <w:rsid w:val="00EA3AFC"/>
    <w:rsid w:val="00EA3C43"/>
    <w:rsid w:val="00EA3FA0"/>
    <w:rsid w:val="00EA3FEB"/>
    <w:rsid w:val="00EA454D"/>
    <w:rsid w:val="00EA49B4"/>
    <w:rsid w:val="00EA4B96"/>
    <w:rsid w:val="00EA5452"/>
    <w:rsid w:val="00EA57E1"/>
    <w:rsid w:val="00EA5871"/>
    <w:rsid w:val="00EA5B75"/>
    <w:rsid w:val="00EA5E71"/>
    <w:rsid w:val="00EA7BC3"/>
    <w:rsid w:val="00EA7C18"/>
    <w:rsid w:val="00EB02D5"/>
    <w:rsid w:val="00EB099A"/>
    <w:rsid w:val="00EB09D3"/>
    <w:rsid w:val="00EB0DB3"/>
    <w:rsid w:val="00EB0F54"/>
    <w:rsid w:val="00EB1415"/>
    <w:rsid w:val="00EB299D"/>
    <w:rsid w:val="00EB2A59"/>
    <w:rsid w:val="00EB394B"/>
    <w:rsid w:val="00EB3EFB"/>
    <w:rsid w:val="00EB44FA"/>
    <w:rsid w:val="00EB4645"/>
    <w:rsid w:val="00EB48AE"/>
    <w:rsid w:val="00EB4A9A"/>
    <w:rsid w:val="00EB53C1"/>
    <w:rsid w:val="00EB55CC"/>
    <w:rsid w:val="00EB5FBB"/>
    <w:rsid w:val="00EB64BB"/>
    <w:rsid w:val="00EB74F5"/>
    <w:rsid w:val="00EB7A96"/>
    <w:rsid w:val="00EB7BA2"/>
    <w:rsid w:val="00EB7BFF"/>
    <w:rsid w:val="00EC0343"/>
    <w:rsid w:val="00EC050B"/>
    <w:rsid w:val="00EC09DC"/>
    <w:rsid w:val="00EC0BFF"/>
    <w:rsid w:val="00EC10A5"/>
    <w:rsid w:val="00EC131F"/>
    <w:rsid w:val="00EC146A"/>
    <w:rsid w:val="00EC2A6A"/>
    <w:rsid w:val="00EC2B34"/>
    <w:rsid w:val="00EC3273"/>
    <w:rsid w:val="00EC3361"/>
    <w:rsid w:val="00EC36B3"/>
    <w:rsid w:val="00EC3C54"/>
    <w:rsid w:val="00EC3CD6"/>
    <w:rsid w:val="00EC3DEA"/>
    <w:rsid w:val="00EC411A"/>
    <w:rsid w:val="00EC479D"/>
    <w:rsid w:val="00EC4C9F"/>
    <w:rsid w:val="00EC4FD1"/>
    <w:rsid w:val="00EC52C2"/>
    <w:rsid w:val="00EC5438"/>
    <w:rsid w:val="00EC560D"/>
    <w:rsid w:val="00EC603D"/>
    <w:rsid w:val="00EC6FD5"/>
    <w:rsid w:val="00EC7B90"/>
    <w:rsid w:val="00EC7BC0"/>
    <w:rsid w:val="00ED0180"/>
    <w:rsid w:val="00ED108D"/>
    <w:rsid w:val="00ED1226"/>
    <w:rsid w:val="00ED198D"/>
    <w:rsid w:val="00ED25BE"/>
    <w:rsid w:val="00ED2798"/>
    <w:rsid w:val="00ED2B5D"/>
    <w:rsid w:val="00ED2C35"/>
    <w:rsid w:val="00ED302D"/>
    <w:rsid w:val="00ED34BF"/>
    <w:rsid w:val="00ED381F"/>
    <w:rsid w:val="00ED3EE9"/>
    <w:rsid w:val="00ED3FE6"/>
    <w:rsid w:val="00ED491B"/>
    <w:rsid w:val="00ED4950"/>
    <w:rsid w:val="00ED49B8"/>
    <w:rsid w:val="00ED4CA2"/>
    <w:rsid w:val="00ED4DF1"/>
    <w:rsid w:val="00ED4E57"/>
    <w:rsid w:val="00ED50FE"/>
    <w:rsid w:val="00ED5151"/>
    <w:rsid w:val="00ED5224"/>
    <w:rsid w:val="00ED54AF"/>
    <w:rsid w:val="00ED5DF8"/>
    <w:rsid w:val="00ED5E95"/>
    <w:rsid w:val="00ED6079"/>
    <w:rsid w:val="00ED61D4"/>
    <w:rsid w:val="00ED67D6"/>
    <w:rsid w:val="00ED6ACC"/>
    <w:rsid w:val="00ED6D9D"/>
    <w:rsid w:val="00ED7496"/>
    <w:rsid w:val="00ED7C80"/>
    <w:rsid w:val="00EE0649"/>
    <w:rsid w:val="00EE08A4"/>
    <w:rsid w:val="00EE10B6"/>
    <w:rsid w:val="00EE14DD"/>
    <w:rsid w:val="00EE2312"/>
    <w:rsid w:val="00EE2333"/>
    <w:rsid w:val="00EE3107"/>
    <w:rsid w:val="00EE36B4"/>
    <w:rsid w:val="00EE3A28"/>
    <w:rsid w:val="00EE4295"/>
    <w:rsid w:val="00EE4A81"/>
    <w:rsid w:val="00EE4C34"/>
    <w:rsid w:val="00EE4F7C"/>
    <w:rsid w:val="00EE5408"/>
    <w:rsid w:val="00EE614E"/>
    <w:rsid w:val="00EE6308"/>
    <w:rsid w:val="00EE6B97"/>
    <w:rsid w:val="00EE7457"/>
    <w:rsid w:val="00EE745B"/>
    <w:rsid w:val="00EE7923"/>
    <w:rsid w:val="00EE7D34"/>
    <w:rsid w:val="00EF01D4"/>
    <w:rsid w:val="00EF0EC7"/>
    <w:rsid w:val="00EF1208"/>
    <w:rsid w:val="00EF2801"/>
    <w:rsid w:val="00EF3395"/>
    <w:rsid w:val="00EF4D84"/>
    <w:rsid w:val="00EF5204"/>
    <w:rsid w:val="00EF58C0"/>
    <w:rsid w:val="00EF5BB3"/>
    <w:rsid w:val="00EF638C"/>
    <w:rsid w:val="00EF642F"/>
    <w:rsid w:val="00EF6CEB"/>
    <w:rsid w:val="00EF6E36"/>
    <w:rsid w:val="00EF7126"/>
    <w:rsid w:val="00EF7663"/>
    <w:rsid w:val="00EF7924"/>
    <w:rsid w:val="00EF7C97"/>
    <w:rsid w:val="00EF7F6D"/>
    <w:rsid w:val="00F0026D"/>
    <w:rsid w:val="00F0057B"/>
    <w:rsid w:val="00F01B1D"/>
    <w:rsid w:val="00F0200C"/>
    <w:rsid w:val="00F021F5"/>
    <w:rsid w:val="00F0265F"/>
    <w:rsid w:val="00F027D8"/>
    <w:rsid w:val="00F02855"/>
    <w:rsid w:val="00F02A3C"/>
    <w:rsid w:val="00F02ECF"/>
    <w:rsid w:val="00F046D7"/>
    <w:rsid w:val="00F04B30"/>
    <w:rsid w:val="00F04B58"/>
    <w:rsid w:val="00F04DA2"/>
    <w:rsid w:val="00F04E79"/>
    <w:rsid w:val="00F063D2"/>
    <w:rsid w:val="00F06622"/>
    <w:rsid w:val="00F066A9"/>
    <w:rsid w:val="00F067ED"/>
    <w:rsid w:val="00F06AE6"/>
    <w:rsid w:val="00F06D9B"/>
    <w:rsid w:val="00F06E3D"/>
    <w:rsid w:val="00F071E4"/>
    <w:rsid w:val="00F07664"/>
    <w:rsid w:val="00F07AE5"/>
    <w:rsid w:val="00F1008F"/>
    <w:rsid w:val="00F10742"/>
    <w:rsid w:val="00F10743"/>
    <w:rsid w:val="00F10DEE"/>
    <w:rsid w:val="00F10F33"/>
    <w:rsid w:val="00F114C1"/>
    <w:rsid w:val="00F11568"/>
    <w:rsid w:val="00F11B2D"/>
    <w:rsid w:val="00F11D79"/>
    <w:rsid w:val="00F13067"/>
    <w:rsid w:val="00F13AAC"/>
    <w:rsid w:val="00F13F0E"/>
    <w:rsid w:val="00F14963"/>
    <w:rsid w:val="00F149BA"/>
    <w:rsid w:val="00F149F0"/>
    <w:rsid w:val="00F14D74"/>
    <w:rsid w:val="00F15773"/>
    <w:rsid w:val="00F15F99"/>
    <w:rsid w:val="00F162D6"/>
    <w:rsid w:val="00F16431"/>
    <w:rsid w:val="00F164AE"/>
    <w:rsid w:val="00F16677"/>
    <w:rsid w:val="00F16A88"/>
    <w:rsid w:val="00F178A0"/>
    <w:rsid w:val="00F17DF9"/>
    <w:rsid w:val="00F203D9"/>
    <w:rsid w:val="00F20626"/>
    <w:rsid w:val="00F20688"/>
    <w:rsid w:val="00F20C01"/>
    <w:rsid w:val="00F21BFF"/>
    <w:rsid w:val="00F221E9"/>
    <w:rsid w:val="00F22BA0"/>
    <w:rsid w:val="00F24476"/>
    <w:rsid w:val="00F24535"/>
    <w:rsid w:val="00F24C86"/>
    <w:rsid w:val="00F254B9"/>
    <w:rsid w:val="00F25CFD"/>
    <w:rsid w:val="00F25D5B"/>
    <w:rsid w:val="00F27020"/>
    <w:rsid w:val="00F2704E"/>
    <w:rsid w:val="00F270A0"/>
    <w:rsid w:val="00F271A4"/>
    <w:rsid w:val="00F2734F"/>
    <w:rsid w:val="00F27377"/>
    <w:rsid w:val="00F27E30"/>
    <w:rsid w:val="00F30EAA"/>
    <w:rsid w:val="00F31B88"/>
    <w:rsid w:val="00F32BEF"/>
    <w:rsid w:val="00F3318C"/>
    <w:rsid w:val="00F33536"/>
    <w:rsid w:val="00F3366F"/>
    <w:rsid w:val="00F33CDA"/>
    <w:rsid w:val="00F33D2F"/>
    <w:rsid w:val="00F34329"/>
    <w:rsid w:val="00F348A1"/>
    <w:rsid w:val="00F34FF7"/>
    <w:rsid w:val="00F354F6"/>
    <w:rsid w:val="00F35D0B"/>
    <w:rsid w:val="00F35E4D"/>
    <w:rsid w:val="00F3614A"/>
    <w:rsid w:val="00F36528"/>
    <w:rsid w:val="00F37727"/>
    <w:rsid w:val="00F377CC"/>
    <w:rsid w:val="00F378FE"/>
    <w:rsid w:val="00F37AE1"/>
    <w:rsid w:val="00F400EE"/>
    <w:rsid w:val="00F404A5"/>
    <w:rsid w:val="00F404C7"/>
    <w:rsid w:val="00F40F55"/>
    <w:rsid w:val="00F41152"/>
    <w:rsid w:val="00F417CA"/>
    <w:rsid w:val="00F4194E"/>
    <w:rsid w:val="00F4198F"/>
    <w:rsid w:val="00F41DDC"/>
    <w:rsid w:val="00F4212E"/>
    <w:rsid w:val="00F423FF"/>
    <w:rsid w:val="00F427E6"/>
    <w:rsid w:val="00F42982"/>
    <w:rsid w:val="00F42B48"/>
    <w:rsid w:val="00F43341"/>
    <w:rsid w:val="00F435DB"/>
    <w:rsid w:val="00F43CAC"/>
    <w:rsid w:val="00F460F2"/>
    <w:rsid w:val="00F461CE"/>
    <w:rsid w:val="00F4656D"/>
    <w:rsid w:val="00F47663"/>
    <w:rsid w:val="00F47789"/>
    <w:rsid w:val="00F47938"/>
    <w:rsid w:val="00F47D84"/>
    <w:rsid w:val="00F501D0"/>
    <w:rsid w:val="00F50577"/>
    <w:rsid w:val="00F51052"/>
    <w:rsid w:val="00F51268"/>
    <w:rsid w:val="00F51555"/>
    <w:rsid w:val="00F51829"/>
    <w:rsid w:val="00F52324"/>
    <w:rsid w:val="00F5276E"/>
    <w:rsid w:val="00F529F1"/>
    <w:rsid w:val="00F52CA2"/>
    <w:rsid w:val="00F52F75"/>
    <w:rsid w:val="00F53179"/>
    <w:rsid w:val="00F53182"/>
    <w:rsid w:val="00F53651"/>
    <w:rsid w:val="00F53E3F"/>
    <w:rsid w:val="00F54092"/>
    <w:rsid w:val="00F54AA9"/>
    <w:rsid w:val="00F550D2"/>
    <w:rsid w:val="00F5527C"/>
    <w:rsid w:val="00F5530E"/>
    <w:rsid w:val="00F55891"/>
    <w:rsid w:val="00F55B39"/>
    <w:rsid w:val="00F55D34"/>
    <w:rsid w:val="00F55E85"/>
    <w:rsid w:val="00F56325"/>
    <w:rsid w:val="00F56D5E"/>
    <w:rsid w:val="00F56E41"/>
    <w:rsid w:val="00F57C6C"/>
    <w:rsid w:val="00F6022F"/>
    <w:rsid w:val="00F60A61"/>
    <w:rsid w:val="00F610CB"/>
    <w:rsid w:val="00F61453"/>
    <w:rsid w:val="00F615D6"/>
    <w:rsid w:val="00F61A68"/>
    <w:rsid w:val="00F61E77"/>
    <w:rsid w:val="00F633A8"/>
    <w:rsid w:val="00F637BE"/>
    <w:rsid w:val="00F63D39"/>
    <w:rsid w:val="00F63DB3"/>
    <w:rsid w:val="00F6465D"/>
    <w:rsid w:val="00F64A38"/>
    <w:rsid w:val="00F657A6"/>
    <w:rsid w:val="00F658B8"/>
    <w:rsid w:val="00F658ED"/>
    <w:rsid w:val="00F6605D"/>
    <w:rsid w:val="00F662F4"/>
    <w:rsid w:val="00F66704"/>
    <w:rsid w:val="00F674F2"/>
    <w:rsid w:val="00F70502"/>
    <w:rsid w:val="00F705BE"/>
    <w:rsid w:val="00F707A1"/>
    <w:rsid w:val="00F70DCF"/>
    <w:rsid w:val="00F71CA6"/>
    <w:rsid w:val="00F7243B"/>
    <w:rsid w:val="00F724AE"/>
    <w:rsid w:val="00F72608"/>
    <w:rsid w:val="00F72783"/>
    <w:rsid w:val="00F729D7"/>
    <w:rsid w:val="00F72CBA"/>
    <w:rsid w:val="00F73360"/>
    <w:rsid w:val="00F73A21"/>
    <w:rsid w:val="00F743B9"/>
    <w:rsid w:val="00F74475"/>
    <w:rsid w:val="00F74FDF"/>
    <w:rsid w:val="00F7538E"/>
    <w:rsid w:val="00F755FD"/>
    <w:rsid w:val="00F7562B"/>
    <w:rsid w:val="00F756F8"/>
    <w:rsid w:val="00F757CC"/>
    <w:rsid w:val="00F76136"/>
    <w:rsid w:val="00F76DEF"/>
    <w:rsid w:val="00F76E93"/>
    <w:rsid w:val="00F77E96"/>
    <w:rsid w:val="00F8000C"/>
    <w:rsid w:val="00F80A22"/>
    <w:rsid w:val="00F81006"/>
    <w:rsid w:val="00F815B4"/>
    <w:rsid w:val="00F8178B"/>
    <w:rsid w:val="00F81F95"/>
    <w:rsid w:val="00F8291D"/>
    <w:rsid w:val="00F82E6E"/>
    <w:rsid w:val="00F83E0D"/>
    <w:rsid w:val="00F84181"/>
    <w:rsid w:val="00F84281"/>
    <w:rsid w:val="00F84A4D"/>
    <w:rsid w:val="00F85218"/>
    <w:rsid w:val="00F854E5"/>
    <w:rsid w:val="00F859E9"/>
    <w:rsid w:val="00F86188"/>
    <w:rsid w:val="00F86708"/>
    <w:rsid w:val="00F86E1C"/>
    <w:rsid w:val="00F86E87"/>
    <w:rsid w:val="00F86E93"/>
    <w:rsid w:val="00F878E2"/>
    <w:rsid w:val="00F904DF"/>
    <w:rsid w:val="00F90B6C"/>
    <w:rsid w:val="00F91BFB"/>
    <w:rsid w:val="00F92470"/>
    <w:rsid w:val="00F925B2"/>
    <w:rsid w:val="00F92D85"/>
    <w:rsid w:val="00F92E4C"/>
    <w:rsid w:val="00F92F05"/>
    <w:rsid w:val="00F936A8"/>
    <w:rsid w:val="00F93828"/>
    <w:rsid w:val="00F94131"/>
    <w:rsid w:val="00F94305"/>
    <w:rsid w:val="00F94779"/>
    <w:rsid w:val="00F948E7"/>
    <w:rsid w:val="00F949D5"/>
    <w:rsid w:val="00F94B86"/>
    <w:rsid w:val="00F95456"/>
    <w:rsid w:val="00F95D2D"/>
    <w:rsid w:val="00F96412"/>
    <w:rsid w:val="00F96A08"/>
    <w:rsid w:val="00F96CB2"/>
    <w:rsid w:val="00F96DD5"/>
    <w:rsid w:val="00F9744A"/>
    <w:rsid w:val="00F97E34"/>
    <w:rsid w:val="00FA0206"/>
    <w:rsid w:val="00FA07A6"/>
    <w:rsid w:val="00FA0AA1"/>
    <w:rsid w:val="00FA0E34"/>
    <w:rsid w:val="00FA0E8F"/>
    <w:rsid w:val="00FA0EC2"/>
    <w:rsid w:val="00FA102F"/>
    <w:rsid w:val="00FA1D53"/>
    <w:rsid w:val="00FA1E08"/>
    <w:rsid w:val="00FA20AE"/>
    <w:rsid w:val="00FA21F9"/>
    <w:rsid w:val="00FA2A64"/>
    <w:rsid w:val="00FA2E83"/>
    <w:rsid w:val="00FA2E95"/>
    <w:rsid w:val="00FA3597"/>
    <w:rsid w:val="00FA3673"/>
    <w:rsid w:val="00FA388D"/>
    <w:rsid w:val="00FA3BCD"/>
    <w:rsid w:val="00FA4E82"/>
    <w:rsid w:val="00FA57B2"/>
    <w:rsid w:val="00FA5C85"/>
    <w:rsid w:val="00FA5F0C"/>
    <w:rsid w:val="00FA5FA2"/>
    <w:rsid w:val="00FA640B"/>
    <w:rsid w:val="00FA760A"/>
    <w:rsid w:val="00FA7A31"/>
    <w:rsid w:val="00FA7E18"/>
    <w:rsid w:val="00FA7E29"/>
    <w:rsid w:val="00FB0BE2"/>
    <w:rsid w:val="00FB206D"/>
    <w:rsid w:val="00FB21B2"/>
    <w:rsid w:val="00FB2226"/>
    <w:rsid w:val="00FB2A2E"/>
    <w:rsid w:val="00FB2CD8"/>
    <w:rsid w:val="00FB361F"/>
    <w:rsid w:val="00FB3BF5"/>
    <w:rsid w:val="00FB3F2A"/>
    <w:rsid w:val="00FB3FE3"/>
    <w:rsid w:val="00FB4347"/>
    <w:rsid w:val="00FB440A"/>
    <w:rsid w:val="00FB4695"/>
    <w:rsid w:val="00FB46C9"/>
    <w:rsid w:val="00FB47CA"/>
    <w:rsid w:val="00FB54CE"/>
    <w:rsid w:val="00FB56AE"/>
    <w:rsid w:val="00FB5C6E"/>
    <w:rsid w:val="00FB6EF8"/>
    <w:rsid w:val="00FB7F46"/>
    <w:rsid w:val="00FC0192"/>
    <w:rsid w:val="00FC0A1E"/>
    <w:rsid w:val="00FC1917"/>
    <w:rsid w:val="00FC199D"/>
    <w:rsid w:val="00FC1D55"/>
    <w:rsid w:val="00FC235B"/>
    <w:rsid w:val="00FC33A5"/>
    <w:rsid w:val="00FC34E7"/>
    <w:rsid w:val="00FC3C0F"/>
    <w:rsid w:val="00FC3D43"/>
    <w:rsid w:val="00FC4ED6"/>
    <w:rsid w:val="00FC507D"/>
    <w:rsid w:val="00FC5232"/>
    <w:rsid w:val="00FC5558"/>
    <w:rsid w:val="00FC584F"/>
    <w:rsid w:val="00FC66CA"/>
    <w:rsid w:val="00FC6911"/>
    <w:rsid w:val="00FC6923"/>
    <w:rsid w:val="00FC7B92"/>
    <w:rsid w:val="00FC7E2E"/>
    <w:rsid w:val="00FD05BC"/>
    <w:rsid w:val="00FD0847"/>
    <w:rsid w:val="00FD1422"/>
    <w:rsid w:val="00FD1A5C"/>
    <w:rsid w:val="00FD1B30"/>
    <w:rsid w:val="00FD2746"/>
    <w:rsid w:val="00FD2913"/>
    <w:rsid w:val="00FD355E"/>
    <w:rsid w:val="00FD363D"/>
    <w:rsid w:val="00FD3647"/>
    <w:rsid w:val="00FD3895"/>
    <w:rsid w:val="00FD4603"/>
    <w:rsid w:val="00FD4B8F"/>
    <w:rsid w:val="00FD4D9E"/>
    <w:rsid w:val="00FD525F"/>
    <w:rsid w:val="00FD571E"/>
    <w:rsid w:val="00FD5EE5"/>
    <w:rsid w:val="00FD617C"/>
    <w:rsid w:val="00FD67CE"/>
    <w:rsid w:val="00FD6AE2"/>
    <w:rsid w:val="00FD6AF6"/>
    <w:rsid w:val="00FD77BD"/>
    <w:rsid w:val="00FD79E0"/>
    <w:rsid w:val="00FD7F1A"/>
    <w:rsid w:val="00FD7F71"/>
    <w:rsid w:val="00FE01BC"/>
    <w:rsid w:val="00FE0A97"/>
    <w:rsid w:val="00FE0CCE"/>
    <w:rsid w:val="00FE0D61"/>
    <w:rsid w:val="00FE0D89"/>
    <w:rsid w:val="00FE111F"/>
    <w:rsid w:val="00FE181D"/>
    <w:rsid w:val="00FE1C45"/>
    <w:rsid w:val="00FE26A5"/>
    <w:rsid w:val="00FE28C3"/>
    <w:rsid w:val="00FE2AE1"/>
    <w:rsid w:val="00FE2DA1"/>
    <w:rsid w:val="00FE310A"/>
    <w:rsid w:val="00FE3234"/>
    <w:rsid w:val="00FE32B3"/>
    <w:rsid w:val="00FE34BC"/>
    <w:rsid w:val="00FE4A15"/>
    <w:rsid w:val="00FE564F"/>
    <w:rsid w:val="00FE56E9"/>
    <w:rsid w:val="00FE572A"/>
    <w:rsid w:val="00FE5FCB"/>
    <w:rsid w:val="00FE603E"/>
    <w:rsid w:val="00FE62EE"/>
    <w:rsid w:val="00FE69E9"/>
    <w:rsid w:val="00FE77BE"/>
    <w:rsid w:val="00FE7B8C"/>
    <w:rsid w:val="00FE7FBE"/>
    <w:rsid w:val="00FF008F"/>
    <w:rsid w:val="00FF0457"/>
    <w:rsid w:val="00FF1075"/>
    <w:rsid w:val="00FF2DFD"/>
    <w:rsid w:val="00FF35FC"/>
    <w:rsid w:val="00FF377E"/>
    <w:rsid w:val="00FF3B10"/>
    <w:rsid w:val="00FF3DDC"/>
    <w:rsid w:val="00FF440A"/>
    <w:rsid w:val="00FF4E8B"/>
    <w:rsid w:val="00FF5333"/>
    <w:rsid w:val="00FF583D"/>
    <w:rsid w:val="00FF5BE2"/>
    <w:rsid w:val="00FF5FDD"/>
    <w:rsid w:val="00FF6E64"/>
    <w:rsid w:val="00FF764E"/>
    <w:rsid w:val="00FF7A38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08EB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B08EB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08EB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08EB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56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56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08EB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B08EB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08EB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08EB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56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56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2039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Лидифу</cp:lastModifiedBy>
  <cp:revision>3</cp:revision>
  <cp:lastPrinted>2019-02-14T13:03:00Z</cp:lastPrinted>
  <dcterms:created xsi:type="dcterms:W3CDTF">2021-08-31T07:32:00Z</dcterms:created>
  <dcterms:modified xsi:type="dcterms:W3CDTF">2021-09-15T05:47:00Z</dcterms:modified>
</cp:coreProperties>
</file>